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111ED" w14:textId="27307BD9" w:rsidR="007401E2" w:rsidRDefault="004F676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32"/>
          <w:szCs w:val="32"/>
        </w:rPr>
      </w:pPr>
      <w:r w:rsidRPr="004F6762">
        <w:rPr>
          <w:rFonts w:ascii="Arial" w:eastAsia="Arial" w:hAnsi="Arial" w:cs="Arial"/>
          <w:b/>
          <w:bCs/>
          <w:color w:val="EE0000"/>
          <w:sz w:val="32"/>
          <w:szCs w:val="32"/>
        </w:rPr>
        <w:t>ПОРЯДОК, КОТОРЫЙ ОСТАЁТСЯ: КАК ПОДДЕРЖИВАТЬ ЕГО В ДОМЕ</w:t>
      </w:r>
    </w:p>
    <w:p w14:paraId="15A15324" w14:textId="5D7CEA30" w:rsidR="00B7624F" w:rsidRPr="00547108" w:rsidRDefault="00CE2DA2" w:rsidP="00B7624F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1.</w:t>
      </w:r>
    </w:p>
    <w:p w14:paraId="339AEF0E" w14:textId="0438D0A8" w:rsidR="00725C48" w:rsidRPr="00CD397D" w:rsidRDefault="00CE2DA2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CD397D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CD397D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43B02CE2" w14:textId="77777777" w:rsidR="007401E2" w:rsidRDefault="007401E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349297E" w14:textId="77777777" w:rsidR="004F6762" w:rsidRPr="004F6762" w:rsidRDefault="004F6762" w:rsidP="004F6762">
      <w:pPr>
        <w:spacing w:after="0" w:line="360" w:lineRule="auto"/>
        <w:rPr>
          <w:rFonts w:ascii="Calibri" w:eastAsia="Arial" w:hAnsi="Calibri" w:cs="Calibri"/>
          <w:b/>
          <w:bCs/>
          <w:color w:val="252525"/>
          <w:sz w:val="24"/>
          <w:szCs w:val="24"/>
        </w:rPr>
      </w:pPr>
      <w:r w:rsidRPr="004F6762">
        <w:rPr>
          <w:rFonts w:ascii="Segoe UI Symbol" w:eastAsia="Arial" w:hAnsi="Segoe UI Symbol" w:cs="Segoe UI Symbol"/>
          <w:b/>
          <w:bCs/>
          <w:color w:val="252525"/>
          <w:sz w:val="24"/>
          <w:szCs w:val="24"/>
        </w:rPr>
        <w:t>🎙</w:t>
      </w:r>
      <w:r w:rsidRPr="004F6762">
        <w:rPr>
          <w:rFonts w:ascii="Calibri" w:eastAsia="Arial" w:hAnsi="Calibri" w:cs="Calibri"/>
          <w:b/>
          <w:bCs/>
          <w:color w:val="252525"/>
          <w:sz w:val="24"/>
          <w:szCs w:val="24"/>
        </w:rPr>
        <w:t xml:space="preserve"> Твоё вступление (заход в тему)</w:t>
      </w:r>
    </w:p>
    <w:p w14:paraId="5EE42F39" w14:textId="5465C41B" w:rsidR="0014607E" w:rsidRDefault="004F6762" w:rsidP="0092024A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4F6762">
        <w:rPr>
          <w:rFonts w:ascii="Calibri" w:eastAsia="Arial" w:hAnsi="Calibri" w:cs="Calibri"/>
          <w:b/>
          <w:bCs/>
          <w:color w:val="252525"/>
          <w:sz w:val="24"/>
          <w:szCs w:val="24"/>
        </w:rPr>
        <w:t>Мы сегодня говорим о порядке, который остаётся.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br/>
        <w:t>Потому что, согласитесь, у многих из нас порядок — это состояние «до гостей» или «после генеральной уборки».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br/>
        <w:t>Мы разобрали шкаф, протёрли полки, красиво сложили вещи…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br/>
        <w:t>А через неделю всё снова живёт своей жизнью.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br/>
        <w:t>И возникает вопрос — дело в нас или в системе?</w:t>
      </w:r>
    </w:p>
    <w:p w14:paraId="3AF3BA7C" w14:textId="77777777" w:rsidR="00825056" w:rsidRDefault="00825056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</w:p>
    <w:p w14:paraId="07C7798F" w14:textId="7FF37C47" w:rsidR="00825056" w:rsidRPr="00825056" w:rsidRDefault="00825056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825056">
        <w:rPr>
          <w:rFonts w:ascii="Segoe UI Emoji" w:eastAsia="Arial" w:hAnsi="Segoe UI Emoji" w:cs="Segoe UI Emoji"/>
          <w:color w:val="252525"/>
          <w:sz w:val="24"/>
          <w:szCs w:val="24"/>
        </w:rPr>
        <w:t>🎤</w:t>
      </w:r>
      <w:r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Гость: Лаура Шульгина</w:t>
      </w:r>
    </w:p>
    <w:p w14:paraId="0A8F256A" w14:textId="77777777" w:rsidR="00825056" w:rsidRPr="00825056" w:rsidRDefault="00825056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825056">
        <w:rPr>
          <w:rFonts w:ascii="Calibri" w:eastAsia="Arial" w:hAnsi="Calibri" w:cs="Calibri"/>
          <w:color w:val="252525"/>
          <w:sz w:val="24"/>
          <w:szCs w:val="24"/>
        </w:rPr>
        <w:t>— Организатор пространства жилых и нежилых помещений</w:t>
      </w:r>
    </w:p>
    <w:p w14:paraId="309B0B68" w14:textId="77777777" w:rsidR="00825056" w:rsidRPr="00825056" w:rsidRDefault="00825056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825056">
        <w:rPr>
          <w:rFonts w:ascii="Calibri" w:eastAsia="Arial" w:hAnsi="Calibri" w:cs="Calibri"/>
          <w:color w:val="252525"/>
          <w:sz w:val="24"/>
          <w:szCs w:val="24"/>
        </w:rPr>
        <w:t>— Создала систему хранения, которая поддерживается в семье уже три года</w:t>
      </w:r>
    </w:p>
    <w:p w14:paraId="682192AC" w14:textId="47115B97" w:rsidR="00825056" w:rsidRPr="004F6762" w:rsidRDefault="00825056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825056">
        <w:rPr>
          <w:rFonts w:ascii="Calibri" w:eastAsia="Arial" w:hAnsi="Calibri" w:cs="Calibri"/>
          <w:color w:val="252525"/>
          <w:sz w:val="24"/>
          <w:szCs w:val="24"/>
        </w:rPr>
        <w:t>— Опыт 9 переездов без хранения «на всякий случай»</w:t>
      </w:r>
    </w:p>
    <w:p w14:paraId="70AB39B0" w14:textId="77777777" w:rsidR="00204E54" w:rsidRDefault="00204E54" w:rsidP="00204E54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4DBEAF1" w14:textId="77777777" w:rsidR="00825056" w:rsidRDefault="00825056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32"/>
          <w:szCs w:val="32"/>
        </w:rPr>
      </w:pPr>
      <w:r w:rsidRPr="004F6762">
        <w:rPr>
          <w:rFonts w:ascii="Arial" w:eastAsia="Arial" w:hAnsi="Arial" w:cs="Arial"/>
          <w:b/>
          <w:bCs/>
          <w:color w:val="EE0000"/>
          <w:sz w:val="32"/>
          <w:szCs w:val="32"/>
        </w:rPr>
        <w:t>ПОРЯДОК, КОТОРЫЙ ОСТАЁТСЯ: КАК ПОДДЕРЖИВАТЬ ЕГО В ДОМЕ</w:t>
      </w:r>
    </w:p>
    <w:p w14:paraId="3C06F24B" w14:textId="1C482B5D" w:rsidR="00725C48" w:rsidRPr="00547108" w:rsidRDefault="00825056" w:rsidP="00B7624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Лаура</w:t>
      </w:r>
      <w:r w:rsidR="00204E54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36314"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>приветствую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204E54">
        <w:rPr>
          <w:rFonts w:ascii="Arial" w:eastAsia="Arial" w:hAnsi="Arial" w:cs="Arial"/>
          <w:color w:val="252525"/>
          <w:sz w:val="24"/>
          <w:szCs w:val="24"/>
        </w:rPr>
        <w:t xml:space="preserve">вас </w:t>
      </w:r>
      <w:r w:rsidR="00E10E39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CE2DA2" w:rsidRPr="00547108">
        <w:rPr>
          <w:rFonts w:ascii="Arial" w:eastAsia="Arial" w:hAnsi="Arial" w:cs="Arial"/>
          <w:color w:val="252525"/>
          <w:sz w:val="24"/>
          <w:szCs w:val="24"/>
        </w:rPr>
        <w:t xml:space="preserve">как настроение? </w:t>
      </w:r>
    </w:p>
    <w:p w14:paraId="718A05B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0744A5E" w14:textId="77777777" w:rsidR="00725C48" w:rsidRDefault="00CE2DA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Отлично</w:t>
      </w:r>
    </w:p>
    <w:p w14:paraId="59F40227" w14:textId="77777777" w:rsidR="007401E2" w:rsidRDefault="007401E2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726ED62" w14:textId="77777777" w:rsidR="004F6762" w:rsidRPr="004F6762" w:rsidRDefault="004F6762" w:rsidP="004F6762">
      <w:pPr>
        <w:spacing w:after="0" w:line="360" w:lineRule="auto"/>
        <w:rPr>
          <w:rFonts w:ascii="Calibri" w:eastAsia="Arial" w:hAnsi="Calibri" w:cs="Calibri"/>
          <w:b/>
          <w:bCs/>
          <w:color w:val="252525"/>
          <w:sz w:val="24"/>
          <w:szCs w:val="24"/>
        </w:rPr>
      </w:pPr>
      <w:r w:rsidRPr="004F6762">
        <w:rPr>
          <w:rFonts w:ascii="Calibri" w:eastAsia="Arial" w:hAnsi="Calibri" w:cs="Calibri"/>
          <w:b/>
          <w:bCs/>
          <w:color w:val="252525"/>
          <w:sz w:val="24"/>
          <w:szCs w:val="24"/>
        </w:rPr>
        <w:t>Потом мягкий мостик к гостье:</w:t>
      </w:r>
    </w:p>
    <w:p w14:paraId="1B6D8A77" w14:textId="77777777" w:rsidR="004F6762" w:rsidRDefault="004F6762" w:rsidP="004F6762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4F6762">
        <w:rPr>
          <w:rFonts w:ascii="Calibri" w:eastAsia="Arial" w:hAnsi="Calibri" w:cs="Calibri"/>
          <w:color w:val="252525"/>
          <w:sz w:val="24"/>
          <w:szCs w:val="24"/>
        </w:rPr>
        <w:t>Лаура, вы ведь тоже пришли в профессию не случайно.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br/>
        <w:t>У вас была своя история с постоянной уборкой.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br/>
        <w:t>Расскажите, в какой момент вы поняли, что проблема не в количестве вещей, а в самой организации?</w:t>
      </w:r>
    </w:p>
    <w:p w14:paraId="15F86EED" w14:textId="77777777" w:rsidR="004F6762" w:rsidRDefault="004F6762" w:rsidP="004F6762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</w:p>
    <w:p w14:paraId="11C307B1" w14:textId="77777777" w:rsidR="004F6762" w:rsidRPr="004F6762" w:rsidRDefault="004F6762" w:rsidP="004F6762">
      <w:pPr>
        <w:spacing w:after="0" w:line="48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4F6762">
        <w:rPr>
          <w:rFonts w:ascii="Segoe UI Emoji" w:eastAsia="Arial" w:hAnsi="Segoe UI Emoji" w:cs="Segoe UI Emoji"/>
          <w:color w:val="252525"/>
          <w:sz w:val="24"/>
          <w:szCs w:val="24"/>
        </w:rPr>
        <w:t>❓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t xml:space="preserve"> Вопросы для Лауры (5 штук)</w:t>
      </w:r>
    </w:p>
    <w:p w14:paraId="020ADAE2" w14:textId="77777777" w:rsidR="004F6762" w:rsidRPr="004F6762" w:rsidRDefault="004F6762" w:rsidP="004F6762">
      <w:pPr>
        <w:spacing w:after="0" w:line="48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4F6762">
        <w:rPr>
          <w:rFonts w:ascii="Calibri" w:eastAsia="Arial" w:hAnsi="Calibri" w:cs="Calibri"/>
          <w:color w:val="252525"/>
          <w:sz w:val="24"/>
          <w:szCs w:val="24"/>
        </w:rPr>
        <w:lastRenderedPageBreak/>
        <w:t>1️</w:t>
      </w:r>
      <w:r w:rsidRPr="004F676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t xml:space="preserve"> Что вас лично подтолкнуло заняться организацией пространства?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br/>
        <w:t>(здесь её история про усталость от уборки)</w:t>
      </w:r>
    </w:p>
    <w:p w14:paraId="757BD1D0" w14:textId="77777777" w:rsidR="004F6762" w:rsidRPr="004F6762" w:rsidRDefault="004F6762" w:rsidP="004F6762">
      <w:pPr>
        <w:spacing w:after="0" w:line="48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4F6762">
        <w:rPr>
          <w:rFonts w:ascii="Calibri" w:eastAsia="Arial" w:hAnsi="Calibri" w:cs="Calibri"/>
          <w:color w:val="252525"/>
          <w:sz w:val="24"/>
          <w:szCs w:val="24"/>
        </w:rPr>
        <w:t>2️</w:t>
      </w:r>
      <w:r w:rsidRPr="004F676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t xml:space="preserve"> В какой момент вы поняли, что порядок не держится, потому что система неудобна?</w:t>
      </w:r>
    </w:p>
    <w:p w14:paraId="2A2CFDDF" w14:textId="77777777" w:rsidR="004F6762" w:rsidRPr="004F6762" w:rsidRDefault="004F6762" w:rsidP="004F6762">
      <w:pPr>
        <w:spacing w:after="0" w:line="48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4F6762">
        <w:rPr>
          <w:rFonts w:ascii="Calibri" w:eastAsia="Arial" w:hAnsi="Calibri" w:cs="Calibri"/>
          <w:color w:val="252525"/>
          <w:sz w:val="24"/>
          <w:szCs w:val="24"/>
        </w:rPr>
        <w:t>3️</w:t>
      </w:r>
      <w:r w:rsidRPr="004F676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t xml:space="preserve"> Вы говорите, что сначала организовывали пространство под себя.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br/>
        <w:t>Что именно не работало для остальных членов семьи?</w:t>
      </w:r>
    </w:p>
    <w:p w14:paraId="1B140E62" w14:textId="77777777" w:rsidR="004F6762" w:rsidRPr="004F6762" w:rsidRDefault="004F6762" w:rsidP="004F6762">
      <w:pPr>
        <w:spacing w:after="0" w:line="48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4F6762">
        <w:rPr>
          <w:rFonts w:ascii="Calibri" w:eastAsia="Arial" w:hAnsi="Calibri" w:cs="Calibri"/>
          <w:color w:val="252525"/>
          <w:sz w:val="24"/>
          <w:szCs w:val="24"/>
        </w:rPr>
        <w:t>4️</w:t>
      </w:r>
      <w:r w:rsidRPr="004F676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t xml:space="preserve"> Почему, на ваш взгляд, у большинства людей порядок держится недолго?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br/>
        <w:t>Это лень, нехватка времени или что-то другое?</w:t>
      </w:r>
    </w:p>
    <w:p w14:paraId="6B788C2F" w14:textId="77777777" w:rsidR="004F6762" w:rsidRPr="004F6762" w:rsidRDefault="004F6762" w:rsidP="004F6762">
      <w:pPr>
        <w:spacing w:after="0" w:line="48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4F6762">
        <w:rPr>
          <w:rFonts w:ascii="Calibri" w:eastAsia="Arial" w:hAnsi="Calibri" w:cs="Calibri"/>
          <w:color w:val="252525"/>
          <w:sz w:val="24"/>
          <w:szCs w:val="24"/>
        </w:rPr>
        <w:t>5️</w:t>
      </w:r>
      <w:r w:rsidRPr="004F676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4F6762">
        <w:rPr>
          <w:rFonts w:ascii="Calibri" w:eastAsia="Arial" w:hAnsi="Calibri" w:cs="Calibri"/>
          <w:color w:val="252525"/>
          <w:sz w:val="24"/>
          <w:szCs w:val="24"/>
        </w:rPr>
        <w:t xml:space="preserve"> Можно ли сказать, что порядок — это не про дисциплину, а про удобство?</w:t>
      </w:r>
    </w:p>
    <w:p w14:paraId="5F20B18E" w14:textId="77777777" w:rsidR="004F6762" w:rsidRPr="004F6762" w:rsidRDefault="004F6762" w:rsidP="004F6762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</w:p>
    <w:p w14:paraId="29464716" w14:textId="21E84166" w:rsidR="006035DC" w:rsidRPr="006035DC" w:rsidRDefault="00193E6D" w:rsidP="0050421F">
      <w:pPr>
        <w:spacing w:after="0" w:line="276" w:lineRule="auto"/>
        <w:rPr>
          <w:rFonts w:ascii="Arial" w:eastAsia="Arial" w:hAnsi="Arial" w:cs="Arial"/>
          <w:b/>
          <w:bCs/>
          <w:color w:val="FF0000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</w:t>
      </w:r>
    </w:p>
    <w:p w14:paraId="15896596" w14:textId="56B8FDF4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633753A" w14:textId="3919FE57" w:rsidR="00725C48" w:rsidRDefault="00CD397D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357B3FBA" w14:textId="77777777" w:rsidR="00F16F41" w:rsidRDefault="00F16F41" w:rsidP="00F16F41">
      <w:p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</w:p>
    <w:p w14:paraId="0D09C303" w14:textId="77777777" w:rsidR="00F16F41" w:rsidRPr="00F16F41" w:rsidRDefault="00F16F41" w:rsidP="00F16F41">
      <w:p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Блок 1. Почему порядок не держится</w:t>
      </w:r>
    </w:p>
    <w:p w14:paraId="4A8B0AC1" w14:textId="77777777" w:rsidR="00F16F41" w:rsidRPr="00F16F41" w:rsidRDefault="00F16F41" w:rsidP="00F16F41">
      <w:pPr>
        <w:numPr>
          <w:ilvl w:val="0"/>
          <w:numId w:val="49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color w:val="4472C4" w:themeColor="accent1"/>
          <w:sz w:val="24"/>
          <w:szCs w:val="24"/>
        </w:rPr>
        <w:t>«Лаура, у меня дома всегда бардак на кухне, хотя я стараюсь убирать каждый день. Почему порядок не держится?»</w:t>
      </w:r>
    </w:p>
    <w:p w14:paraId="53285E96" w14:textId="77777777" w:rsidR="00F16F41" w:rsidRPr="00F16F41" w:rsidRDefault="00F16F41" w:rsidP="00F16F41">
      <w:pPr>
        <w:numPr>
          <w:ilvl w:val="0"/>
          <w:numId w:val="49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color w:val="4472C4" w:themeColor="accent1"/>
          <w:sz w:val="24"/>
          <w:szCs w:val="24"/>
        </w:rPr>
        <w:t>«У меня две маленькие дочери, и игрушки постоянно разбросаны. Как понять, что именно мешает порядку?»</w:t>
      </w:r>
    </w:p>
    <w:p w14:paraId="4EC17D7A" w14:textId="77777777" w:rsidR="00F16F41" w:rsidRPr="00F16F41" w:rsidRDefault="00F16F41" w:rsidP="00F16F41">
      <w:pPr>
        <w:numPr>
          <w:ilvl w:val="0"/>
          <w:numId w:val="49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color w:val="4472C4" w:themeColor="accent1"/>
          <w:sz w:val="24"/>
          <w:szCs w:val="24"/>
        </w:rPr>
        <w:t>«Мы с мужем пытаемся навести порядок, но кажется, что каждый делает по-своему. Как быть?»</w:t>
      </w:r>
    </w:p>
    <w:p w14:paraId="6FF79B1E" w14:textId="77777777" w:rsidR="00F16F41" w:rsidRPr="00F16F41" w:rsidRDefault="00F16F41" w:rsidP="00F16F41">
      <w:pPr>
        <w:numPr>
          <w:ilvl w:val="0"/>
          <w:numId w:val="49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color w:val="4472C4" w:themeColor="accent1"/>
          <w:sz w:val="24"/>
          <w:szCs w:val="24"/>
        </w:rPr>
        <w:t>«Я устаю от генеральных уборок каждые выходные. Есть ли способ, чтобы порядок держался без этого?»</w:t>
      </w:r>
    </w:p>
    <w:p w14:paraId="0906BA06" w14:textId="77777777" w:rsidR="00F16F41" w:rsidRPr="00F16F41" w:rsidRDefault="00F16F41" w:rsidP="00F16F41">
      <w:pPr>
        <w:numPr>
          <w:ilvl w:val="0"/>
          <w:numId w:val="49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color w:val="4472C4" w:themeColor="accent1"/>
          <w:sz w:val="24"/>
          <w:szCs w:val="24"/>
        </w:rPr>
        <w:t>«Почему у меня в шкафах всегда всё перемешано, даже если я аккуратно складываю вещи?»</w:t>
      </w:r>
    </w:p>
    <w:p w14:paraId="01C1CD04" w14:textId="77777777" w:rsidR="00F16F41" w:rsidRPr="00DB24F1" w:rsidRDefault="00F16F41" w:rsidP="00F16F41">
      <w:p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</w:p>
    <w:p w14:paraId="22AE9ADC" w14:textId="77777777" w:rsidR="00DB24F1" w:rsidRPr="00547108" w:rsidRDefault="00DB24F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535C8A3" w14:textId="51E7FF39" w:rsidR="00AC527B" w:rsidRPr="00547108" w:rsidRDefault="00AC527B" w:rsidP="00DB24F1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2</w:t>
      </w:r>
    </w:p>
    <w:p w14:paraId="36CD8B3C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7D8C0AE" w14:textId="36FE00C3" w:rsidR="00825056" w:rsidRPr="00825056" w:rsidRDefault="00CE2DA2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и мой гость сегодня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>Лаура Шульгина</w:t>
      </w:r>
      <w:r w:rsidR="00825056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Организатор пространства жилых и нежилых помещений</w:t>
      </w:r>
    </w:p>
    <w:p w14:paraId="6F3D59CC" w14:textId="0E8DB87E" w:rsidR="00A36314" w:rsidRPr="00AF44BD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74FD92" w14:textId="77777777" w:rsidR="00825056" w:rsidRPr="00825056" w:rsidRDefault="00CE2DA2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CB5C2F"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="00CB5C2F"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3B4A49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825056" w:rsidRPr="00825056">
        <w:rPr>
          <w:rFonts w:ascii="Arial" w:eastAsia="Arial" w:hAnsi="Arial" w:cs="Arial"/>
          <w:b/>
          <w:bCs/>
          <w:color w:val="EE0000"/>
        </w:rPr>
        <w:t>ПОРЯДОК, КОТОРЫЙ ОСТАЁТСЯ: КАК ПОДДЕРЖИВАТЬ ЕГО В ДОМЕ</w:t>
      </w:r>
    </w:p>
    <w:p w14:paraId="0B467AF9" w14:textId="2A308FCD" w:rsidR="00204E54" w:rsidRPr="007401E2" w:rsidRDefault="00204E54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6CD7F60F" w14:textId="77777777" w:rsid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C68C9D9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F6762">
        <w:rPr>
          <w:rFonts w:ascii="Segoe UI Emoji" w:eastAsia="Arial" w:hAnsi="Segoe UI Emoji" w:cs="Segoe UI Emoji"/>
          <w:b/>
          <w:bCs/>
          <w:sz w:val="24"/>
          <w:szCs w:val="24"/>
        </w:rPr>
        <w:t>🔴</w:t>
      </w:r>
      <w:r w:rsidRPr="004F6762">
        <w:rPr>
          <w:rFonts w:ascii="Arial" w:eastAsia="Arial" w:hAnsi="Arial" w:cs="Arial"/>
          <w:b/>
          <w:bCs/>
          <w:sz w:val="24"/>
          <w:szCs w:val="24"/>
        </w:rPr>
        <w:t xml:space="preserve"> Блок 2</w:t>
      </w:r>
    </w:p>
    <w:p w14:paraId="6B146FF5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F6762">
        <w:rPr>
          <w:rFonts w:ascii="Arial" w:eastAsia="Arial" w:hAnsi="Arial" w:cs="Arial"/>
          <w:b/>
          <w:bCs/>
          <w:sz w:val="24"/>
          <w:szCs w:val="24"/>
        </w:rPr>
        <w:t>Как выстроить порядок под всех, а не под одного</w:t>
      </w:r>
    </w:p>
    <w:p w14:paraId="0A17F9F3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F6762">
        <w:rPr>
          <w:rFonts w:ascii="Segoe UI Symbol" w:eastAsia="Arial" w:hAnsi="Segoe UI Symbol" w:cs="Segoe UI Symbol"/>
          <w:b/>
          <w:bCs/>
          <w:sz w:val="24"/>
          <w:szCs w:val="24"/>
        </w:rPr>
        <w:t>🎙</w:t>
      </w:r>
      <w:r w:rsidRPr="004F6762">
        <w:rPr>
          <w:rFonts w:ascii="Arial" w:eastAsia="Arial" w:hAnsi="Arial" w:cs="Arial"/>
          <w:b/>
          <w:bCs/>
          <w:sz w:val="24"/>
          <w:szCs w:val="24"/>
        </w:rPr>
        <w:t xml:space="preserve"> Начало</w:t>
      </w:r>
    </w:p>
    <w:p w14:paraId="54DCA123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sz w:val="24"/>
          <w:szCs w:val="24"/>
        </w:rPr>
        <w:lastRenderedPageBreak/>
        <w:t>Мы уже поговорили о том, почему порядок часто не держится.</w:t>
      </w:r>
      <w:r w:rsidRPr="004F6762">
        <w:rPr>
          <w:rFonts w:ascii="Arial" w:eastAsia="Arial" w:hAnsi="Arial" w:cs="Arial"/>
          <w:sz w:val="24"/>
          <w:szCs w:val="24"/>
        </w:rPr>
        <w:br/>
        <w:t>Теперь хочется понять — как выстроить его так, чтобы он подходил всем.</w:t>
      </w:r>
    </w:p>
    <w:p w14:paraId="2F1EAEF5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sz w:val="24"/>
          <w:szCs w:val="24"/>
        </w:rPr>
        <w:pict w14:anchorId="6C5678E5">
          <v:rect id="_x0000_i1032" style="width:0;height:1.5pt" o:hralign="center" o:hrstd="t" o:hr="t" fillcolor="#a0a0a0" stroked="f"/>
        </w:pict>
      </w:r>
    </w:p>
    <w:p w14:paraId="472AAE6B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F6762">
        <w:rPr>
          <w:rFonts w:ascii="Segoe UI Emoji" w:eastAsia="Arial" w:hAnsi="Segoe UI Emoji" w:cs="Segoe UI Emoji"/>
          <w:b/>
          <w:bCs/>
          <w:sz w:val="24"/>
          <w:szCs w:val="24"/>
        </w:rPr>
        <w:t>❓</w:t>
      </w:r>
      <w:r w:rsidRPr="004F6762">
        <w:rPr>
          <w:rFonts w:ascii="Arial" w:eastAsia="Arial" w:hAnsi="Arial" w:cs="Arial"/>
          <w:b/>
          <w:bCs/>
          <w:sz w:val="24"/>
          <w:szCs w:val="24"/>
        </w:rPr>
        <w:t xml:space="preserve"> Вопросы Лауре (без повторов с Блоком 1)</w:t>
      </w:r>
    </w:p>
    <w:p w14:paraId="4B72084D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sz w:val="24"/>
          <w:szCs w:val="24"/>
        </w:rPr>
        <w:t>1️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С чего начинается работа над системой хранения — с разбора вещей или с анализа образа жизни семьи?</w:t>
      </w:r>
    </w:p>
    <w:p w14:paraId="70B54C1C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sz w:val="24"/>
          <w:szCs w:val="24"/>
        </w:rPr>
        <w:t>2️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Нужно ли менять привычки людей ради порядка, или система должна подстраиваться под человека?</w:t>
      </w:r>
    </w:p>
    <w:p w14:paraId="7635BBB7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sz w:val="24"/>
          <w:szCs w:val="24"/>
        </w:rPr>
        <w:t>3️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Если в семье разный ритм жизни — кто-то аккуратный, кто-то нет — можно ли сделать одну систему для всех?</w:t>
      </w:r>
    </w:p>
    <w:p w14:paraId="066F4AE7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sz w:val="24"/>
          <w:szCs w:val="24"/>
        </w:rPr>
        <w:t>4️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Как понять, что шкаф или кухня спроектированы правильно именно для этой семьи?</w:t>
      </w:r>
    </w:p>
    <w:p w14:paraId="76993749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sz w:val="24"/>
          <w:szCs w:val="24"/>
        </w:rPr>
        <w:t>5️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Есть ли универсальные принципы хранения, которые работают в любом доме?</w:t>
      </w:r>
    </w:p>
    <w:p w14:paraId="1EB7355A" w14:textId="77777777" w:rsidR="004F6762" w:rsidRPr="007401E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228C6656" w14:textId="77777777" w:rsidR="007401E2" w:rsidRDefault="007401E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9B846B8" w14:textId="3558399B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Отлично</w:t>
      </w:r>
    </w:p>
    <w:p w14:paraId="378EFA0F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FF634E0" w14:textId="6A1B2295" w:rsidR="00927890" w:rsidRDefault="00927890" w:rsidP="003A365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Музвыкальная пауза </w:t>
      </w:r>
    </w:p>
    <w:p w14:paraId="61A5C789" w14:textId="3562E039" w:rsidR="00456094" w:rsidRPr="00547108" w:rsidRDefault="00CE2DA2" w:rsidP="00456094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2</w:t>
      </w:r>
      <w:r w:rsidR="003A365D">
        <w:rPr>
          <w:rFonts w:ascii="Arial" w:eastAsia="Arial" w:hAnsi="Arial" w:cs="Arial"/>
          <w:b/>
          <w:bCs/>
          <w:color w:val="FF0000"/>
          <w:sz w:val="24"/>
          <w:szCs w:val="24"/>
        </w:rPr>
        <w:t>,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>30</w:t>
      </w:r>
    </w:p>
    <w:p w14:paraId="6DCE918D" w14:textId="2FE4C64F" w:rsidR="00725C48" w:rsidRPr="00547108" w:rsidRDefault="00725C48" w:rsidP="00B7624F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8B2C5F6" w14:textId="21496AB9" w:rsidR="00725C48" w:rsidRDefault="00CB5C2F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CB5C2F">
        <w:rPr>
          <w:rFonts w:ascii="Arial" w:hAnsi="Arial" w:cs="Arial"/>
          <w:color w:val="0070C0"/>
          <w:sz w:val="24"/>
          <w:szCs w:val="24"/>
        </w:rPr>
        <w:t>Вопросы</w:t>
      </w:r>
    </w:p>
    <w:p w14:paraId="6EEC4149" w14:textId="77777777" w:rsidR="00DB24F1" w:rsidRDefault="00DB24F1" w:rsidP="00B7624F">
      <w:p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</w:p>
    <w:p w14:paraId="69765695" w14:textId="77777777" w:rsidR="00F16F41" w:rsidRPr="00F16F41" w:rsidRDefault="00F16F41" w:rsidP="00F16F41">
      <w:pPr>
        <w:spacing w:after="0" w:line="276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F16F41">
        <w:rPr>
          <w:rFonts w:ascii="Arial" w:hAnsi="Arial" w:cs="Arial"/>
          <w:b/>
          <w:bCs/>
          <w:color w:val="0070C0"/>
          <w:sz w:val="24"/>
          <w:szCs w:val="24"/>
        </w:rPr>
        <w:t>Блок 2. Хранение под привычки всех</w:t>
      </w:r>
    </w:p>
    <w:p w14:paraId="7BE47B2D" w14:textId="77777777" w:rsidR="00F16F41" w:rsidRPr="00F16F41" w:rsidRDefault="00F16F41" w:rsidP="00F16F41">
      <w:pPr>
        <w:numPr>
          <w:ilvl w:val="0"/>
          <w:numId w:val="50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F16F41">
        <w:rPr>
          <w:rFonts w:ascii="Arial" w:hAnsi="Arial" w:cs="Arial"/>
          <w:color w:val="0070C0"/>
          <w:sz w:val="24"/>
          <w:szCs w:val="24"/>
        </w:rPr>
        <w:t>«Лаура, как понять, какой способ хранения удобен для каждого члена семьи?»</w:t>
      </w:r>
    </w:p>
    <w:p w14:paraId="07566084" w14:textId="77777777" w:rsidR="00F16F41" w:rsidRPr="00F16F41" w:rsidRDefault="00F16F41" w:rsidP="00F16F41">
      <w:pPr>
        <w:numPr>
          <w:ilvl w:val="0"/>
          <w:numId w:val="50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F16F41">
        <w:rPr>
          <w:rFonts w:ascii="Arial" w:hAnsi="Arial" w:cs="Arial"/>
          <w:color w:val="0070C0"/>
          <w:sz w:val="24"/>
          <w:szCs w:val="24"/>
        </w:rPr>
        <w:t>«У меня муж любит минимализм, а я хочу оставить свои хобби. Как сделать так, чтобы никому не мешало?»</w:t>
      </w:r>
    </w:p>
    <w:p w14:paraId="17C1627A" w14:textId="77777777" w:rsidR="00F16F41" w:rsidRPr="00F16F41" w:rsidRDefault="00F16F41" w:rsidP="00F16F41">
      <w:pPr>
        <w:numPr>
          <w:ilvl w:val="0"/>
          <w:numId w:val="50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F16F41">
        <w:rPr>
          <w:rFonts w:ascii="Arial" w:hAnsi="Arial" w:cs="Arial"/>
          <w:color w:val="0070C0"/>
          <w:sz w:val="24"/>
          <w:szCs w:val="24"/>
        </w:rPr>
        <w:t>«Можно ли организовать кухню так, чтобы было удобно готовить всем сразу?»</w:t>
      </w:r>
    </w:p>
    <w:p w14:paraId="70EB9079" w14:textId="77777777" w:rsidR="00F16F41" w:rsidRPr="00F16F41" w:rsidRDefault="00F16F41" w:rsidP="00F16F41">
      <w:pPr>
        <w:numPr>
          <w:ilvl w:val="0"/>
          <w:numId w:val="50"/>
        </w:numPr>
        <w:spacing w:after="0" w:line="276" w:lineRule="auto"/>
        <w:rPr>
          <w:rFonts w:ascii="Arial" w:hAnsi="Arial" w:cs="Arial"/>
          <w:color w:val="0070C0"/>
          <w:sz w:val="24"/>
          <w:szCs w:val="24"/>
        </w:rPr>
      </w:pPr>
      <w:r w:rsidRPr="00F16F41">
        <w:rPr>
          <w:rFonts w:ascii="Arial" w:hAnsi="Arial" w:cs="Arial"/>
          <w:color w:val="0070C0"/>
          <w:sz w:val="24"/>
          <w:szCs w:val="24"/>
        </w:rPr>
        <w:t>«Как правильно наблюдать за привычками семьи, чтобы перестроить шкафы и полки?»</w:t>
      </w:r>
    </w:p>
    <w:p w14:paraId="7BCD34D9" w14:textId="1668FCF3" w:rsidR="00F16F41" w:rsidRPr="00F16F41" w:rsidRDefault="00F16F41" w:rsidP="00F16F41">
      <w:pPr>
        <w:pStyle w:val="a6"/>
        <w:numPr>
          <w:ilvl w:val="0"/>
          <w:numId w:val="50"/>
        </w:numPr>
      </w:pPr>
      <w:r>
        <w:t>«Если каждый кладет вещи по-своему, с чего начать изменения, чтобы порядок появился?</w:t>
      </w:r>
    </w:p>
    <w:p w14:paraId="1D3A9DAC" w14:textId="550336DE" w:rsidR="00AC0BF0" w:rsidRPr="00DB24F1" w:rsidRDefault="00AC0BF0" w:rsidP="00DB24F1">
      <w:pPr>
        <w:rPr>
          <w:color w:val="2F5496" w:themeColor="accent1" w:themeShade="BF"/>
        </w:rPr>
      </w:pPr>
    </w:p>
    <w:p w14:paraId="202BA065" w14:textId="717391D4" w:rsidR="003F6C57" w:rsidRPr="00547108" w:rsidRDefault="003F6C57" w:rsidP="003F6C57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3</w:t>
      </w:r>
    </w:p>
    <w:p w14:paraId="47DB6DDD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Чаплановой. </w:t>
      </w:r>
      <w:r w:rsidR="003F6C57" w:rsidRPr="00CD397D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2ACDA18B" w14:textId="77777777" w:rsidR="00A36314" w:rsidRDefault="00A3631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D003DCF" w14:textId="4C4EA975" w:rsidR="00204E54" w:rsidRPr="00825056" w:rsidRDefault="00A36314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 гостях у меня сегодня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>Лаура Шульгина</w:t>
      </w:r>
      <w:r w:rsidR="00825056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Организатор пространства жилых и нежилых помещений</w:t>
      </w:r>
    </w:p>
    <w:p w14:paraId="58E64B68" w14:textId="77777777" w:rsidR="00B53988" w:rsidRDefault="00B53988" w:rsidP="00A36314">
      <w:pPr>
        <w:spacing w:after="0" w:line="276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76F0B1E7" w14:textId="77777777" w:rsidR="00825056" w:rsidRPr="00825056" w:rsidRDefault="00A36314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825056" w:rsidRPr="00825056">
        <w:rPr>
          <w:rFonts w:ascii="Arial" w:eastAsia="Arial" w:hAnsi="Arial" w:cs="Arial"/>
          <w:b/>
          <w:bCs/>
          <w:color w:val="EE0000"/>
        </w:rPr>
        <w:t>ПОРЯДОК, КОТОРЫЙ ОСТАЁТСЯ: КАК ПОДДЕРЖИВАТЬ ЕГО В ДОМЕ</w:t>
      </w:r>
    </w:p>
    <w:p w14:paraId="67FF0211" w14:textId="0AE5E5CE" w:rsidR="003B4A49" w:rsidRPr="003B4A49" w:rsidRDefault="003B4A49" w:rsidP="003B4A49">
      <w:pPr>
        <w:spacing w:after="0" w:line="276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31D014C9" w14:textId="77777777" w:rsid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1524DADC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F6762">
        <w:rPr>
          <w:rFonts w:ascii="Segoe UI Emoji" w:eastAsia="Arial" w:hAnsi="Segoe UI Emoji" w:cs="Segoe UI Emoji"/>
          <w:b/>
          <w:bCs/>
          <w:sz w:val="24"/>
          <w:szCs w:val="24"/>
        </w:rPr>
        <w:t>🔹</w:t>
      </w:r>
      <w:r w:rsidRPr="004F6762">
        <w:rPr>
          <w:rFonts w:ascii="Arial" w:eastAsia="Arial" w:hAnsi="Arial" w:cs="Arial"/>
          <w:b/>
          <w:bCs/>
          <w:sz w:val="24"/>
          <w:szCs w:val="24"/>
        </w:rPr>
        <w:t xml:space="preserve"> Блок 3. 15 минут в день — как это работает</w:t>
      </w:r>
    </w:p>
    <w:p w14:paraId="41ECEAA9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b/>
          <w:bCs/>
          <w:sz w:val="24"/>
          <w:szCs w:val="24"/>
        </w:rPr>
        <w:lastRenderedPageBreak/>
        <w:t>Начало блока:</w:t>
      </w:r>
    </w:p>
    <w:p w14:paraId="38F32CD6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sz w:val="24"/>
          <w:szCs w:val="24"/>
        </w:rPr>
        <w:t>Мы уже обсудили, как хранить вещи удобно для всех членов семьи.</w:t>
      </w:r>
      <w:r w:rsidRPr="004F6762">
        <w:rPr>
          <w:rFonts w:ascii="Arial" w:eastAsia="Arial" w:hAnsi="Arial" w:cs="Arial"/>
          <w:sz w:val="24"/>
          <w:szCs w:val="24"/>
        </w:rPr>
        <w:br/>
        <w:t>А теперь интересно: как поддерживать порядок каждый день, чтобы он оставался без стресса и больших уборок?</w:t>
      </w:r>
    </w:p>
    <w:p w14:paraId="640BE69B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b/>
          <w:bCs/>
          <w:sz w:val="24"/>
          <w:szCs w:val="24"/>
        </w:rPr>
        <w:t>Вопросы:</w:t>
      </w:r>
      <w:r w:rsidRPr="004F6762">
        <w:rPr>
          <w:rFonts w:ascii="Arial" w:eastAsia="Arial" w:hAnsi="Arial" w:cs="Arial"/>
          <w:sz w:val="24"/>
          <w:szCs w:val="24"/>
        </w:rPr>
        <w:br/>
        <w:t>1️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Можно ли реально поддерживать порядок в доме всего за несколько минут в день?</w:t>
      </w:r>
      <w:r w:rsidRPr="004F6762">
        <w:rPr>
          <w:rFonts w:ascii="Arial" w:eastAsia="Arial" w:hAnsi="Arial" w:cs="Arial"/>
          <w:sz w:val="24"/>
          <w:szCs w:val="24"/>
        </w:rPr>
        <w:br/>
        <w:t>2️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С чего лучше начать, если дома сейчас полный хаос?</w:t>
      </w:r>
      <w:r w:rsidRPr="004F6762">
        <w:rPr>
          <w:rFonts w:ascii="Arial" w:eastAsia="Arial" w:hAnsi="Arial" w:cs="Arial"/>
          <w:sz w:val="24"/>
          <w:szCs w:val="24"/>
        </w:rPr>
        <w:br/>
        <w:t>3️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Какие небольшие действия помогают, чтобы порядок оставался каждый день?</w:t>
      </w:r>
      <w:r w:rsidRPr="004F6762">
        <w:rPr>
          <w:rFonts w:ascii="Arial" w:eastAsia="Arial" w:hAnsi="Arial" w:cs="Arial"/>
          <w:sz w:val="24"/>
          <w:szCs w:val="24"/>
        </w:rPr>
        <w:br/>
        <w:t>4️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Нужно ли делать что-то в выходные или хватит коротких ежедневных привычек?</w:t>
      </w:r>
      <w:r w:rsidRPr="004F6762">
        <w:rPr>
          <w:rFonts w:ascii="Arial" w:eastAsia="Arial" w:hAnsi="Arial" w:cs="Arial"/>
          <w:sz w:val="24"/>
          <w:szCs w:val="24"/>
        </w:rPr>
        <w:br/>
        <w:t>5️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Какие советы вы можете дать тем, кто боится, что порядок будет быстро исчезать?</w:t>
      </w:r>
    </w:p>
    <w:p w14:paraId="0033C751" w14:textId="77777777" w:rsidR="004F6762" w:rsidRPr="007401E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1F59CB7E" w14:textId="014E0F52" w:rsidR="006035DC" w:rsidRPr="006035DC" w:rsidRDefault="006035DC" w:rsidP="006035D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6035DC">
        <w:rPr>
          <w:rFonts w:ascii="Arial" w:eastAsia="Arial" w:hAnsi="Arial" w:cs="Arial"/>
          <w:color w:val="FF0000"/>
          <w:sz w:val="24"/>
          <w:szCs w:val="24"/>
        </w:rPr>
        <w:t>Музыка</w:t>
      </w:r>
    </w:p>
    <w:p w14:paraId="609BF060" w14:textId="77777777" w:rsidR="006035DC" w:rsidRDefault="006035DC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49FB580" w14:textId="5746DFC1" w:rsidR="00725C48" w:rsidRDefault="00CB6361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МУЗЫКА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193E6D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color w:val="FF0000"/>
          <w:sz w:val="24"/>
          <w:szCs w:val="24"/>
        </w:rPr>
        <w:t>4,20</w:t>
      </w:r>
    </w:p>
    <w:p w14:paraId="324405F9" w14:textId="77777777" w:rsidR="00927890" w:rsidRDefault="00927890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8AF03E4" w14:textId="2E0A97EE" w:rsidR="00927890" w:rsidRPr="00CD397D" w:rsidRDefault="003A365D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Музыкальная пауза  </w:t>
      </w:r>
    </w:p>
    <w:p w14:paraId="0232BF17" w14:textId="77777777" w:rsidR="00F16F41" w:rsidRPr="00F16F41" w:rsidRDefault="00F16F41" w:rsidP="00F16F41">
      <w:pPr>
        <w:spacing w:after="0" w:line="360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b/>
          <w:bCs/>
          <w:color w:val="4472C4" w:themeColor="accent1"/>
          <w:sz w:val="24"/>
          <w:szCs w:val="24"/>
        </w:rPr>
        <w:t>Блок 3. 15 минут в день — как это работает</w:t>
      </w:r>
    </w:p>
    <w:p w14:paraId="6FD996FD" w14:textId="77777777" w:rsidR="00F16F41" w:rsidRPr="00F16F41" w:rsidRDefault="00F16F41" w:rsidP="00F16F41">
      <w:pPr>
        <w:numPr>
          <w:ilvl w:val="0"/>
          <w:numId w:val="5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color w:val="4472C4" w:themeColor="accent1"/>
          <w:sz w:val="24"/>
          <w:szCs w:val="24"/>
        </w:rPr>
        <w:t>«Лаура, вы сказали, что достаточно 15 минут в день. С чего лучше начать, если сейчас хаос?»</w:t>
      </w:r>
    </w:p>
    <w:p w14:paraId="09826C9D" w14:textId="77777777" w:rsidR="00F16F41" w:rsidRPr="00F16F41" w:rsidRDefault="00F16F41" w:rsidP="00F16F41">
      <w:pPr>
        <w:numPr>
          <w:ilvl w:val="0"/>
          <w:numId w:val="5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color w:val="4472C4" w:themeColor="accent1"/>
          <w:sz w:val="24"/>
          <w:szCs w:val="24"/>
        </w:rPr>
        <w:t>«Что именно нужно делать в эти 15 минут: складывать вещи, протирать поверхности или что-то другое?»</w:t>
      </w:r>
    </w:p>
    <w:p w14:paraId="6B8D8173" w14:textId="77777777" w:rsidR="00F16F41" w:rsidRPr="00F16F41" w:rsidRDefault="00F16F41" w:rsidP="00F16F41">
      <w:pPr>
        <w:numPr>
          <w:ilvl w:val="0"/>
          <w:numId w:val="5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color w:val="4472C4" w:themeColor="accent1"/>
          <w:sz w:val="24"/>
          <w:szCs w:val="24"/>
        </w:rPr>
        <w:t>«Как маленькие ежедневные действия помогают не устраивать генеральные уборки?»</w:t>
      </w:r>
    </w:p>
    <w:p w14:paraId="2EABFE62" w14:textId="77777777" w:rsidR="00F16F41" w:rsidRPr="00F16F41" w:rsidRDefault="00F16F41" w:rsidP="00F16F41">
      <w:pPr>
        <w:numPr>
          <w:ilvl w:val="0"/>
          <w:numId w:val="5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color w:val="4472C4" w:themeColor="accent1"/>
          <w:sz w:val="24"/>
          <w:szCs w:val="24"/>
        </w:rPr>
        <w:t>«Можно ли поддерживать порядок, если живешь один, или это работает только для семьи?»</w:t>
      </w:r>
    </w:p>
    <w:p w14:paraId="174AB4C5" w14:textId="77777777" w:rsidR="00F16F41" w:rsidRPr="00F16F41" w:rsidRDefault="00F16F41" w:rsidP="00F16F41">
      <w:pPr>
        <w:numPr>
          <w:ilvl w:val="0"/>
          <w:numId w:val="52"/>
        </w:num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color w:val="4472C4" w:themeColor="accent1"/>
          <w:sz w:val="24"/>
          <w:szCs w:val="24"/>
        </w:rPr>
        <w:t>«Если пропустил день, порядок рушится? Как быть в таких случаях?»</w:t>
      </w:r>
    </w:p>
    <w:p w14:paraId="680D9D26" w14:textId="77777777" w:rsidR="00F16F41" w:rsidRPr="00DB24F1" w:rsidRDefault="00F16F41" w:rsidP="00F16F41">
      <w:pPr>
        <w:spacing w:after="0" w:line="360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66397CE9" w14:textId="77777777" w:rsidR="00785E51" w:rsidRDefault="00785E5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58DD0F4" w14:textId="61720FEC" w:rsidR="003F6C57" w:rsidRPr="00547108" w:rsidRDefault="003F6C57" w:rsidP="00877A73">
      <w:pPr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47108">
        <w:rPr>
          <w:rFonts w:ascii="Arial" w:hAnsi="Arial" w:cs="Arial"/>
          <w:b/>
          <w:bCs/>
          <w:sz w:val="32"/>
          <w:szCs w:val="32"/>
        </w:rPr>
        <w:t>4</w:t>
      </w:r>
    </w:p>
    <w:p w14:paraId="092B6944" w14:textId="77777777" w:rsidR="003F6C57" w:rsidRPr="00547108" w:rsidRDefault="003F6C57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40C886F" w14:textId="77777777" w:rsidR="00BB40FA" w:rsidRPr="0002163E" w:rsidRDefault="00CE2DA2" w:rsidP="00BB40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BB40FA" w:rsidRPr="0002163E">
        <w:rPr>
          <w:rFonts w:ascii="Arial" w:eastAsia="Arial" w:hAnsi="Arial" w:cs="Arial"/>
          <w:color w:val="FF0000"/>
          <w:sz w:val="24"/>
          <w:szCs w:val="24"/>
        </w:rPr>
        <w:t xml:space="preserve">И с Вами передача" Вокруг дизайна" на волнах радио Smooth.life.style. </w:t>
      </w:r>
    </w:p>
    <w:p w14:paraId="6FB2CDAF" w14:textId="4FDAE67C" w:rsidR="00725C48" w:rsidRPr="00CD397D" w:rsidRDefault="00725C48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924DD45" w14:textId="29B19149" w:rsidR="00A36314" w:rsidRPr="00825056" w:rsidRDefault="00CE2DA2" w:rsidP="003B4A49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А мы продолжаем разговор с моим гостем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>Лаура Шульгина</w:t>
      </w:r>
      <w:r w:rsidR="00825056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Организатор пространства жилых и нежилых помещений</w:t>
      </w:r>
    </w:p>
    <w:p w14:paraId="1489ACFB" w14:textId="77777777" w:rsidR="00825056" w:rsidRPr="00825056" w:rsidRDefault="00A36314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color w:val="FF0000"/>
          <w:sz w:val="24"/>
          <w:szCs w:val="24"/>
        </w:rPr>
        <w:t>сегодня</w:t>
      </w:r>
      <w:r w:rsidRPr="00CB5C2F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825056" w:rsidRPr="00825056">
        <w:rPr>
          <w:rFonts w:ascii="Arial" w:eastAsia="Arial" w:hAnsi="Arial" w:cs="Arial"/>
          <w:b/>
          <w:bCs/>
          <w:color w:val="EE0000"/>
        </w:rPr>
        <w:t>ПОРЯДОК, КОТОРЫЙ ОСТАЁТСЯ: КАК ПОДДЕРЖИВАТЬ ЕГО В ДОМЕ</w:t>
      </w:r>
    </w:p>
    <w:p w14:paraId="286CB245" w14:textId="00BDCCD0" w:rsidR="00A36314" w:rsidRPr="0014607E" w:rsidRDefault="00A36314" w:rsidP="00A3631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4CE24CD7" w14:textId="77777777" w:rsid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29F3F393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4F6762">
        <w:rPr>
          <w:rFonts w:ascii="Segoe UI Emoji" w:eastAsia="Arial" w:hAnsi="Segoe UI Emoji" w:cs="Segoe UI Emoji"/>
          <w:b/>
          <w:bCs/>
          <w:sz w:val="24"/>
          <w:szCs w:val="24"/>
        </w:rPr>
        <w:t>🔹</w:t>
      </w:r>
      <w:r w:rsidRPr="004F6762">
        <w:rPr>
          <w:rFonts w:ascii="Arial" w:eastAsia="Arial" w:hAnsi="Arial" w:cs="Arial"/>
          <w:b/>
          <w:bCs/>
          <w:sz w:val="24"/>
          <w:szCs w:val="24"/>
        </w:rPr>
        <w:t xml:space="preserve"> Блок 4. Переезды и «на всякий случай»</w:t>
      </w:r>
    </w:p>
    <w:p w14:paraId="0ED41CEE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b/>
          <w:bCs/>
          <w:sz w:val="24"/>
          <w:szCs w:val="24"/>
        </w:rPr>
        <w:t>Начало блока:</w:t>
      </w:r>
    </w:p>
    <w:p w14:paraId="7A6697B8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sz w:val="24"/>
          <w:szCs w:val="24"/>
        </w:rPr>
        <w:lastRenderedPageBreak/>
        <w:t>Мы уже говорили о том, как поддерживать порядок каждый день.</w:t>
      </w:r>
      <w:r w:rsidRPr="004F6762">
        <w:rPr>
          <w:rFonts w:ascii="Arial" w:eastAsia="Arial" w:hAnsi="Arial" w:cs="Arial"/>
          <w:sz w:val="24"/>
          <w:szCs w:val="24"/>
        </w:rPr>
        <w:br/>
        <w:t>А Лаура, мне интересно: многие люди сталкиваются с переездами. Как при смене квартиры или дома сохранить порядок и не превратить переезд в хаос?</w:t>
      </w:r>
    </w:p>
    <w:p w14:paraId="4CD77610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4F6762">
        <w:rPr>
          <w:rFonts w:ascii="Arial" w:eastAsia="Arial" w:hAnsi="Arial" w:cs="Arial"/>
          <w:b/>
          <w:bCs/>
          <w:sz w:val="24"/>
          <w:szCs w:val="24"/>
        </w:rPr>
        <w:t>Вопросы:</w:t>
      </w:r>
      <w:r w:rsidRPr="004F6762">
        <w:rPr>
          <w:rFonts w:ascii="Arial" w:eastAsia="Arial" w:hAnsi="Arial" w:cs="Arial"/>
          <w:sz w:val="24"/>
          <w:szCs w:val="24"/>
        </w:rPr>
        <w:br/>
        <w:t>1️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Вы работаете с переездами? Как это помогает людям сохранять порядок?</w:t>
      </w:r>
      <w:r w:rsidRPr="004F6762">
        <w:rPr>
          <w:rFonts w:ascii="Arial" w:eastAsia="Arial" w:hAnsi="Arial" w:cs="Arial"/>
          <w:sz w:val="24"/>
          <w:szCs w:val="24"/>
        </w:rPr>
        <w:br/>
        <w:t>2️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Как понять, что реально нужно брать с собой, а что можно оставить?</w:t>
      </w:r>
      <w:r w:rsidRPr="004F6762">
        <w:rPr>
          <w:rFonts w:ascii="Arial" w:eastAsia="Arial" w:hAnsi="Arial" w:cs="Arial"/>
          <w:sz w:val="24"/>
          <w:szCs w:val="24"/>
        </w:rPr>
        <w:br/>
        <w:t>3️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Почему многие люди сохраняют вещи «на всякий случай», и как с этим справляться?</w:t>
      </w:r>
      <w:r w:rsidRPr="004F6762">
        <w:rPr>
          <w:rFonts w:ascii="Arial" w:eastAsia="Arial" w:hAnsi="Arial" w:cs="Arial"/>
          <w:sz w:val="24"/>
          <w:szCs w:val="24"/>
        </w:rPr>
        <w:br/>
        <w:t>4️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Есть ли какие-то приёмы, чтобы упаковать вещи и сохранить порядок даже на новом месте?</w:t>
      </w:r>
      <w:r w:rsidRPr="004F6762">
        <w:rPr>
          <w:rFonts w:ascii="Arial" w:eastAsia="Arial" w:hAnsi="Arial" w:cs="Arial"/>
          <w:sz w:val="24"/>
          <w:szCs w:val="24"/>
        </w:rPr>
        <w:br/>
        <w:t>5️</w:t>
      </w:r>
      <w:r w:rsidRPr="004F6762">
        <w:rPr>
          <w:rFonts w:ascii="Segoe UI Symbol" w:eastAsia="Arial" w:hAnsi="Segoe UI Symbol" w:cs="Segoe UI Symbol"/>
          <w:sz w:val="24"/>
          <w:szCs w:val="24"/>
        </w:rPr>
        <w:t>⃣</w:t>
      </w:r>
      <w:r w:rsidRPr="004F6762">
        <w:rPr>
          <w:rFonts w:ascii="Arial" w:eastAsia="Arial" w:hAnsi="Arial" w:cs="Arial"/>
          <w:sz w:val="24"/>
          <w:szCs w:val="24"/>
        </w:rPr>
        <w:t xml:space="preserve"> С чего лучше начать организацию на новом месте, чтобы порядок держался сразу?</w:t>
      </w:r>
    </w:p>
    <w:p w14:paraId="1082321F" w14:textId="77777777" w:rsidR="004F6762" w:rsidRDefault="004F6762" w:rsidP="004F676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48125D34" w14:textId="6621ACEF" w:rsidR="00632A3D" w:rsidRDefault="00193E6D" w:rsidP="0050421F">
      <w:pPr>
        <w:spacing w:after="0" w:line="360" w:lineRule="auto"/>
        <w:ind w:left="720"/>
        <w:rPr>
          <w:rFonts w:ascii="Arial" w:hAnsi="Arial" w:cs="Arial"/>
          <w:color w:val="EE0000"/>
          <w:sz w:val="24"/>
          <w:szCs w:val="24"/>
        </w:rPr>
      </w:pPr>
      <w:r w:rsidRPr="007401E2">
        <w:rPr>
          <w:rFonts w:ascii="Arial" w:hAnsi="Arial" w:cs="Arial"/>
          <w:color w:val="EE0000"/>
          <w:sz w:val="24"/>
          <w:szCs w:val="24"/>
        </w:rPr>
        <w:t>А у нас снова музыкальная пауза</w:t>
      </w:r>
      <w:r w:rsidR="00632A3D">
        <w:rPr>
          <w:rFonts w:ascii="Arial" w:hAnsi="Arial" w:cs="Arial"/>
          <w:color w:val="EE0000"/>
          <w:sz w:val="24"/>
          <w:szCs w:val="24"/>
        </w:rPr>
        <w:t xml:space="preserve"> </w:t>
      </w:r>
    </w:p>
    <w:p w14:paraId="660E566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30E5C37" w14:textId="52F05C2C" w:rsidR="006D2029" w:rsidRDefault="00CB6361" w:rsidP="006D2029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306BD9">
        <w:rPr>
          <w:rFonts w:ascii="Arial" w:eastAsia="Arial" w:hAnsi="Arial" w:cs="Arial"/>
          <w:b/>
          <w:bCs/>
          <w:color w:val="FF0000"/>
          <w:sz w:val="24"/>
          <w:szCs w:val="24"/>
        </w:rPr>
        <w:t>3,24</w:t>
      </w:r>
    </w:p>
    <w:p w14:paraId="0FA5ECB9" w14:textId="77777777" w:rsidR="00F16F41" w:rsidRPr="00F16F41" w:rsidRDefault="00F16F41" w:rsidP="00F16F41">
      <w:pPr>
        <w:spacing w:after="0" w:line="276" w:lineRule="auto"/>
        <w:rPr>
          <w:rFonts w:ascii="Arial" w:hAnsi="Arial" w:cs="Arial"/>
          <w:b/>
          <w:bCs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b/>
          <w:bCs/>
          <w:color w:val="4472C4" w:themeColor="accent1"/>
          <w:sz w:val="24"/>
          <w:szCs w:val="24"/>
        </w:rPr>
        <w:t>Блок 4. Переезды и “на всякий случай”</w:t>
      </w:r>
    </w:p>
    <w:p w14:paraId="6B773232" w14:textId="77777777" w:rsidR="00F16F41" w:rsidRPr="00F16F41" w:rsidRDefault="00F16F41" w:rsidP="00F16F41">
      <w:pPr>
        <w:numPr>
          <w:ilvl w:val="0"/>
          <w:numId w:val="5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color w:val="4472C4" w:themeColor="accent1"/>
          <w:sz w:val="24"/>
          <w:szCs w:val="24"/>
        </w:rPr>
        <w:t>«Лаура, вы говорите о переездах. Можно ли перенести весь хаос из старой квартиры в новую?»</w:t>
      </w:r>
    </w:p>
    <w:p w14:paraId="56CDA2D2" w14:textId="77777777" w:rsidR="00F16F41" w:rsidRPr="00F16F41" w:rsidRDefault="00F16F41" w:rsidP="00F16F41">
      <w:pPr>
        <w:numPr>
          <w:ilvl w:val="0"/>
          <w:numId w:val="5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color w:val="4472C4" w:themeColor="accent1"/>
          <w:sz w:val="24"/>
          <w:szCs w:val="24"/>
        </w:rPr>
        <w:t>«Как понять, какие вещи действительно нужны, а какие «на всякий случай»?»</w:t>
      </w:r>
    </w:p>
    <w:p w14:paraId="29EC3978" w14:textId="77777777" w:rsidR="00F16F41" w:rsidRPr="00F16F41" w:rsidRDefault="00F16F41" w:rsidP="00F16F41">
      <w:pPr>
        <w:numPr>
          <w:ilvl w:val="0"/>
          <w:numId w:val="5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color w:val="4472C4" w:themeColor="accent1"/>
          <w:sz w:val="24"/>
          <w:szCs w:val="24"/>
        </w:rPr>
        <w:t>«Есть ли советы, чтобы переезд был организован и без стресса?»</w:t>
      </w:r>
    </w:p>
    <w:p w14:paraId="666568A3" w14:textId="77777777" w:rsidR="00F16F41" w:rsidRPr="00F16F41" w:rsidRDefault="00F16F41" w:rsidP="00F16F41">
      <w:pPr>
        <w:numPr>
          <w:ilvl w:val="0"/>
          <w:numId w:val="5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color w:val="4472C4" w:themeColor="accent1"/>
          <w:sz w:val="24"/>
          <w:szCs w:val="24"/>
        </w:rPr>
        <w:t>«Что делать с вещами, которые уже долго не используешь, но жалко выбросить?»</w:t>
      </w:r>
    </w:p>
    <w:p w14:paraId="5B6C3052" w14:textId="77777777" w:rsidR="00F16F41" w:rsidRPr="00F16F41" w:rsidRDefault="00F16F41" w:rsidP="00F16F41">
      <w:pPr>
        <w:numPr>
          <w:ilvl w:val="0"/>
          <w:numId w:val="53"/>
        </w:num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  <w:r w:rsidRPr="00F16F41">
        <w:rPr>
          <w:rFonts w:ascii="Arial" w:hAnsi="Arial" w:cs="Arial"/>
          <w:color w:val="4472C4" w:themeColor="accent1"/>
          <w:sz w:val="24"/>
          <w:szCs w:val="24"/>
        </w:rPr>
        <w:t>«Как быстро разобраться с коробками после переезда и сразу навести порядок?»</w:t>
      </w:r>
    </w:p>
    <w:p w14:paraId="5ADDCEDD" w14:textId="77777777" w:rsidR="00F16F41" w:rsidRPr="00DB24F1" w:rsidRDefault="00F16F41" w:rsidP="00F16F41">
      <w:pPr>
        <w:spacing w:after="0" w:line="276" w:lineRule="auto"/>
        <w:rPr>
          <w:rFonts w:ascii="Arial" w:hAnsi="Arial" w:cs="Arial"/>
          <w:color w:val="4472C4" w:themeColor="accent1"/>
          <w:sz w:val="24"/>
          <w:szCs w:val="24"/>
        </w:rPr>
      </w:pPr>
    </w:p>
    <w:p w14:paraId="09EB2E43" w14:textId="77777777" w:rsidR="00DB24F1" w:rsidRPr="00547108" w:rsidRDefault="00DB24F1" w:rsidP="006D2029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7827DFA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ED0BD0B" w14:textId="7904BF41" w:rsidR="006D5CEE" w:rsidRPr="00547108" w:rsidRDefault="00CE2DA2" w:rsidP="006D5CEE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5.</w:t>
      </w:r>
    </w:p>
    <w:p w14:paraId="62997AE0" w14:textId="77777777" w:rsidR="006D5CEE" w:rsidRPr="00547108" w:rsidRDefault="006D5CEE" w:rsidP="00B7624F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1CB7945" w14:textId="77777777" w:rsidR="00BB40FA" w:rsidRPr="00B21EC0" w:rsidRDefault="00BB40FA" w:rsidP="00BB40FA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Вы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слушаете радио SMOOTH.LIFE.STYLE и в эфире передача "Вокруг дизайна " с Полиной Чаплановой. Дизайнером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у нас самая познавательная </w:t>
      </w:r>
      <w:r w:rsidRPr="00B21EC0">
        <w:rPr>
          <w:rFonts w:ascii="Arial" w:eastAsia="Arial" w:hAnsi="Arial" w:cs="Arial"/>
          <w:b/>
          <w:bCs/>
          <w:color w:val="FF0000"/>
          <w:sz w:val="24"/>
          <w:szCs w:val="24"/>
        </w:rPr>
        <w:t>рубрика истори</w:t>
      </w:r>
    </w:p>
    <w:p w14:paraId="15F80E61" w14:textId="77777777" w:rsidR="00BB40FA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B21EC0">
        <w:rPr>
          <w:rFonts w:ascii="Arial" w:hAnsi="Arial" w:cs="Arial"/>
          <w:b/>
          <w:bCs/>
          <w:color w:val="FF0000"/>
          <w:sz w:val="24"/>
          <w:szCs w:val="24"/>
        </w:rPr>
        <w:t>ческий факт</w:t>
      </w:r>
    </w:p>
    <w:p w14:paraId="684C6F8F" w14:textId="77777777" w:rsidR="00BB40FA" w:rsidRPr="00B21EC0" w:rsidRDefault="00BB40FA" w:rsidP="00BB40FA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17E9032" w14:textId="5439D7B0" w:rsidR="00204E54" w:rsidRPr="00825056" w:rsidRDefault="00BB40FA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</w:rPr>
      </w:pPr>
      <w:r w:rsidRPr="0002163E">
        <w:rPr>
          <w:rFonts w:ascii="Arial" w:eastAsia="Arial" w:hAnsi="Arial" w:cs="Arial"/>
          <w:color w:val="FF0000"/>
        </w:rPr>
        <w:t xml:space="preserve">И напоминаю, что наша тема </w:t>
      </w:r>
      <w:r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  <w:r w:rsidR="00825056" w:rsidRPr="00825056">
        <w:rPr>
          <w:rFonts w:ascii="Arial" w:eastAsia="Arial" w:hAnsi="Arial" w:cs="Arial"/>
          <w:b/>
          <w:bCs/>
          <w:color w:val="EE0000"/>
        </w:rPr>
        <w:t>ПОРЯДОК, КОТОРЫЙ ОСТАЁТСЯ: КАК ПОДДЕРЖИВАТЬ ЕГО В ДОМЕ</w:t>
      </w:r>
    </w:p>
    <w:p w14:paraId="4D6D9219" w14:textId="0F6E9A72" w:rsidR="003B4A49" w:rsidRPr="003B4A49" w:rsidRDefault="003B4A49" w:rsidP="003B4A49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C629AFA" w14:textId="77777777" w:rsidR="00825056" w:rsidRPr="00825056" w:rsidRDefault="00BB40FA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 w:rsidRPr="00BB40FA">
        <w:rPr>
          <w:rFonts w:ascii="Arial" w:eastAsia="Arial" w:hAnsi="Arial" w:cs="Arial"/>
          <w:color w:val="EE0000"/>
          <w:sz w:val="24"/>
          <w:szCs w:val="24"/>
        </w:rPr>
        <w:t xml:space="preserve">мой гость 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>Лаура Шульгина</w:t>
      </w:r>
      <w:r w:rsidR="00825056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Организатор пространства жилых и нежилых помещений</w:t>
      </w:r>
    </w:p>
    <w:p w14:paraId="07A1CBE8" w14:textId="6DE062C3" w:rsidR="00204E54" w:rsidRPr="00204E54" w:rsidRDefault="00204E54" w:rsidP="00825056">
      <w:pPr>
        <w:spacing w:after="0" w:line="240" w:lineRule="auto"/>
        <w:rPr>
          <w:rFonts w:eastAsia="Arial" w:cs="Segoe UI Emoji"/>
          <w:color w:val="252525"/>
          <w:sz w:val="24"/>
          <w:szCs w:val="24"/>
        </w:rPr>
      </w:pPr>
    </w:p>
    <w:p w14:paraId="6AE1AC77" w14:textId="77777777" w:rsidR="00AD5A22" w:rsidRPr="00CD397D" w:rsidRDefault="00AD5A22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4DEECBFD" w14:textId="15E7503E" w:rsidR="00725C48" w:rsidRDefault="00CE2DA2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И так</w:t>
      </w:r>
      <w:r w:rsidR="006D5CEE" w:rsidRPr="00547108">
        <w:rPr>
          <w:rFonts w:ascii="Arial" w:eastAsia="Arial" w:hAnsi="Arial" w:cs="Arial"/>
          <w:color w:val="252525"/>
          <w:sz w:val="24"/>
          <w:szCs w:val="24"/>
        </w:rPr>
        <w:t xml:space="preserve">, знаете ли Вы, что </w:t>
      </w:r>
      <w:r w:rsidR="00AC645A">
        <w:rPr>
          <w:rFonts w:ascii="Arial" w:eastAsia="Arial" w:hAnsi="Arial" w:cs="Arial"/>
          <w:color w:val="252525"/>
          <w:sz w:val="24"/>
          <w:szCs w:val="24"/>
        </w:rPr>
        <w:tab/>
      </w:r>
    </w:p>
    <w:p w14:paraId="7C4FF420" w14:textId="77777777" w:rsidR="00825056" w:rsidRDefault="00825056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8D43865" w14:textId="77777777" w:rsidR="00825056" w:rsidRPr="00825056" w:rsidRDefault="00825056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5056">
        <w:rPr>
          <w:rFonts w:ascii="Segoe UI Emoji" w:eastAsia="Arial" w:hAnsi="Segoe UI Emoji" w:cs="Segoe UI Emoji"/>
          <w:color w:val="252525"/>
          <w:sz w:val="24"/>
          <w:szCs w:val="24"/>
        </w:rPr>
        <w:t>🎧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вы…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что современную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швабру с механизмом отжима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изобрели не в XIX веке, а только в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1950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noBreakHyphen/>
        <w:t>х годах?</w:t>
      </w:r>
      <w:r w:rsidRPr="00825056">
        <w:rPr>
          <w:rFonts w:ascii="Arial" w:eastAsia="Arial" w:hAnsi="Arial" w:cs="Arial"/>
          <w:color w:val="252525"/>
          <w:sz w:val="24"/>
          <w:szCs w:val="24"/>
        </w:rPr>
        <w:br/>
        <w:t xml:space="preserve">В 1953 году испанская изобретательница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Хулия Монтоуссе Фаргес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и её семья запатентовали конструкцию, которая стала прообразом современных удобных швабр с отжимом, избавив людей от необходимости мыть пол обычной тряпкой.</w:t>
      </w:r>
    </w:p>
    <w:p w14:paraId="30845B6D" w14:textId="77777777" w:rsidR="00825056" w:rsidRPr="00825056" w:rsidRDefault="00825056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5056">
        <w:rPr>
          <w:rFonts w:ascii="Arial" w:eastAsia="Arial" w:hAnsi="Arial" w:cs="Arial"/>
          <w:color w:val="252525"/>
          <w:sz w:val="24"/>
          <w:szCs w:val="24"/>
        </w:rPr>
        <w:pict w14:anchorId="41B3F373">
          <v:rect id="_x0000_i1074" style="width:0;height:1.5pt" o:hralign="center" o:hrstd="t" o:hr="t" fillcolor="#a0a0a0" stroked="f"/>
        </w:pict>
      </w:r>
    </w:p>
    <w:p w14:paraId="60B42B2E" w14:textId="77777777" w:rsidR="00825056" w:rsidRPr="00825056" w:rsidRDefault="00825056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5056">
        <w:rPr>
          <w:rFonts w:ascii="Segoe UI Emoji" w:eastAsia="Arial" w:hAnsi="Segoe UI Emoji" w:cs="Segoe UI Emoji"/>
          <w:color w:val="252525"/>
          <w:sz w:val="24"/>
          <w:szCs w:val="24"/>
        </w:rPr>
        <w:lastRenderedPageBreak/>
        <w:t>🎧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вы…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что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пылесос — бытовой прибор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, который перевернул уборку, появился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в начале XX века?</w:t>
      </w:r>
      <w:r w:rsidRPr="00825056">
        <w:rPr>
          <w:rFonts w:ascii="Arial" w:eastAsia="Arial" w:hAnsi="Arial" w:cs="Arial"/>
          <w:color w:val="252525"/>
          <w:sz w:val="24"/>
          <w:szCs w:val="24"/>
        </w:rPr>
        <w:br/>
        <w:t xml:space="preserve">Первые механические устройства для всасывания пыли были разработаны ещё в 1901 году, но первый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традиционный электрический пылесос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был широко представлен в 1908 году компанией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H. Cecil Booth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>.</w:t>
      </w:r>
    </w:p>
    <w:p w14:paraId="7AE96198" w14:textId="77777777" w:rsidR="00825056" w:rsidRPr="00825056" w:rsidRDefault="00825056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5056">
        <w:rPr>
          <w:rFonts w:ascii="Arial" w:eastAsia="Arial" w:hAnsi="Arial" w:cs="Arial"/>
          <w:color w:val="252525"/>
          <w:sz w:val="24"/>
          <w:szCs w:val="24"/>
        </w:rPr>
        <w:pict w14:anchorId="2F8F587F">
          <v:rect id="_x0000_i1075" style="width:0;height:1.5pt" o:hralign="center" o:hrstd="t" o:hr="t" fillcolor="#a0a0a0" stroked="f"/>
        </w:pict>
      </w:r>
    </w:p>
    <w:p w14:paraId="6651F4E9" w14:textId="77777777" w:rsidR="00825056" w:rsidRPr="00825056" w:rsidRDefault="00825056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5056">
        <w:rPr>
          <w:rFonts w:ascii="Segoe UI Emoji" w:eastAsia="Arial" w:hAnsi="Segoe UI Emoji" w:cs="Segoe UI Emoji"/>
          <w:color w:val="252525"/>
          <w:sz w:val="24"/>
          <w:szCs w:val="24"/>
        </w:rPr>
        <w:t>🎧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вы…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что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картонные коробки для хранения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начали массово использоваться только в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XX веке?</w:t>
      </w:r>
      <w:r w:rsidRPr="00825056">
        <w:rPr>
          <w:rFonts w:ascii="Arial" w:eastAsia="Arial" w:hAnsi="Arial" w:cs="Arial"/>
          <w:color w:val="252525"/>
          <w:sz w:val="24"/>
          <w:szCs w:val="24"/>
        </w:rPr>
        <w:br/>
        <w:t xml:space="preserve">Хотя картон появился в середине XIX века, именно в XX веке он стал популярным материалом для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готовых контейнеров и коробок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>, которые облегчали порядок и транспортировку мелких предметов в домах.</w:t>
      </w:r>
    </w:p>
    <w:p w14:paraId="712D6FAD" w14:textId="77777777" w:rsidR="00825056" w:rsidRPr="00825056" w:rsidRDefault="00825056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5056">
        <w:rPr>
          <w:rFonts w:ascii="Arial" w:eastAsia="Arial" w:hAnsi="Arial" w:cs="Arial"/>
          <w:color w:val="252525"/>
          <w:sz w:val="24"/>
          <w:szCs w:val="24"/>
        </w:rPr>
        <w:pict w14:anchorId="2942D22F">
          <v:rect id="_x0000_i1076" style="width:0;height:1.5pt" o:hralign="center" o:hrstd="t" o:hr="t" fillcolor="#a0a0a0" stroked="f"/>
        </w:pict>
      </w:r>
    </w:p>
    <w:p w14:paraId="7722224D" w14:textId="77777777" w:rsidR="00825056" w:rsidRPr="00825056" w:rsidRDefault="00825056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5056">
        <w:rPr>
          <w:rFonts w:ascii="Segoe UI Emoji" w:eastAsia="Arial" w:hAnsi="Segoe UI Emoji" w:cs="Segoe UI Emoji"/>
          <w:color w:val="252525"/>
          <w:sz w:val="24"/>
          <w:szCs w:val="24"/>
        </w:rPr>
        <w:t>🎧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вы…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что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ярлыки и маркировка на предметах хранения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появились вместе с развитием складской логистики?</w:t>
      </w:r>
      <w:r w:rsidRPr="00825056">
        <w:rPr>
          <w:rFonts w:ascii="Arial" w:eastAsia="Arial" w:hAnsi="Arial" w:cs="Arial"/>
          <w:color w:val="252525"/>
          <w:sz w:val="24"/>
          <w:szCs w:val="24"/>
        </w:rPr>
        <w:br/>
        <w:t>В XIX веке, с индустриализацией, были разработаны первые бирки и обозначения, чтобы систематизировать товары — затем это перешло и в бытовое хранение.</w:t>
      </w:r>
    </w:p>
    <w:p w14:paraId="738AD7E2" w14:textId="77777777" w:rsidR="00825056" w:rsidRPr="00825056" w:rsidRDefault="00825056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5056">
        <w:rPr>
          <w:rFonts w:ascii="Arial" w:eastAsia="Arial" w:hAnsi="Arial" w:cs="Arial"/>
          <w:color w:val="252525"/>
          <w:sz w:val="24"/>
          <w:szCs w:val="24"/>
        </w:rPr>
        <w:pict w14:anchorId="03862AF2">
          <v:rect id="_x0000_i1077" style="width:0;height:1.5pt" o:hralign="center" o:hrstd="t" o:hr="t" fillcolor="#a0a0a0" stroked="f"/>
        </w:pict>
      </w:r>
    </w:p>
    <w:p w14:paraId="3088F94E" w14:textId="77777777" w:rsidR="00825056" w:rsidRPr="00825056" w:rsidRDefault="00825056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5056">
        <w:rPr>
          <w:rFonts w:ascii="Segoe UI Emoji" w:eastAsia="Arial" w:hAnsi="Segoe UI Emoji" w:cs="Segoe UI Emoji"/>
          <w:color w:val="252525"/>
          <w:sz w:val="24"/>
          <w:szCs w:val="24"/>
        </w:rPr>
        <w:t>🎧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вы…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что первые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консервные банки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появились в начале XIX века и изменили хранение еды навсегда?</w:t>
      </w:r>
      <w:r w:rsidRPr="00825056">
        <w:rPr>
          <w:rFonts w:ascii="Arial" w:eastAsia="Arial" w:hAnsi="Arial" w:cs="Arial"/>
          <w:color w:val="252525"/>
          <w:sz w:val="24"/>
          <w:szCs w:val="24"/>
        </w:rPr>
        <w:br/>
        <w:t>Изобретённые в 1810 году по заказу французского правительства, консервы позволили долго хранить продукты и уменьшили зависимость от ежедневных походов за едой.</w:t>
      </w:r>
    </w:p>
    <w:p w14:paraId="11D0F716" w14:textId="77777777" w:rsidR="00825056" w:rsidRPr="00825056" w:rsidRDefault="00825056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5056">
        <w:rPr>
          <w:rFonts w:ascii="Arial" w:eastAsia="Arial" w:hAnsi="Arial" w:cs="Arial"/>
          <w:color w:val="252525"/>
          <w:sz w:val="24"/>
          <w:szCs w:val="24"/>
        </w:rPr>
        <w:pict w14:anchorId="4D2A3F89">
          <v:rect id="_x0000_i1078" style="width:0;height:1.5pt" o:hralign="center" o:hrstd="t" o:hr="t" fillcolor="#a0a0a0" stroked="f"/>
        </w:pict>
      </w:r>
    </w:p>
    <w:p w14:paraId="18A3C0FD" w14:textId="77777777" w:rsidR="00825056" w:rsidRDefault="00825056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825056">
        <w:rPr>
          <w:rFonts w:ascii="Segoe UI Emoji" w:eastAsia="Arial" w:hAnsi="Segoe UI Emoji" w:cs="Segoe UI Emoji"/>
          <w:color w:val="252525"/>
          <w:sz w:val="24"/>
          <w:szCs w:val="24"/>
        </w:rPr>
        <w:t>🎧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Знаете ли вы…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 что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замки и ключи</w:t>
      </w:r>
      <w:r w:rsidRPr="00825056">
        <w:rPr>
          <w:rFonts w:ascii="Arial" w:eastAsia="Arial" w:hAnsi="Arial" w:cs="Arial"/>
          <w:color w:val="252525"/>
          <w:sz w:val="24"/>
          <w:szCs w:val="24"/>
        </w:rPr>
        <w:t xml:space="preserve">, которые помогали не только защищать дом, но и упорядочивать хранение ценностей, появились в </w:t>
      </w:r>
      <w:r w:rsidRPr="00825056">
        <w:rPr>
          <w:rFonts w:ascii="Arial" w:eastAsia="Arial" w:hAnsi="Arial" w:cs="Arial"/>
          <w:b/>
          <w:bCs/>
          <w:color w:val="252525"/>
          <w:sz w:val="24"/>
          <w:szCs w:val="24"/>
        </w:rPr>
        <w:t>Древнем Египте около 4000 г. до н.э.?</w:t>
      </w:r>
      <w:r w:rsidRPr="00825056">
        <w:rPr>
          <w:rFonts w:ascii="Arial" w:eastAsia="Arial" w:hAnsi="Arial" w:cs="Arial"/>
          <w:color w:val="252525"/>
          <w:sz w:val="24"/>
          <w:szCs w:val="24"/>
        </w:rPr>
        <w:br/>
        <w:t>Древние деревянные замки были предшественниками всех современных систем безопасности, важной частью порядка в доме и хранении важных вещей.</w:t>
      </w:r>
    </w:p>
    <w:p w14:paraId="71485622" w14:textId="77777777" w:rsidR="0050421F" w:rsidRDefault="0050421F" w:rsidP="00825056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AD59E8" w14:textId="77777777" w:rsidR="0050421F" w:rsidRPr="0050421F" w:rsidRDefault="0050421F" w:rsidP="0050421F">
      <w:pPr>
        <w:tabs>
          <w:tab w:val="left" w:pos="3324"/>
        </w:tabs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50421F">
        <w:rPr>
          <w:rFonts w:ascii="Arial" w:eastAsia="Arial" w:hAnsi="Arial" w:cs="Arial"/>
          <w:b/>
          <w:bCs/>
          <w:color w:val="252525"/>
          <w:sz w:val="24"/>
          <w:szCs w:val="24"/>
        </w:rPr>
        <w:t>Вопросы для Лауры к блоку «Исторический факт»</w:t>
      </w:r>
    </w:p>
    <w:p w14:paraId="205ED9DF" w14:textId="77777777" w:rsidR="0050421F" w:rsidRPr="0050421F" w:rsidRDefault="0050421F" w:rsidP="0050421F">
      <w:pPr>
        <w:numPr>
          <w:ilvl w:val="0"/>
          <w:numId w:val="48"/>
        </w:numPr>
        <w:tabs>
          <w:tab w:val="left" w:pos="3324"/>
        </w:tabs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0421F">
        <w:rPr>
          <w:rFonts w:ascii="Arial" w:eastAsia="Arial" w:hAnsi="Arial" w:cs="Arial"/>
          <w:b/>
          <w:bCs/>
          <w:color w:val="252525"/>
          <w:sz w:val="24"/>
          <w:szCs w:val="24"/>
        </w:rPr>
        <w:t>Вы знаете эти истории об изобретениях, которые помогли хранить вещи и облегчить уборку?</w:t>
      </w:r>
      <w:r w:rsidRPr="0050421F">
        <w:rPr>
          <w:rFonts w:ascii="Arial" w:eastAsia="Arial" w:hAnsi="Arial" w:cs="Arial"/>
          <w:color w:val="252525"/>
          <w:sz w:val="24"/>
          <w:szCs w:val="24"/>
        </w:rPr>
        <w:t xml:space="preserve"> Как вам кажется, что изменилось для современного дома?</w:t>
      </w:r>
    </w:p>
    <w:p w14:paraId="71D90983" w14:textId="77777777" w:rsidR="0050421F" w:rsidRPr="0050421F" w:rsidRDefault="0050421F" w:rsidP="0050421F">
      <w:pPr>
        <w:numPr>
          <w:ilvl w:val="0"/>
          <w:numId w:val="48"/>
        </w:numPr>
        <w:tabs>
          <w:tab w:val="left" w:pos="3324"/>
        </w:tabs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0421F">
        <w:rPr>
          <w:rFonts w:ascii="Arial" w:eastAsia="Arial" w:hAnsi="Arial" w:cs="Arial"/>
          <w:b/>
          <w:bCs/>
          <w:color w:val="252525"/>
          <w:sz w:val="24"/>
          <w:szCs w:val="24"/>
        </w:rPr>
        <w:t>Какая из этих исторических находок вам кажется самой важной для комфорта в доме?</w:t>
      </w:r>
      <w:r w:rsidRPr="0050421F">
        <w:rPr>
          <w:rFonts w:ascii="Arial" w:eastAsia="Arial" w:hAnsi="Arial" w:cs="Arial"/>
          <w:color w:val="252525"/>
          <w:sz w:val="24"/>
          <w:szCs w:val="24"/>
        </w:rPr>
        <w:t xml:space="preserve"> Например, швабра с отжимом, пылесос или картонные коробки?</w:t>
      </w:r>
    </w:p>
    <w:p w14:paraId="2E4EEE10" w14:textId="77777777" w:rsidR="0050421F" w:rsidRPr="0050421F" w:rsidRDefault="0050421F" w:rsidP="0050421F">
      <w:pPr>
        <w:numPr>
          <w:ilvl w:val="0"/>
          <w:numId w:val="48"/>
        </w:numPr>
        <w:tabs>
          <w:tab w:val="left" w:pos="3324"/>
        </w:tabs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0421F">
        <w:rPr>
          <w:rFonts w:ascii="Arial" w:eastAsia="Arial" w:hAnsi="Arial" w:cs="Arial"/>
          <w:b/>
          <w:bCs/>
          <w:color w:val="252525"/>
          <w:sz w:val="24"/>
          <w:szCs w:val="24"/>
        </w:rPr>
        <w:t>Как бы вы применили принципы этих старых решений в современных интерьерах?</w:t>
      </w:r>
      <w:r w:rsidRPr="0050421F">
        <w:rPr>
          <w:rFonts w:ascii="Arial" w:eastAsia="Arial" w:hAnsi="Arial" w:cs="Arial"/>
          <w:color w:val="252525"/>
          <w:sz w:val="24"/>
          <w:szCs w:val="24"/>
        </w:rPr>
        <w:t xml:space="preserve"> Что можно взять в работу сегодня?</w:t>
      </w:r>
    </w:p>
    <w:p w14:paraId="250F9EE0" w14:textId="77777777" w:rsidR="0050421F" w:rsidRPr="0050421F" w:rsidRDefault="0050421F" w:rsidP="0050421F">
      <w:pPr>
        <w:numPr>
          <w:ilvl w:val="0"/>
          <w:numId w:val="48"/>
        </w:numPr>
        <w:tabs>
          <w:tab w:val="left" w:pos="3324"/>
        </w:tabs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0421F">
        <w:rPr>
          <w:rFonts w:ascii="Arial" w:eastAsia="Arial" w:hAnsi="Arial" w:cs="Arial"/>
          <w:b/>
          <w:bCs/>
          <w:color w:val="252525"/>
          <w:sz w:val="24"/>
          <w:szCs w:val="24"/>
        </w:rPr>
        <w:t>Есть ли у вас в практике что-то, что вдохновлено историей порядка или старой мебелью?</w:t>
      </w:r>
      <w:r w:rsidRPr="0050421F">
        <w:rPr>
          <w:rFonts w:ascii="Arial" w:eastAsia="Arial" w:hAnsi="Arial" w:cs="Arial"/>
          <w:color w:val="252525"/>
          <w:sz w:val="24"/>
          <w:szCs w:val="24"/>
        </w:rPr>
        <w:t xml:space="preserve"> Может, какие-то старые идеи вы адаптируете?</w:t>
      </w:r>
    </w:p>
    <w:p w14:paraId="634EC0A7" w14:textId="77777777" w:rsidR="0050421F" w:rsidRPr="0050421F" w:rsidRDefault="0050421F" w:rsidP="0050421F">
      <w:pPr>
        <w:numPr>
          <w:ilvl w:val="0"/>
          <w:numId w:val="48"/>
        </w:numPr>
        <w:tabs>
          <w:tab w:val="left" w:pos="3324"/>
        </w:tabs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50421F">
        <w:rPr>
          <w:rFonts w:ascii="Arial" w:eastAsia="Arial" w:hAnsi="Arial" w:cs="Arial"/>
          <w:b/>
          <w:bCs/>
          <w:color w:val="252525"/>
          <w:sz w:val="24"/>
          <w:szCs w:val="24"/>
        </w:rPr>
        <w:t>Что важнее для порядка в доме — удобные инструменты или продуманная система хранения?</w:t>
      </w:r>
      <w:r w:rsidRPr="0050421F">
        <w:rPr>
          <w:rFonts w:ascii="Arial" w:eastAsia="Arial" w:hAnsi="Arial" w:cs="Arial"/>
          <w:color w:val="252525"/>
          <w:sz w:val="24"/>
          <w:szCs w:val="24"/>
        </w:rPr>
        <w:t xml:space="preserve"> Как вы балансируете эти два аспекта в работе?</w:t>
      </w:r>
    </w:p>
    <w:p w14:paraId="1F117E5E" w14:textId="77777777" w:rsidR="00825056" w:rsidRDefault="00825056" w:rsidP="00AC645A">
      <w:pPr>
        <w:tabs>
          <w:tab w:val="left" w:pos="3324"/>
        </w:tabs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99667D4" w14:textId="1278086F" w:rsidR="00A85B28" w:rsidRPr="00547108" w:rsidRDefault="00193E6D" w:rsidP="0050421F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А</w:t>
      </w:r>
      <w:r w:rsidR="00CE2DA2" w:rsidRPr="00547108">
        <w:rPr>
          <w:rFonts w:ascii="Arial" w:eastAsia="Arial" w:hAnsi="Arial" w:cs="Arial"/>
          <w:color w:val="FF0000"/>
          <w:sz w:val="24"/>
          <w:szCs w:val="24"/>
        </w:rPr>
        <w:t xml:space="preserve"> мы уходи на музыкальную паузу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C4B2CD2" w14:textId="65576807" w:rsidR="00725C48" w:rsidRDefault="00CE2DA2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A85B28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4,07</w:t>
      </w:r>
    </w:p>
    <w:p w14:paraId="3FB20BBA" w14:textId="77777777" w:rsidR="00DB24F1" w:rsidRDefault="00DB24F1" w:rsidP="00B7624F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C907242" w14:textId="77777777" w:rsidR="00F16F41" w:rsidRPr="00F16F41" w:rsidRDefault="00F16F41" w:rsidP="00F16F41">
      <w:pPr>
        <w:spacing w:after="0" w:line="276" w:lineRule="auto"/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b/>
          <w:bCs/>
          <w:color w:val="4472C4" w:themeColor="accent1"/>
          <w:sz w:val="24"/>
          <w:szCs w:val="24"/>
        </w:rPr>
        <w:t>Блок 6. Финал — мини-чек-лист</w:t>
      </w:r>
    </w:p>
    <w:p w14:paraId="4C7C4137" w14:textId="77777777" w:rsidR="00F16F41" w:rsidRPr="00F16F41" w:rsidRDefault="00F16F41" w:rsidP="00F16F41">
      <w:pPr>
        <w:numPr>
          <w:ilvl w:val="0"/>
          <w:numId w:val="54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color w:val="4472C4" w:themeColor="accent1"/>
          <w:sz w:val="24"/>
          <w:szCs w:val="24"/>
        </w:rPr>
        <w:t>«Лаура, с чего лучше начать: одну зону дома или сразу всё?»</w:t>
      </w:r>
    </w:p>
    <w:p w14:paraId="55DEC2E8" w14:textId="77777777" w:rsidR="00F16F41" w:rsidRPr="00F16F41" w:rsidRDefault="00F16F41" w:rsidP="00F16F41">
      <w:pPr>
        <w:numPr>
          <w:ilvl w:val="0"/>
          <w:numId w:val="54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color w:val="4472C4" w:themeColor="accent1"/>
          <w:sz w:val="24"/>
          <w:szCs w:val="24"/>
        </w:rPr>
        <w:lastRenderedPageBreak/>
        <w:t>«Как закрепить привычку возвращать вещи на свои места каждый день?»</w:t>
      </w:r>
    </w:p>
    <w:p w14:paraId="5DE815A5" w14:textId="77777777" w:rsidR="00F16F41" w:rsidRPr="00F16F41" w:rsidRDefault="00F16F41" w:rsidP="00F16F41">
      <w:pPr>
        <w:numPr>
          <w:ilvl w:val="0"/>
          <w:numId w:val="54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color w:val="4472C4" w:themeColor="accent1"/>
          <w:sz w:val="24"/>
          <w:szCs w:val="24"/>
        </w:rPr>
        <w:t>«Что делать, если член семьи не хочет следовать системе хранения?»</w:t>
      </w:r>
    </w:p>
    <w:p w14:paraId="2B935334" w14:textId="77777777" w:rsidR="00F16F41" w:rsidRPr="00F16F41" w:rsidRDefault="00F16F41" w:rsidP="00F16F41">
      <w:pPr>
        <w:numPr>
          <w:ilvl w:val="0"/>
          <w:numId w:val="54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color w:val="4472C4" w:themeColor="accent1"/>
          <w:sz w:val="24"/>
          <w:szCs w:val="24"/>
        </w:rPr>
        <w:t>«Можно ли организовать порядок, если квартира маленькая?»</w:t>
      </w:r>
    </w:p>
    <w:p w14:paraId="4DEBB9D2" w14:textId="77777777" w:rsidR="00F16F41" w:rsidRPr="00F16F41" w:rsidRDefault="00F16F41" w:rsidP="00F16F41">
      <w:pPr>
        <w:numPr>
          <w:ilvl w:val="0"/>
          <w:numId w:val="54"/>
        </w:num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  <w:r w:rsidRPr="00F16F41">
        <w:rPr>
          <w:rFonts w:ascii="Arial" w:eastAsia="Arial" w:hAnsi="Arial" w:cs="Arial"/>
          <w:color w:val="4472C4" w:themeColor="accent1"/>
          <w:sz w:val="24"/>
          <w:szCs w:val="24"/>
        </w:rPr>
        <w:t>«Какая самая простая вещь для старта, чтобы уже через день видеть результат?»</w:t>
      </w:r>
    </w:p>
    <w:p w14:paraId="305C5916" w14:textId="77777777" w:rsidR="00F16F41" w:rsidRPr="00DB24F1" w:rsidRDefault="00F16F41" w:rsidP="00F16F41">
      <w:pPr>
        <w:spacing w:after="0" w:line="276" w:lineRule="auto"/>
        <w:rPr>
          <w:rFonts w:ascii="Arial" w:eastAsia="Arial" w:hAnsi="Arial" w:cs="Arial"/>
          <w:color w:val="4472C4" w:themeColor="accent1"/>
          <w:sz w:val="24"/>
          <w:szCs w:val="24"/>
        </w:rPr>
      </w:pPr>
    </w:p>
    <w:p w14:paraId="21808384" w14:textId="77777777" w:rsidR="006C389B" w:rsidRDefault="006C389B" w:rsidP="00B7624F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E676E63" w14:textId="47A6064B" w:rsidR="00725C48" w:rsidRPr="00547108" w:rsidRDefault="00CE2DA2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32"/>
          <w:szCs w:val="32"/>
        </w:rPr>
      </w:pPr>
      <w:r w:rsidRPr="00547108">
        <w:rPr>
          <w:rFonts w:ascii="Arial" w:eastAsia="Arial" w:hAnsi="Arial" w:cs="Arial"/>
          <w:b/>
          <w:bCs/>
          <w:color w:val="252525"/>
          <w:sz w:val="32"/>
          <w:szCs w:val="32"/>
        </w:rPr>
        <w:t>6.</w:t>
      </w:r>
    </w:p>
    <w:p w14:paraId="2061223B" w14:textId="77777777" w:rsidR="00AD38A0" w:rsidRPr="00547108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CD397D">
        <w:rPr>
          <w:rFonts w:ascii="Arial" w:eastAsia="Arial" w:hAnsi="Arial" w:cs="Arial"/>
          <w:color w:val="FF0000"/>
          <w:sz w:val="24"/>
          <w:szCs w:val="24"/>
        </w:rPr>
        <w:t>Друзья, вы слушаете радио SMOOTH.LIFE.STYLE и в эфире передача "Вокруг дизайна " с Полиной Чаплановой. Дизайнером интерьера</w:t>
      </w:r>
    </w:p>
    <w:p w14:paraId="5A69EF12" w14:textId="77777777" w:rsidR="00204E54" w:rsidRDefault="00204E54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24E5A0B" w14:textId="349380C3" w:rsidR="00204E54" w:rsidRPr="00825056" w:rsidRDefault="00204E54" w:rsidP="00825056">
      <w:pPr>
        <w:spacing w:after="0" w:line="360" w:lineRule="auto"/>
        <w:rPr>
          <w:rFonts w:ascii="Calibri" w:eastAsia="Arial" w:hAnsi="Calibri" w:cs="Calibri"/>
          <w:color w:val="252525"/>
          <w:sz w:val="24"/>
          <w:szCs w:val="24"/>
        </w:rPr>
      </w:pPr>
      <w:r>
        <w:rPr>
          <w:rFonts w:ascii="Calibri" w:eastAsia="Arial" w:hAnsi="Calibri" w:cs="Calibri"/>
          <w:color w:val="252525"/>
          <w:sz w:val="24"/>
          <w:szCs w:val="24"/>
        </w:rPr>
        <w:t xml:space="preserve">МОЙ ГОСТЬ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>Лаура Шульгина</w:t>
      </w:r>
      <w:r w:rsidR="00825056">
        <w:rPr>
          <w:rFonts w:ascii="Calibri" w:eastAsia="Arial" w:hAnsi="Calibri" w:cs="Calibri"/>
          <w:color w:val="252525"/>
          <w:sz w:val="24"/>
          <w:szCs w:val="24"/>
        </w:rPr>
        <w:t xml:space="preserve"> </w:t>
      </w:r>
      <w:r w:rsidR="00825056" w:rsidRPr="00825056">
        <w:rPr>
          <w:rFonts w:ascii="Calibri" w:eastAsia="Arial" w:hAnsi="Calibri" w:cs="Calibri"/>
          <w:color w:val="252525"/>
          <w:sz w:val="24"/>
          <w:szCs w:val="24"/>
        </w:rPr>
        <w:t xml:space="preserve"> Организатор пространства жилых и нежилых помещений</w:t>
      </w:r>
    </w:p>
    <w:p w14:paraId="281368B5" w14:textId="77777777" w:rsidR="00AD38A0" w:rsidRPr="00CD397D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7A789D90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CD397D">
        <w:rPr>
          <w:rFonts w:ascii="Arial" w:hAnsi="Arial" w:cs="Arial"/>
          <w:color w:val="FF0000"/>
          <w:sz w:val="24"/>
          <w:szCs w:val="24"/>
        </w:rPr>
        <w:t xml:space="preserve">Мы узнали сейчас несколько интересных исторических фактов. </w:t>
      </w:r>
    </w:p>
    <w:p w14:paraId="4234AE27" w14:textId="77777777" w:rsidR="003B4A49" w:rsidRDefault="003B4A49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23401D8F" w14:textId="77777777" w:rsidR="00825056" w:rsidRPr="00825056" w:rsidRDefault="00204E54" w:rsidP="00825056">
      <w:pPr>
        <w:spacing w:after="0" w:line="276" w:lineRule="auto"/>
        <w:jc w:val="center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  <w:sz w:val="20"/>
          <w:szCs w:val="20"/>
        </w:rPr>
        <w:t xml:space="preserve">И наша тема: </w:t>
      </w:r>
      <w:r w:rsidR="00825056" w:rsidRPr="00825056">
        <w:rPr>
          <w:rFonts w:ascii="Arial" w:eastAsia="Arial" w:hAnsi="Arial" w:cs="Arial"/>
          <w:b/>
          <w:bCs/>
          <w:color w:val="EE0000"/>
        </w:rPr>
        <w:t>ПОРЯДОК, КОТОРЫЙ ОСТАЁТСЯ: КАК ПОДДЕРЖИВАТЬ ЕГО В ДОМЕ</w:t>
      </w:r>
    </w:p>
    <w:p w14:paraId="2127B772" w14:textId="6DBAB73C" w:rsidR="00204E54" w:rsidRPr="00204E54" w:rsidRDefault="00204E54" w:rsidP="00204E54">
      <w:pPr>
        <w:spacing w:after="0" w:line="276" w:lineRule="auto"/>
        <w:rPr>
          <w:rFonts w:ascii="Arial" w:eastAsia="Arial" w:hAnsi="Arial" w:cs="Arial"/>
          <w:b/>
          <w:bCs/>
          <w:color w:val="EE0000"/>
          <w:sz w:val="20"/>
          <w:szCs w:val="20"/>
        </w:rPr>
      </w:pPr>
    </w:p>
    <w:p w14:paraId="5E79CAD7" w14:textId="77777777" w:rsidR="004F6762" w:rsidRDefault="004F6762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2DF5E3F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4F6762">
        <w:rPr>
          <w:rFonts w:ascii="Segoe UI Emoji" w:eastAsia="Arial" w:hAnsi="Segoe UI Emoji" w:cs="Segoe UI Emoji"/>
          <w:b/>
          <w:bCs/>
          <w:color w:val="252525"/>
          <w:sz w:val="24"/>
          <w:szCs w:val="24"/>
        </w:rPr>
        <w:t>🔹</w:t>
      </w:r>
      <w:r w:rsidRPr="004F6762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Блок 6. Финал — мини-чек-лист</w:t>
      </w:r>
    </w:p>
    <w:p w14:paraId="2E2F913F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F6762">
        <w:rPr>
          <w:rFonts w:ascii="Arial" w:eastAsia="Arial" w:hAnsi="Arial" w:cs="Arial"/>
          <w:b/>
          <w:bCs/>
          <w:color w:val="252525"/>
          <w:sz w:val="24"/>
          <w:szCs w:val="24"/>
        </w:rPr>
        <w:t>Начало блока (краткое резюме):</w:t>
      </w:r>
    </w:p>
    <w:p w14:paraId="71E3E91D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F6762">
        <w:rPr>
          <w:rFonts w:ascii="Arial" w:eastAsia="Arial" w:hAnsi="Arial" w:cs="Arial"/>
          <w:color w:val="252525"/>
          <w:sz w:val="24"/>
          <w:szCs w:val="24"/>
        </w:rPr>
        <w:t>Мы обсудили, почему порядок не держится, как хранить вещи удобно для всей семьи, как 15 минут в день помогают поддерживать порядок, и что делать при переездах и «на всякий случай».</w:t>
      </w:r>
      <w:r w:rsidRPr="004F6762">
        <w:rPr>
          <w:rFonts w:ascii="Arial" w:eastAsia="Arial" w:hAnsi="Arial" w:cs="Arial"/>
          <w:color w:val="252525"/>
          <w:sz w:val="24"/>
          <w:szCs w:val="24"/>
        </w:rPr>
        <w:br/>
        <w:t>Лаура, давайте теперь соберём для наших слушателей простой чек-лист: с чего начать уже сегодня, чтобы порядок оставался.</w:t>
      </w:r>
    </w:p>
    <w:p w14:paraId="4F72E576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F6762">
        <w:rPr>
          <w:rFonts w:ascii="Arial" w:eastAsia="Arial" w:hAnsi="Arial" w:cs="Arial"/>
          <w:color w:val="252525"/>
          <w:sz w:val="24"/>
          <w:szCs w:val="24"/>
        </w:rPr>
        <w:pict w14:anchorId="26248A6E">
          <v:rect id="_x0000_i1040" style="width:0;height:1.5pt" o:hralign="center" o:hrstd="t" o:hr="t" fillcolor="#a0a0a0" stroked="f"/>
        </w:pict>
      </w:r>
    </w:p>
    <w:p w14:paraId="05D9B750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4F6762">
        <w:rPr>
          <w:rFonts w:ascii="Arial" w:eastAsia="Arial" w:hAnsi="Arial" w:cs="Arial"/>
          <w:b/>
          <w:bCs/>
          <w:color w:val="252525"/>
          <w:sz w:val="24"/>
          <w:szCs w:val="24"/>
        </w:rPr>
        <w:t>Вопросы:</w:t>
      </w:r>
    </w:p>
    <w:p w14:paraId="0C5A2A91" w14:textId="77777777" w:rsidR="004F6762" w:rsidRPr="004F6762" w:rsidRDefault="004F6762" w:rsidP="004F6762">
      <w:pPr>
        <w:spacing w:after="0" w:line="360" w:lineRule="auto"/>
        <w:rPr>
          <w:rFonts w:ascii="Arial" w:eastAsia="Arial" w:hAnsi="Arial" w:cs="Arial"/>
          <w:color w:val="252525"/>
          <w:sz w:val="24"/>
          <w:szCs w:val="24"/>
        </w:rPr>
      </w:pPr>
      <w:r w:rsidRPr="004F6762">
        <w:rPr>
          <w:rFonts w:ascii="Arial" w:eastAsia="Arial" w:hAnsi="Arial" w:cs="Arial"/>
          <w:color w:val="252525"/>
          <w:sz w:val="24"/>
          <w:szCs w:val="24"/>
        </w:rPr>
        <w:t>1️</w:t>
      </w:r>
      <w:r w:rsidRPr="004F676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4F6762">
        <w:rPr>
          <w:rFonts w:ascii="Arial" w:eastAsia="Arial" w:hAnsi="Arial" w:cs="Arial"/>
          <w:color w:val="252525"/>
          <w:sz w:val="24"/>
          <w:szCs w:val="24"/>
        </w:rPr>
        <w:t xml:space="preserve"> Если выбрать только один первый шаг — что это будет?</w:t>
      </w:r>
      <w:r w:rsidRPr="004F6762">
        <w:rPr>
          <w:rFonts w:ascii="Arial" w:eastAsia="Arial" w:hAnsi="Arial" w:cs="Arial"/>
          <w:color w:val="252525"/>
          <w:sz w:val="24"/>
          <w:szCs w:val="24"/>
        </w:rPr>
        <w:br/>
        <w:t>2️</w:t>
      </w:r>
      <w:r w:rsidRPr="004F676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4F6762">
        <w:rPr>
          <w:rFonts w:ascii="Arial" w:eastAsia="Arial" w:hAnsi="Arial" w:cs="Arial"/>
          <w:color w:val="252525"/>
          <w:sz w:val="24"/>
          <w:szCs w:val="24"/>
        </w:rPr>
        <w:t xml:space="preserve"> На что обратить внимание в доме в первую очередь?</w:t>
      </w:r>
      <w:r w:rsidRPr="004F6762">
        <w:rPr>
          <w:rFonts w:ascii="Arial" w:eastAsia="Arial" w:hAnsi="Arial" w:cs="Arial"/>
          <w:color w:val="252525"/>
          <w:sz w:val="24"/>
          <w:szCs w:val="24"/>
        </w:rPr>
        <w:br/>
        <w:t>3️</w:t>
      </w:r>
      <w:r w:rsidRPr="004F676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4F6762">
        <w:rPr>
          <w:rFonts w:ascii="Arial" w:eastAsia="Arial" w:hAnsi="Arial" w:cs="Arial"/>
          <w:color w:val="252525"/>
          <w:sz w:val="24"/>
          <w:szCs w:val="24"/>
        </w:rPr>
        <w:t xml:space="preserve"> Что точно стоит перестать делать, если хочется устойчивого порядка?</w:t>
      </w:r>
      <w:r w:rsidRPr="004F6762">
        <w:rPr>
          <w:rFonts w:ascii="Arial" w:eastAsia="Arial" w:hAnsi="Arial" w:cs="Arial"/>
          <w:color w:val="252525"/>
          <w:sz w:val="24"/>
          <w:szCs w:val="24"/>
        </w:rPr>
        <w:br/>
        <w:t>4️</w:t>
      </w:r>
      <w:r w:rsidRPr="004F676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4F6762">
        <w:rPr>
          <w:rFonts w:ascii="Arial" w:eastAsia="Arial" w:hAnsi="Arial" w:cs="Arial"/>
          <w:color w:val="252525"/>
          <w:sz w:val="24"/>
          <w:szCs w:val="24"/>
        </w:rPr>
        <w:t xml:space="preserve"> Как понять, что вы движетесь в правильном направлении?</w:t>
      </w:r>
      <w:r w:rsidRPr="004F6762">
        <w:rPr>
          <w:rFonts w:ascii="Arial" w:eastAsia="Arial" w:hAnsi="Arial" w:cs="Arial"/>
          <w:color w:val="252525"/>
          <w:sz w:val="24"/>
          <w:szCs w:val="24"/>
        </w:rPr>
        <w:br/>
        <w:t>5️</w:t>
      </w:r>
      <w:r w:rsidRPr="004F6762">
        <w:rPr>
          <w:rFonts w:ascii="Segoe UI Symbol" w:eastAsia="Arial" w:hAnsi="Segoe UI Symbol" w:cs="Segoe UI Symbol"/>
          <w:color w:val="252525"/>
          <w:sz w:val="24"/>
          <w:szCs w:val="24"/>
        </w:rPr>
        <w:t>⃣</w:t>
      </w:r>
      <w:r w:rsidRPr="004F6762">
        <w:rPr>
          <w:rFonts w:ascii="Arial" w:eastAsia="Arial" w:hAnsi="Arial" w:cs="Arial"/>
          <w:color w:val="252525"/>
          <w:sz w:val="24"/>
          <w:szCs w:val="24"/>
        </w:rPr>
        <w:t xml:space="preserve"> И главный принцип, который нужно запомнить каждому — какой он?</w:t>
      </w:r>
    </w:p>
    <w:p w14:paraId="7D920623" w14:textId="77777777" w:rsidR="004F6762" w:rsidRDefault="004F6762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25C4714" w14:textId="77777777" w:rsidR="007401E2" w:rsidRDefault="007401E2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0146E3E" w14:textId="77777777" w:rsidR="00BB40FA" w:rsidRPr="00FC1FB3" w:rsidRDefault="00BB40FA" w:rsidP="00BB40FA">
      <w:pPr>
        <w:spacing w:after="0"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C1FB3">
        <w:rPr>
          <w:rFonts w:ascii="Arial" w:hAnsi="Arial" w:cs="Arial"/>
          <w:b/>
          <w:bCs/>
          <w:sz w:val="24"/>
          <w:szCs w:val="24"/>
          <w:u w:val="single"/>
        </w:rPr>
        <w:t>А сейчас наша рубрика БЛИЦ ОПРОС</w:t>
      </w:r>
    </w:p>
    <w:p w14:paraId="2AD5F14E" w14:textId="77777777" w:rsidR="00BB40FA" w:rsidRDefault="00BB40FA" w:rsidP="00BB40FA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6C96FA54" w14:textId="7ED394BB" w:rsidR="00BB40FA" w:rsidRDefault="00BB40FA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Задаю 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вам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вопросы.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>Отвечай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быстро и не задумывайся.</w:t>
      </w:r>
    </w:p>
    <w:p w14:paraId="2AE2E7E7" w14:textId="77777777" w:rsidR="00A6553E" w:rsidRDefault="00A6553E" w:rsidP="00BB40FA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E5305E" w14:textId="77777777" w:rsidR="004F6762" w:rsidRPr="0002163E" w:rsidRDefault="004F6762" w:rsidP="004F6762">
      <w:pPr>
        <w:spacing w:after="0" w:line="48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Пылесос или веник? </w:t>
      </w:r>
    </w:p>
    <w:p w14:paraId="587D4DC7" w14:textId="77777777" w:rsidR="004F6762" w:rsidRPr="0002163E" w:rsidRDefault="004F6762" w:rsidP="004F6762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Вешалка или крючок</w:t>
      </w:r>
    </w:p>
    <w:p w14:paraId="5A1DBE02" w14:textId="77777777" w:rsidR="004F6762" w:rsidRPr="0002163E" w:rsidRDefault="004F6762" w:rsidP="004F6762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Розовый или бежевый</w:t>
      </w:r>
    </w:p>
    <w:p w14:paraId="420F3016" w14:textId="77777777" w:rsidR="004F6762" w:rsidRPr="0002163E" w:rsidRDefault="004F6762" w:rsidP="004F6762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lastRenderedPageBreak/>
        <w:t>Организация или оптимизация</w:t>
      </w:r>
    </w:p>
    <w:p w14:paraId="5BB4A245" w14:textId="550D4D8F" w:rsidR="004F6762" w:rsidRPr="0002163E" w:rsidRDefault="004F6762" w:rsidP="004F6762">
      <w:pPr>
        <w:spacing w:after="0"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Красный или синий</w:t>
      </w:r>
    </w:p>
    <w:p w14:paraId="35100365" w14:textId="77777777" w:rsidR="00BB40FA" w:rsidRDefault="00BB40FA" w:rsidP="00BB40FA">
      <w:pPr>
        <w:spacing w:after="0" w:line="276" w:lineRule="auto"/>
        <w:rPr>
          <w:rFonts w:ascii="Arial" w:hAnsi="Arial" w:cs="Arial"/>
          <w:sz w:val="24"/>
          <w:szCs w:val="24"/>
          <w:u w:val="single"/>
        </w:rPr>
      </w:pPr>
      <w:r w:rsidRPr="00DD39C1">
        <w:rPr>
          <w:rFonts w:ascii="Arial" w:hAnsi="Arial" w:cs="Arial"/>
          <w:sz w:val="24"/>
          <w:szCs w:val="24"/>
          <w:u w:val="single"/>
        </w:rPr>
        <w:t>Супер!</w:t>
      </w:r>
    </w:p>
    <w:p w14:paraId="623C0EC8" w14:textId="77777777" w:rsidR="00BB40FA" w:rsidRPr="00547108" w:rsidRDefault="00BB40FA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29F4A33E" w14:textId="6D675431" w:rsidR="009A6FB4" w:rsidRPr="00547108" w:rsidRDefault="009A6FB4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Друзья, подходит к завершению наш прямой эфир. Было очень интересно</w:t>
      </w:r>
      <w:r w:rsidR="00BB40FA">
        <w:rPr>
          <w:rFonts w:ascii="Arial" w:eastAsia="Arial" w:hAnsi="Arial" w:cs="Arial"/>
          <w:color w:val="252525"/>
          <w:sz w:val="24"/>
          <w:szCs w:val="24"/>
        </w:rPr>
        <w:t xml:space="preserve"> и полезно.</w:t>
      </w:r>
    </w:p>
    <w:p w14:paraId="3DA48E60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18C11F13" w14:textId="77777777" w:rsidR="004F6762" w:rsidRDefault="004F676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EE55F32" w14:textId="77777777" w:rsidR="00825056" w:rsidRPr="00825056" w:rsidRDefault="00825056" w:rsidP="00825056">
      <w:pPr>
        <w:spacing w:after="0" w:line="276" w:lineRule="auto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825056">
        <w:rPr>
          <w:rFonts w:ascii="Segoe UI Emoji" w:eastAsia="Arial" w:hAnsi="Segoe UI Emoji" w:cs="Segoe UI Emoji"/>
          <w:b/>
          <w:bCs/>
          <w:color w:val="00B050"/>
          <w:sz w:val="24"/>
          <w:szCs w:val="24"/>
        </w:rPr>
        <w:t>🔹</w:t>
      </w:r>
      <w:r w:rsidRPr="00825056">
        <w:rPr>
          <w:rFonts w:ascii="Arial" w:eastAsia="Arial" w:hAnsi="Arial" w:cs="Arial"/>
          <w:b/>
          <w:bCs/>
          <w:color w:val="00B050"/>
          <w:sz w:val="24"/>
          <w:szCs w:val="24"/>
        </w:rPr>
        <w:t xml:space="preserve"> Вывод от себя, от дизайнера</w:t>
      </w:r>
    </w:p>
    <w:p w14:paraId="2081D84F" w14:textId="77777777" w:rsidR="00825056" w:rsidRPr="00825056" w:rsidRDefault="00825056" w:rsidP="00825056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  <w:r w:rsidRPr="00825056">
        <w:rPr>
          <w:rFonts w:ascii="Arial" w:eastAsia="Arial" w:hAnsi="Arial" w:cs="Arial"/>
          <w:color w:val="00B050"/>
          <w:sz w:val="24"/>
          <w:szCs w:val="24"/>
        </w:rPr>
        <w:t>От себя хочу добавить: порядок в доме — это не только вещи, но и ощущение свободы и спокойствия.</w:t>
      </w:r>
      <w:r w:rsidRPr="00825056">
        <w:rPr>
          <w:rFonts w:ascii="Arial" w:eastAsia="Arial" w:hAnsi="Arial" w:cs="Arial"/>
          <w:color w:val="00B050"/>
          <w:sz w:val="24"/>
          <w:szCs w:val="24"/>
        </w:rPr>
        <w:br/>
        <w:t>Когда пространство работает для людей, жить в нём становится легче и приятнее.</w:t>
      </w:r>
    </w:p>
    <w:p w14:paraId="66C7E2F9" w14:textId="77777777" w:rsidR="004F6762" w:rsidRDefault="004F676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1ADA6C26" w14:textId="77777777" w:rsidR="00A14009" w:rsidRDefault="00A14009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05AD882B" w14:textId="77777777" w:rsidR="007401E2" w:rsidRDefault="007401E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52EB8C99" w14:textId="77777777" w:rsidR="007401E2" w:rsidRPr="00D06EEC" w:rsidRDefault="007401E2" w:rsidP="00BB40FA">
      <w:pPr>
        <w:spacing w:after="0" w:line="276" w:lineRule="auto"/>
        <w:rPr>
          <w:rFonts w:ascii="Arial" w:eastAsia="Arial" w:hAnsi="Arial" w:cs="Arial"/>
          <w:color w:val="00B050"/>
          <w:sz w:val="24"/>
          <w:szCs w:val="24"/>
        </w:rPr>
      </w:pPr>
    </w:p>
    <w:p w14:paraId="3086F029" w14:textId="4D6B4637" w:rsidR="00AD081D" w:rsidRPr="00547108" w:rsidRDefault="00825056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Лаура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 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спасибо большое, что пришл</w:t>
      </w:r>
      <w:r w:rsidR="00C00A75">
        <w:rPr>
          <w:rFonts w:ascii="Arial" w:eastAsia="Arial" w:hAnsi="Arial" w:cs="Arial"/>
          <w:color w:val="252525"/>
          <w:sz w:val="24"/>
          <w:szCs w:val="24"/>
        </w:rPr>
        <w:t>и</w:t>
      </w:r>
      <w:r w:rsidR="00785E51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="00AD081D" w:rsidRPr="00547108">
        <w:rPr>
          <w:rFonts w:ascii="Arial" w:eastAsia="Arial" w:hAnsi="Arial" w:cs="Arial"/>
          <w:color w:val="252525"/>
          <w:sz w:val="24"/>
          <w:szCs w:val="24"/>
        </w:rPr>
        <w:t>было правда очень интересно и по</w:t>
      </w:r>
      <w:r w:rsidR="005E1A98">
        <w:rPr>
          <w:rFonts w:ascii="Arial" w:eastAsia="Arial" w:hAnsi="Arial" w:cs="Arial"/>
          <w:color w:val="252525"/>
          <w:sz w:val="24"/>
          <w:szCs w:val="24"/>
        </w:rPr>
        <w:t>лезно.</w:t>
      </w:r>
    </w:p>
    <w:p w14:paraId="50CAF3B5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7AAF29C2" w14:textId="3A791DD5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  <w:r w:rsidRPr="00547108">
        <w:rPr>
          <w:rFonts w:ascii="Arial" w:eastAsia="Arial" w:hAnsi="Arial" w:cs="Arial"/>
          <w:color w:val="252525"/>
          <w:sz w:val="24"/>
          <w:szCs w:val="24"/>
        </w:rPr>
        <w:t>Одно слово радиослушателем с пожеланием, може</w:t>
      </w:r>
      <w:r w:rsidR="005E1A98">
        <w:rPr>
          <w:rFonts w:ascii="Arial" w:eastAsia="Arial" w:hAnsi="Arial" w:cs="Arial"/>
          <w:color w:val="252525"/>
          <w:sz w:val="24"/>
          <w:szCs w:val="24"/>
        </w:rPr>
        <w:t xml:space="preserve">те </w:t>
      </w:r>
      <w:r w:rsidRPr="00547108">
        <w:rPr>
          <w:rFonts w:ascii="Arial" w:eastAsia="Arial" w:hAnsi="Arial" w:cs="Arial"/>
          <w:color w:val="252525"/>
          <w:sz w:val="24"/>
          <w:szCs w:val="24"/>
        </w:rPr>
        <w:t xml:space="preserve"> сказать?</w:t>
      </w:r>
    </w:p>
    <w:p w14:paraId="40753183" w14:textId="77777777" w:rsidR="00AD081D" w:rsidRPr="00547108" w:rsidRDefault="00AD081D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6424EC2" w14:textId="1CB8E914" w:rsidR="009A6FB4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Дорогие радиослушатели в эфире была </w:t>
      </w:r>
      <w:r w:rsidR="00CB6361" w:rsidRPr="00547108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547108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дизайнер интерьера.</w:t>
      </w:r>
    </w:p>
    <w:p w14:paraId="6C46F804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24486E1" w14:textId="679D3449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Слушайте передачу ВОКРУГ ДИЗАЙНА каждый четверг в 12:00.</w:t>
      </w:r>
    </w:p>
    <w:p w14:paraId="07734163" w14:textId="5DFE7F74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547108">
        <w:rPr>
          <w:rFonts w:ascii="Arial" w:eastAsia="Arial" w:hAnsi="Arial" w:cs="Arial"/>
          <w:color w:val="FF0000"/>
          <w:sz w:val="24"/>
          <w:szCs w:val="24"/>
        </w:rPr>
        <w:t>Всего Вам самого доброго и помните</w:t>
      </w:r>
    </w:p>
    <w:p w14:paraId="6821FFB3" w14:textId="39F921A2" w:rsidR="00547108" w:rsidRDefault="00547108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547108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4869F1E2" w14:textId="77777777" w:rsidR="00825056" w:rsidRDefault="00825056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B29A653" w14:textId="77777777" w:rsidR="00825056" w:rsidRPr="00547108" w:rsidRDefault="00825056" w:rsidP="00AD081D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439F715" w14:textId="77777777" w:rsidR="00547108" w:rsidRPr="00547108" w:rsidRDefault="00547108" w:rsidP="00AD081D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sectPr w:rsidR="0054710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B63E8"/>
    <w:multiLevelType w:val="multilevel"/>
    <w:tmpl w:val="08F4D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92BE4"/>
    <w:multiLevelType w:val="multilevel"/>
    <w:tmpl w:val="F6C69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35F5B"/>
    <w:multiLevelType w:val="multilevel"/>
    <w:tmpl w:val="FFB20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0351A"/>
    <w:multiLevelType w:val="multilevel"/>
    <w:tmpl w:val="C9541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977430"/>
    <w:multiLevelType w:val="multilevel"/>
    <w:tmpl w:val="282A1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94195"/>
    <w:multiLevelType w:val="multilevel"/>
    <w:tmpl w:val="4332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73228"/>
    <w:multiLevelType w:val="multilevel"/>
    <w:tmpl w:val="C2EE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9A21DC"/>
    <w:multiLevelType w:val="multilevel"/>
    <w:tmpl w:val="35C29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AB6502"/>
    <w:multiLevelType w:val="multilevel"/>
    <w:tmpl w:val="B76C5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ED2C26"/>
    <w:multiLevelType w:val="multilevel"/>
    <w:tmpl w:val="EAEE4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9557B4"/>
    <w:multiLevelType w:val="multilevel"/>
    <w:tmpl w:val="A4CA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E10A35"/>
    <w:multiLevelType w:val="multilevel"/>
    <w:tmpl w:val="67C4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3D585E"/>
    <w:multiLevelType w:val="multilevel"/>
    <w:tmpl w:val="B4DCE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A3F069B"/>
    <w:multiLevelType w:val="multilevel"/>
    <w:tmpl w:val="384AC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8D3991"/>
    <w:multiLevelType w:val="multilevel"/>
    <w:tmpl w:val="75F8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2F1C21"/>
    <w:multiLevelType w:val="multilevel"/>
    <w:tmpl w:val="A9E08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F1D4FA0"/>
    <w:multiLevelType w:val="hybridMultilevel"/>
    <w:tmpl w:val="FC0E5A5C"/>
    <w:lvl w:ilvl="0" w:tplc="6D4C9C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704FBE"/>
    <w:multiLevelType w:val="multilevel"/>
    <w:tmpl w:val="D1204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A94D2E"/>
    <w:multiLevelType w:val="multilevel"/>
    <w:tmpl w:val="28CED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5334255"/>
    <w:multiLevelType w:val="multilevel"/>
    <w:tmpl w:val="D3BA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72E551D"/>
    <w:multiLevelType w:val="multilevel"/>
    <w:tmpl w:val="04CAF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52026F"/>
    <w:multiLevelType w:val="multilevel"/>
    <w:tmpl w:val="0808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9211DE8"/>
    <w:multiLevelType w:val="multilevel"/>
    <w:tmpl w:val="2F4A8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A2920AF"/>
    <w:multiLevelType w:val="multilevel"/>
    <w:tmpl w:val="32544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DE01D0B"/>
    <w:multiLevelType w:val="multilevel"/>
    <w:tmpl w:val="E20EB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E06547E"/>
    <w:multiLevelType w:val="multilevel"/>
    <w:tmpl w:val="3890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08A5EA4"/>
    <w:multiLevelType w:val="multilevel"/>
    <w:tmpl w:val="096A7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2C973F5"/>
    <w:multiLevelType w:val="multilevel"/>
    <w:tmpl w:val="ABE2A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70A3374"/>
    <w:multiLevelType w:val="multilevel"/>
    <w:tmpl w:val="30BAA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A953255"/>
    <w:multiLevelType w:val="multilevel"/>
    <w:tmpl w:val="4A6C9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B0A3615"/>
    <w:multiLevelType w:val="multilevel"/>
    <w:tmpl w:val="FE0CC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C0A06E4"/>
    <w:multiLevelType w:val="multilevel"/>
    <w:tmpl w:val="1C646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17751E"/>
    <w:multiLevelType w:val="multilevel"/>
    <w:tmpl w:val="C334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E0F00D4"/>
    <w:multiLevelType w:val="hybridMultilevel"/>
    <w:tmpl w:val="06122880"/>
    <w:lvl w:ilvl="0" w:tplc="002E2B6A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11267E"/>
    <w:multiLevelType w:val="multilevel"/>
    <w:tmpl w:val="F6A49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01E6EC1"/>
    <w:multiLevelType w:val="multilevel"/>
    <w:tmpl w:val="7D3A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FC40EF"/>
    <w:multiLevelType w:val="multilevel"/>
    <w:tmpl w:val="C31A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2852C21"/>
    <w:multiLevelType w:val="multilevel"/>
    <w:tmpl w:val="4DBED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3DA4B22"/>
    <w:multiLevelType w:val="multilevel"/>
    <w:tmpl w:val="3D60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4A94743"/>
    <w:multiLevelType w:val="multilevel"/>
    <w:tmpl w:val="146A8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50336BC"/>
    <w:multiLevelType w:val="multilevel"/>
    <w:tmpl w:val="18502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5D824B7"/>
    <w:multiLevelType w:val="multilevel"/>
    <w:tmpl w:val="93247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6D63857"/>
    <w:multiLevelType w:val="multilevel"/>
    <w:tmpl w:val="57EEC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7E0508"/>
    <w:multiLevelType w:val="multilevel"/>
    <w:tmpl w:val="8B52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4" w15:restartNumberingAfterBreak="0">
    <w:nsid w:val="568E3BBE"/>
    <w:multiLevelType w:val="multilevel"/>
    <w:tmpl w:val="2C96E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7145E8A"/>
    <w:multiLevelType w:val="multilevel"/>
    <w:tmpl w:val="3D066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7C445D1"/>
    <w:multiLevelType w:val="multilevel"/>
    <w:tmpl w:val="6604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952778E"/>
    <w:multiLevelType w:val="multilevel"/>
    <w:tmpl w:val="A628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D1F4537"/>
    <w:multiLevelType w:val="multilevel"/>
    <w:tmpl w:val="3CB69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D5102BF"/>
    <w:multiLevelType w:val="multilevel"/>
    <w:tmpl w:val="11BC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EF91176"/>
    <w:multiLevelType w:val="multilevel"/>
    <w:tmpl w:val="2138C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73277CE8"/>
    <w:multiLevelType w:val="multilevel"/>
    <w:tmpl w:val="22F67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78445FB"/>
    <w:multiLevelType w:val="multilevel"/>
    <w:tmpl w:val="BED45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EA1472C"/>
    <w:multiLevelType w:val="multilevel"/>
    <w:tmpl w:val="38163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4734893">
    <w:abstractNumId w:val="44"/>
  </w:num>
  <w:num w:numId="2" w16cid:durableId="1314720118">
    <w:abstractNumId w:val="47"/>
  </w:num>
  <w:num w:numId="3" w16cid:durableId="170612297">
    <w:abstractNumId w:val="33"/>
  </w:num>
  <w:num w:numId="4" w16cid:durableId="266161278">
    <w:abstractNumId w:val="16"/>
  </w:num>
  <w:num w:numId="5" w16cid:durableId="1171525603">
    <w:abstractNumId w:val="36"/>
  </w:num>
  <w:num w:numId="6" w16cid:durableId="693269849">
    <w:abstractNumId w:val="38"/>
  </w:num>
  <w:num w:numId="7" w16cid:durableId="838274076">
    <w:abstractNumId w:val="45"/>
  </w:num>
  <w:num w:numId="8" w16cid:durableId="205917279">
    <w:abstractNumId w:val="52"/>
  </w:num>
  <w:num w:numId="9" w16cid:durableId="472596880">
    <w:abstractNumId w:val="41"/>
  </w:num>
  <w:num w:numId="10" w16cid:durableId="1402022806">
    <w:abstractNumId w:val="37"/>
  </w:num>
  <w:num w:numId="11" w16cid:durableId="1910378483">
    <w:abstractNumId w:val="43"/>
  </w:num>
  <w:num w:numId="12" w16cid:durableId="471093192">
    <w:abstractNumId w:val="1"/>
  </w:num>
  <w:num w:numId="13" w16cid:durableId="1150364755">
    <w:abstractNumId w:val="14"/>
  </w:num>
  <w:num w:numId="14" w16cid:durableId="1141655203">
    <w:abstractNumId w:val="35"/>
  </w:num>
  <w:num w:numId="15" w16cid:durableId="1505130132">
    <w:abstractNumId w:val="12"/>
  </w:num>
  <w:num w:numId="16" w16cid:durableId="291254627">
    <w:abstractNumId w:val="46"/>
  </w:num>
  <w:num w:numId="17" w16cid:durableId="2112316217">
    <w:abstractNumId w:val="0"/>
  </w:num>
  <w:num w:numId="18" w16cid:durableId="975183241">
    <w:abstractNumId w:val="22"/>
  </w:num>
  <w:num w:numId="19" w16cid:durableId="712389705">
    <w:abstractNumId w:val="23"/>
  </w:num>
  <w:num w:numId="20" w16cid:durableId="1050569607">
    <w:abstractNumId w:val="15"/>
  </w:num>
  <w:num w:numId="21" w16cid:durableId="185366806">
    <w:abstractNumId w:val="39"/>
  </w:num>
  <w:num w:numId="22" w16cid:durableId="146018985">
    <w:abstractNumId w:val="19"/>
  </w:num>
  <w:num w:numId="23" w16cid:durableId="637882681">
    <w:abstractNumId w:val="11"/>
  </w:num>
  <w:num w:numId="24" w16cid:durableId="1604341227">
    <w:abstractNumId w:val="27"/>
  </w:num>
  <w:num w:numId="25" w16cid:durableId="117769263">
    <w:abstractNumId w:val="53"/>
  </w:num>
  <w:num w:numId="26" w16cid:durableId="1820027473">
    <w:abstractNumId w:val="6"/>
  </w:num>
  <w:num w:numId="27" w16cid:durableId="499152781">
    <w:abstractNumId w:val="2"/>
  </w:num>
  <w:num w:numId="28" w16cid:durableId="2022855992">
    <w:abstractNumId w:val="17"/>
  </w:num>
  <w:num w:numId="29" w16cid:durableId="41905810">
    <w:abstractNumId w:val="4"/>
  </w:num>
  <w:num w:numId="30" w16cid:durableId="206378111">
    <w:abstractNumId w:val="21"/>
  </w:num>
  <w:num w:numId="31" w16cid:durableId="1506936358">
    <w:abstractNumId w:val="31"/>
  </w:num>
  <w:num w:numId="32" w16cid:durableId="1712729792">
    <w:abstractNumId w:val="5"/>
  </w:num>
  <w:num w:numId="33" w16cid:durableId="2090080151">
    <w:abstractNumId w:val="25"/>
  </w:num>
  <w:num w:numId="34" w16cid:durableId="705521031">
    <w:abstractNumId w:val="49"/>
  </w:num>
  <w:num w:numId="35" w16cid:durableId="1948463453">
    <w:abstractNumId w:val="13"/>
  </w:num>
  <w:num w:numId="36" w16cid:durableId="1218010622">
    <w:abstractNumId w:val="40"/>
  </w:num>
  <w:num w:numId="37" w16cid:durableId="990401896">
    <w:abstractNumId w:val="32"/>
  </w:num>
  <w:num w:numId="38" w16cid:durableId="1848517351">
    <w:abstractNumId w:val="26"/>
  </w:num>
  <w:num w:numId="39" w16cid:durableId="1859734809">
    <w:abstractNumId w:val="42"/>
  </w:num>
  <w:num w:numId="40" w16cid:durableId="862129336">
    <w:abstractNumId w:val="18"/>
  </w:num>
  <w:num w:numId="41" w16cid:durableId="267349398">
    <w:abstractNumId w:val="8"/>
  </w:num>
  <w:num w:numId="42" w16cid:durableId="478570978">
    <w:abstractNumId w:val="24"/>
  </w:num>
  <w:num w:numId="43" w16cid:durableId="1786461289">
    <w:abstractNumId w:val="3"/>
  </w:num>
  <w:num w:numId="44" w16cid:durableId="585308549">
    <w:abstractNumId w:val="9"/>
  </w:num>
  <w:num w:numId="45" w16cid:durableId="867252857">
    <w:abstractNumId w:val="34"/>
  </w:num>
  <w:num w:numId="46" w16cid:durableId="617495383">
    <w:abstractNumId w:val="20"/>
  </w:num>
  <w:num w:numId="47" w16cid:durableId="1227642644">
    <w:abstractNumId w:val="51"/>
  </w:num>
  <w:num w:numId="48" w16cid:durableId="871962877">
    <w:abstractNumId w:val="30"/>
  </w:num>
  <w:num w:numId="49" w16cid:durableId="1251621309">
    <w:abstractNumId w:val="28"/>
  </w:num>
  <w:num w:numId="50" w16cid:durableId="1092897673">
    <w:abstractNumId w:val="50"/>
  </w:num>
  <w:num w:numId="51" w16cid:durableId="1765609810">
    <w:abstractNumId w:val="7"/>
  </w:num>
  <w:num w:numId="52" w16cid:durableId="2129884374">
    <w:abstractNumId w:val="29"/>
  </w:num>
  <w:num w:numId="53" w16cid:durableId="1464616944">
    <w:abstractNumId w:val="48"/>
  </w:num>
  <w:num w:numId="54" w16cid:durableId="15356576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13D7A"/>
    <w:rsid w:val="00077894"/>
    <w:rsid w:val="0014607E"/>
    <w:rsid w:val="00191D6A"/>
    <w:rsid w:val="00193E6D"/>
    <w:rsid w:val="001A00AB"/>
    <w:rsid w:val="001A5B42"/>
    <w:rsid w:val="001B7E68"/>
    <w:rsid w:val="001E481C"/>
    <w:rsid w:val="00204E54"/>
    <w:rsid w:val="00225290"/>
    <w:rsid w:val="002B23E2"/>
    <w:rsid w:val="003066A8"/>
    <w:rsid w:val="00306BD9"/>
    <w:rsid w:val="003A3069"/>
    <w:rsid w:val="003A365D"/>
    <w:rsid w:val="003B4A49"/>
    <w:rsid w:val="003E5E83"/>
    <w:rsid w:val="003F6C57"/>
    <w:rsid w:val="00414EF2"/>
    <w:rsid w:val="004503C0"/>
    <w:rsid w:val="00456094"/>
    <w:rsid w:val="0046409E"/>
    <w:rsid w:val="004B61A6"/>
    <w:rsid w:val="004F3C3E"/>
    <w:rsid w:val="004F6762"/>
    <w:rsid w:val="0050421F"/>
    <w:rsid w:val="00547108"/>
    <w:rsid w:val="005D7DDF"/>
    <w:rsid w:val="005E1A98"/>
    <w:rsid w:val="006035DC"/>
    <w:rsid w:val="00632A3D"/>
    <w:rsid w:val="00643F4E"/>
    <w:rsid w:val="006C389B"/>
    <w:rsid w:val="006D2029"/>
    <w:rsid w:val="006D3E1B"/>
    <w:rsid w:val="006D5CEE"/>
    <w:rsid w:val="007243C6"/>
    <w:rsid w:val="00725C48"/>
    <w:rsid w:val="007401E2"/>
    <w:rsid w:val="007628FC"/>
    <w:rsid w:val="00763B95"/>
    <w:rsid w:val="00785E51"/>
    <w:rsid w:val="00791057"/>
    <w:rsid w:val="00825056"/>
    <w:rsid w:val="00843C7C"/>
    <w:rsid w:val="00877A73"/>
    <w:rsid w:val="00891E3F"/>
    <w:rsid w:val="0092024A"/>
    <w:rsid w:val="009253A2"/>
    <w:rsid w:val="00927890"/>
    <w:rsid w:val="00954214"/>
    <w:rsid w:val="00997464"/>
    <w:rsid w:val="009A6FB4"/>
    <w:rsid w:val="009C2D1C"/>
    <w:rsid w:val="009E5679"/>
    <w:rsid w:val="00A14009"/>
    <w:rsid w:val="00A36314"/>
    <w:rsid w:val="00A6553E"/>
    <w:rsid w:val="00A85B28"/>
    <w:rsid w:val="00A9108D"/>
    <w:rsid w:val="00AC0BF0"/>
    <w:rsid w:val="00AC527B"/>
    <w:rsid w:val="00AC645A"/>
    <w:rsid w:val="00AD081D"/>
    <w:rsid w:val="00AD38A0"/>
    <w:rsid w:val="00AD5A22"/>
    <w:rsid w:val="00AF44BD"/>
    <w:rsid w:val="00B0759F"/>
    <w:rsid w:val="00B53988"/>
    <w:rsid w:val="00B7624F"/>
    <w:rsid w:val="00BB40FA"/>
    <w:rsid w:val="00BC4B5A"/>
    <w:rsid w:val="00BD66CD"/>
    <w:rsid w:val="00C00A75"/>
    <w:rsid w:val="00CA7296"/>
    <w:rsid w:val="00CB5C2F"/>
    <w:rsid w:val="00CB6361"/>
    <w:rsid w:val="00CD397D"/>
    <w:rsid w:val="00CE2DA2"/>
    <w:rsid w:val="00D06EEC"/>
    <w:rsid w:val="00D57FDF"/>
    <w:rsid w:val="00D6771D"/>
    <w:rsid w:val="00DB24F1"/>
    <w:rsid w:val="00E03184"/>
    <w:rsid w:val="00E10E39"/>
    <w:rsid w:val="00E268D0"/>
    <w:rsid w:val="00E615A6"/>
    <w:rsid w:val="00E77140"/>
    <w:rsid w:val="00EA56EE"/>
    <w:rsid w:val="00F16F41"/>
    <w:rsid w:val="00F22382"/>
    <w:rsid w:val="00F27365"/>
    <w:rsid w:val="00F37A86"/>
    <w:rsid w:val="00FC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44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56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31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A3631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AF44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unhideWhenUsed/>
    <w:rsid w:val="00306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EA56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234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88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79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1773</Words>
  <Characters>10110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Полина Чапланова</cp:lastModifiedBy>
  <cp:revision>3</cp:revision>
  <dcterms:created xsi:type="dcterms:W3CDTF">2026-02-25T16:41:00Z</dcterms:created>
  <dcterms:modified xsi:type="dcterms:W3CDTF">2026-02-25T16:42:00Z</dcterms:modified>
</cp:coreProperties>
</file>