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80F88" w14:textId="731CD987" w:rsidR="00F03B5A" w:rsidRPr="00347CB4" w:rsidRDefault="00054DD8" w:rsidP="00347CB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54DD8">
        <w:rPr>
          <w:rFonts w:ascii="Arial" w:eastAsia="Arial" w:hAnsi="Arial" w:cs="Arial"/>
          <w:b/>
          <w:bCs/>
          <w:sz w:val="24"/>
          <w:szCs w:val="24"/>
        </w:rPr>
        <w:t>ПАРТНЕРСТВО МЕЖДУ ПОСТАВЩИКАМИ И ДИЗАЙНЕРАМИ ИНТЕРЬЕРА</w:t>
      </w:r>
    </w:p>
    <w:p w14:paraId="15A15324" w14:textId="05096249" w:rsidR="00B7624F" w:rsidRPr="0002163E" w:rsidRDefault="00347CB4" w:rsidP="00347CB4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019A8F00" w:rsidR="004C09DA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интересный гость,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 xml:space="preserve">который знает </w:t>
      </w:r>
      <w:r w:rsidR="001321DF">
        <w:rPr>
          <w:rFonts w:ascii="Arial" w:eastAsia="Arial" w:hAnsi="Arial" w:cs="Arial"/>
          <w:color w:val="FF0000"/>
          <w:sz w:val="24"/>
          <w:szCs w:val="24"/>
        </w:rPr>
        <w:t xml:space="preserve">все о </w:t>
      </w:r>
      <w:r w:rsidR="001321DF" w:rsidRPr="000E448C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мебели</w:t>
      </w:r>
    </w:p>
    <w:p w14:paraId="24020D5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80A1CEB" w14:textId="77777777" w:rsidR="00054DD8" w:rsidRPr="00054DD8" w:rsidRDefault="001D228F" w:rsidP="00054DD8">
      <w:pPr>
        <w:spacing w:after="0" w:line="240" w:lineRule="auto"/>
        <w:jc w:val="center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тема нашего эфира </w:t>
      </w:r>
      <w:r w:rsidR="00054DD8" w:rsidRPr="00054DD8">
        <w:rPr>
          <w:rFonts w:ascii="Arial" w:eastAsia="Arial" w:hAnsi="Arial" w:cs="Arial"/>
          <w:color w:val="FF0000"/>
          <w:sz w:val="24"/>
          <w:szCs w:val="24"/>
        </w:rPr>
        <w:t>ПАРТНЕРСТВО МЕЖДУ ПОСТАВЩИКАМИ И ДИЗАЙНЕРАМИ ИНТЕРЬЕРА</w:t>
      </w:r>
    </w:p>
    <w:p w14:paraId="60D9D35E" w14:textId="04543560" w:rsidR="00E9301D" w:rsidRDefault="00AE408A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Гост</w:t>
      </w:r>
      <w:r w:rsidR="001321DF">
        <w:rPr>
          <w:rFonts w:ascii="Arial" w:hAnsi="Arial" w:cs="Arial"/>
        </w:rPr>
        <w:t xml:space="preserve">ь </w:t>
      </w:r>
      <w:r w:rsidR="00054DD8">
        <w:rPr>
          <w:rFonts w:ascii="Arial" w:hAnsi="Arial" w:cs="Arial"/>
        </w:rPr>
        <w:t>Ксения Рахимова</w:t>
      </w:r>
    </w:p>
    <w:p w14:paraId="173A14F0" w14:textId="77777777" w:rsidR="00054DD8" w:rsidRDefault="00054DD8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3E84C065" w14:textId="746C368A" w:rsidR="00054DD8" w:rsidRDefault="00054DD8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54DD8">
        <w:rPr>
          <w:rFonts w:ascii="Arial" w:hAnsi="Arial" w:cs="Arial"/>
        </w:rPr>
        <w:t>Предприниматель и основатель производства корпусной мебели Skill mebel</w:t>
      </w:r>
    </w:p>
    <w:p w14:paraId="175A92AE" w14:textId="77777777" w:rsidR="001321DF" w:rsidRDefault="001321DF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7270736F" w14:textId="32D706E4" w:rsidR="004C09DA" w:rsidRPr="000E448C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r w:rsidR="00381A01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Ксения </w:t>
      </w:r>
      <w:r w:rsidR="00381A01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приветствую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054DD8">
        <w:rPr>
          <w:rFonts w:ascii="Arial" w:eastAsia="Arial" w:hAnsi="Arial" w:cs="Arial"/>
          <w:color w:val="252525"/>
          <w:sz w:val="24"/>
          <w:szCs w:val="24"/>
          <w:u w:val="single"/>
        </w:rPr>
        <w:t>Вас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. 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Спасибо, что пришл</w:t>
      </w:r>
      <w:r w:rsidR="00054DD8">
        <w:rPr>
          <w:rFonts w:ascii="Arial" w:eastAsia="Arial" w:hAnsi="Arial" w:cs="Arial"/>
          <w:color w:val="252525"/>
          <w:sz w:val="24"/>
          <w:szCs w:val="24"/>
          <w:u w:val="single"/>
        </w:rPr>
        <w:t>и</w:t>
      </w:r>
      <w:r w:rsidR="001D228F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,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как </w:t>
      </w:r>
      <w:r w:rsidR="00054DD8">
        <w:rPr>
          <w:rFonts w:ascii="Arial" w:eastAsia="Arial" w:hAnsi="Arial" w:cs="Arial"/>
          <w:color w:val="252525"/>
          <w:sz w:val="24"/>
          <w:szCs w:val="24"/>
          <w:u w:val="single"/>
        </w:rPr>
        <w:t>ваше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настроение?</w:t>
      </w:r>
    </w:p>
    <w:p w14:paraId="4AA38CF8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34DC30" w14:textId="687D19C4" w:rsidR="001321DF" w:rsidRDefault="00CE2DA2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 нас сегодня </w:t>
      </w:r>
      <w:r w:rsidR="00CD397D" w:rsidRPr="0002163E">
        <w:rPr>
          <w:rFonts w:ascii="Arial" w:eastAsia="Arial" w:hAnsi="Arial" w:cs="Arial"/>
          <w:color w:val="252525"/>
          <w:sz w:val="24"/>
          <w:szCs w:val="24"/>
        </w:rPr>
        <w:t xml:space="preserve">интересная </w:t>
      </w:r>
      <w:r w:rsidR="001D228F">
        <w:rPr>
          <w:rFonts w:ascii="Arial" w:eastAsia="Arial" w:hAnsi="Arial" w:cs="Arial"/>
          <w:color w:val="252525"/>
          <w:sz w:val="24"/>
          <w:szCs w:val="24"/>
        </w:rPr>
        <w:t>тема</w:t>
      </w:r>
      <w:r w:rsidR="000B0B77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1321DF">
        <w:rPr>
          <w:rFonts w:ascii="Arial" w:eastAsia="Arial" w:hAnsi="Arial" w:cs="Arial"/>
          <w:color w:val="252525"/>
          <w:sz w:val="24"/>
          <w:szCs w:val="24"/>
        </w:rPr>
        <w:t>про мебель</w:t>
      </w:r>
      <w:r w:rsidR="00054DD8">
        <w:rPr>
          <w:rFonts w:ascii="Arial" w:eastAsia="Arial" w:hAnsi="Arial" w:cs="Arial"/>
          <w:color w:val="252525"/>
          <w:sz w:val="24"/>
          <w:szCs w:val="24"/>
        </w:rPr>
        <w:t>, про партнерство, про поставщиков и затронем медийную тему и почему это тоже важно.</w:t>
      </w:r>
    </w:p>
    <w:p w14:paraId="4F14F94A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D8D3BEF" w14:textId="31BC7A51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И первый мой вопрос будет такой.</w:t>
      </w:r>
    </w:p>
    <w:p w14:paraId="603FC6F6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FE4C5A" w14:textId="3E74F0E1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>Когда и как появилась компания Skill Mebel? Что вдохновило вас на её создание?</w:t>
      </w:r>
    </w:p>
    <w:p w14:paraId="7D0D8443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7772F9" w14:textId="19BB7FCE" w:rsidR="00054DD8" w:rsidRPr="00054DD8" w:rsidRDefault="00054DD8" w:rsidP="00054DD8">
      <w:pPr>
        <w:spacing w:after="0" w:line="240" w:lineRule="auto"/>
        <w:rPr>
          <w:rFonts w:ascii="Arial" w:eastAsia="Arial" w:hAnsi="Arial" w:cs="Arial"/>
          <w:color w:val="404040" w:themeColor="text1" w:themeTint="BF"/>
          <w:sz w:val="20"/>
          <w:szCs w:val="20"/>
        </w:rPr>
      </w:pPr>
      <w:r w:rsidRPr="00054DD8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Скилс это </w:t>
      </w:r>
      <w:r w:rsidR="00381A01" w:rsidRPr="00054DD8">
        <w:rPr>
          <w:rFonts w:ascii="Arial" w:eastAsia="Arial" w:hAnsi="Arial" w:cs="Arial"/>
          <w:color w:val="404040" w:themeColor="text1" w:themeTint="BF"/>
          <w:sz w:val="20"/>
          <w:szCs w:val="20"/>
        </w:rPr>
        <w:t>новый</w:t>
      </w:r>
      <w:r w:rsidRPr="00054DD8">
        <w:rPr>
          <w:rFonts w:ascii="Arial" w:eastAsia="Arial" w:hAnsi="Arial" w:cs="Arial"/>
          <w:color w:val="404040" w:themeColor="text1" w:themeTint="BF"/>
          <w:sz w:val="20"/>
          <w:szCs w:val="20"/>
        </w:rPr>
        <w:t>, умение</w:t>
      </w:r>
    </w:p>
    <w:p w14:paraId="5534E9AF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50F10E5" w14:textId="27F4062C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>Почему вы выбрали название "Skill Mebel"? Какую идею или философию оно отражает?</w:t>
      </w:r>
    </w:p>
    <w:p w14:paraId="521AF514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3396DCC" w14:textId="6AD3755F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>В каких городах вы сейчас работаете? Планируете ли расширение в другие регионы?</w:t>
      </w:r>
    </w:p>
    <w:p w14:paraId="45DE9881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49610FD" w14:textId="755BF062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>Какие виды корпусной мебели вы производите? Есть ли специализация на определённых типах мебели?</w:t>
      </w:r>
    </w:p>
    <w:p w14:paraId="25997353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05894EB" w14:textId="0C8F06A8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>Какие материалы вы используете в производстве? Сотрудничаете ли с европейскими поставщиками фурнитуры?</w:t>
      </w:r>
    </w:p>
    <w:p w14:paraId="05DC3764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A2BF62F" w14:textId="378C4A94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>Как вы контролируете качество на каждом этапе производства? Какие технологии и оборудование используете?</w:t>
      </w:r>
    </w:p>
    <w:p w14:paraId="0FCF4F90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42455DB" w14:textId="6335C9D2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>Насколько часто вы работаете над индивидуальными заказами? Как происходит взаимодействие с клиентом в таких случаях?</w:t>
      </w:r>
    </w:p>
    <w:p w14:paraId="2366F717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F67954A" w14:textId="2847E9AE" w:rsidR="00054DD8" w:rsidRPr="0002163E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>Какие цели и планы развития стоят перед компанией Skill Mebel в ближайшие годы?</w:t>
      </w:r>
    </w:p>
    <w:p w14:paraId="5946407D" w14:textId="77777777" w:rsidR="004C09DA" w:rsidRPr="0002163E" w:rsidRDefault="004C09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BE9C04" w14:textId="0750C071" w:rsidR="0080016F" w:rsidRDefault="0080016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Отлично.</w:t>
      </w:r>
    </w:p>
    <w:p w14:paraId="0299818A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1641770" w14:textId="361C338A" w:rsidR="00F24927" w:rsidRPr="00F24927" w:rsidRDefault="003D18F2" w:rsidP="00F2492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837438">
        <w:rPr>
          <w:rFonts w:ascii="Arial" w:eastAsia="Arial" w:hAnsi="Arial" w:cs="Arial"/>
          <w:color w:val="FF0000"/>
        </w:rPr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</w:rPr>
        <w:t>музыкальна</w:t>
      </w:r>
      <w:r w:rsidRPr="00837438">
        <w:rPr>
          <w:rFonts w:ascii="Arial" w:eastAsia="Arial" w:hAnsi="Arial" w:cs="Arial"/>
          <w:color w:val="FF0000"/>
        </w:rPr>
        <w:t xml:space="preserve"> </w:t>
      </w:r>
      <w:r w:rsidR="00DD39C1" w:rsidRPr="00837438">
        <w:rPr>
          <w:rFonts w:ascii="Arial" w:eastAsia="Arial" w:hAnsi="Arial" w:cs="Arial"/>
          <w:color w:val="FF0000"/>
        </w:rPr>
        <w:t>паузу</w:t>
      </w:r>
      <w:r w:rsidR="00837438" w:rsidRPr="00837438">
        <w:rPr>
          <w:rFonts w:ascii="Arial" w:eastAsia="Arial" w:hAnsi="Arial" w:cs="Arial"/>
          <w:color w:val="FF0000"/>
        </w:rPr>
        <w:t xml:space="preserve"> и песня</w:t>
      </w:r>
      <w:r w:rsidR="00054DD8">
        <w:rPr>
          <w:rFonts w:ascii="Arial" w:eastAsia="Arial" w:hAnsi="Arial" w:cs="Arial"/>
          <w:color w:val="FF0000"/>
        </w:rPr>
        <w:t xml:space="preserve">, которая очень мотивирует и как раз про умение и навыки. </w:t>
      </w:r>
      <w:r w:rsidR="00054DD8" w:rsidRPr="00CE179E">
        <w:rPr>
          <w:rFonts w:ascii="Arial" w:eastAsia="Arial" w:hAnsi="Arial" w:cs="Arial"/>
          <w:color w:val="FF0000"/>
          <w:u w:val="single"/>
        </w:rPr>
        <w:t>Ты можешь все</w:t>
      </w:r>
      <w:r w:rsidR="00F24927">
        <w:rPr>
          <w:rFonts w:ascii="Arial" w:eastAsia="Arial" w:hAnsi="Arial" w:cs="Arial"/>
          <w:color w:val="FF0000"/>
        </w:rPr>
        <w:t xml:space="preserve"> </w:t>
      </w:r>
    </w:p>
    <w:p w14:paraId="27E40A1E" w14:textId="77777777" w:rsidR="00F24927" w:rsidRDefault="00F24927" w:rsidP="00F2492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4633753A" w14:textId="2A528355" w:rsidR="00725C48" w:rsidRPr="00A44463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F24927">
        <w:rPr>
          <w:rFonts w:ascii="Arial" w:eastAsia="Arial" w:hAnsi="Arial" w:cs="Arial"/>
          <w:b/>
          <w:bCs/>
          <w:color w:val="FF0000"/>
          <w:sz w:val="24"/>
          <w:szCs w:val="24"/>
        </w:rPr>
        <w:t>2</w:t>
      </w:r>
      <w:r w:rsidR="00837438" w:rsidRPr="00A44463">
        <w:rPr>
          <w:rFonts w:ascii="Arial" w:eastAsia="Arial" w:hAnsi="Arial" w:cs="Arial"/>
          <w:b/>
          <w:bCs/>
          <w:color w:val="FF0000"/>
          <w:sz w:val="24"/>
          <w:szCs w:val="24"/>
        </w:rPr>
        <w:t>;</w:t>
      </w:r>
      <w:r w:rsidR="00F24927">
        <w:rPr>
          <w:rFonts w:ascii="Arial" w:eastAsia="Arial" w:hAnsi="Arial" w:cs="Arial"/>
          <w:b/>
          <w:bCs/>
          <w:color w:val="FF0000"/>
          <w:sz w:val="24"/>
          <w:szCs w:val="24"/>
        </w:rPr>
        <w:t>12</w:t>
      </w:r>
    </w:p>
    <w:p w14:paraId="480D2B00" w14:textId="19F8C2B3" w:rsidR="00F67332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751FBA1" w14:textId="13968318" w:rsidR="000E547A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 w:rsidR="000E448C"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5BA76836" w14:textId="77777777" w:rsidR="00CE179E" w:rsidRDefault="00CE179E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01AA17D1" w14:textId="77777777" w:rsidR="00CE179E" w:rsidRPr="00CE179E" w:rsidRDefault="00CE179E" w:rsidP="00CE179E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CE179E">
        <w:rPr>
          <w:rFonts w:ascii="Arial" w:eastAsia="Arial" w:hAnsi="Arial" w:cs="Arial"/>
          <w:color w:val="0070C0"/>
          <w:sz w:val="24"/>
          <w:szCs w:val="24"/>
        </w:rPr>
        <w:t>Как выбрать качественную корпусную мебель, чтобы не разочароваться?</w:t>
      </w:r>
    </w:p>
    <w:p w14:paraId="756051B6" w14:textId="77777777" w:rsidR="00CE179E" w:rsidRPr="00CE179E" w:rsidRDefault="00CE179E" w:rsidP="00CE179E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CE179E">
        <w:rPr>
          <w:rFonts w:ascii="Arial" w:eastAsia="Arial" w:hAnsi="Arial" w:cs="Arial"/>
          <w:color w:val="0070C0"/>
          <w:sz w:val="24"/>
          <w:szCs w:val="24"/>
        </w:rPr>
        <w:t>Какие материалы лучше всего подходят для кухни, чтобы мебель служила дольше?</w:t>
      </w:r>
    </w:p>
    <w:p w14:paraId="0B2BBA71" w14:textId="77777777" w:rsidR="00CE179E" w:rsidRPr="00CE179E" w:rsidRDefault="00CE179E" w:rsidP="00CE179E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CE179E">
        <w:rPr>
          <w:rFonts w:ascii="Arial" w:eastAsia="Arial" w:hAnsi="Arial" w:cs="Arial"/>
          <w:color w:val="0070C0"/>
          <w:sz w:val="24"/>
          <w:szCs w:val="24"/>
        </w:rPr>
        <w:t>Правда ли, что ЛДСП хуже массива дерева, или это миф?</w:t>
      </w:r>
    </w:p>
    <w:p w14:paraId="279C41B7" w14:textId="77777777" w:rsidR="00CE179E" w:rsidRPr="00CE179E" w:rsidRDefault="00CE179E" w:rsidP="00CE179E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CE179E">
        <w:rPr>
          <w:rFonts w:ascii="Arial" w:eastAsia="Arial" w:hAnsi="Arial" w:cs="Arial"/>
          <w:color w:val="0070C0"/>
          <w:sz w:val="24"/>
          <w:szCs w:val="24"/>
        </w:rPr>
        <w:t>Какие тренды сейчас в корпусной мебели, что модно в 2025 году?</w:t>
      </w:r>
    </w:p>
    <w:p w14:paraId="34CC82C3" w14:textId="3091D9F4" w:rsidR="00CE179E" w:rsidRPr="00CE179E" w:rsidRDefault="00CE179E" w:rsidP="00CE179E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  <w:r w:rsidRPr="00CE179E">
        <w:rPr>
          <w:rFonts w:ascii="Arial" w:eastAsia="Arial" w:hAnsi="Arial" w:cs="Arial"/>
          <w:color w:val="0070C0"/>
          <w:sz w:val="24"/>
          <w:szCs w:val="24"/>
        </w:rPr>
        <w:t>Можно ли заказать мебель по своим размерам, и насколько это дороже, чем готовая?</w:t>
      </w:r>
    </w:p>
    <w:p w14:paraId="09FF7547" w14:textId="77777777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4D5D2704" w:rsidR="00AC527B" w:rsidRPr="0002163E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F1F51E" w14:textId="77777777" w:rsidR="00F24927" w:rsidRPr="00F24927" w:rsidRDefault="00CE2DA2" w:rsidP="00F2492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02163E">
        <w:rPr>
          <w:rFonts w:ascii="Arial" w:eastAsia="Arial" w:hAnsi="Arial" w:cs="Arial"/>
          <w:color w:val="252525"/>
        </w:rPr>
        <w:t xml:space="preserve"> </w:t>
      </w: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и мой гость </w:t>
      </w:r>
      <w:r w:rsidR="00DD39C1" w:rsidRPr="0002163E">
        <w:rPr>
          <w:rFonts w:ascii="Arial" w:eastAsia="Arial" w:hAnsi="Arial" w:cs="Arial"/>
          <w:color w:val="FF0000"/>
        </w:rPr>
        <w:t xml:space="preserve">сегодня </w:t>
      </w:r>
      <w:r w:rsidR="00F24927" w:rsidRPr="00F24927">
        <w:rPr>
          <w:rFonts w:ascii="Arial" w:hAnsi="Arial" w:cs="Arial"/>
          <w:color w:val="FF0000"/>
        </w:rPr>
        <w:t>Ксения Рахимова Предприниматель и основатель производства корпусной мебели Skill mebel</w:t>
      </w:r>
    </w:p>
    <w:p w14:paraId="37A9E9B4" w14:textId="475584BF" w:rsidR="0015377A" w:rsidRPr="0015377A" w:rsidRDefault="0015377A" w:rsidP="0015377A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F1CE293" w14:textId="03D6DFB2" w:rsidR="00F24927" w:rsidRPr="00054DD8" w:rsidRDefault="00CE2DA2" w:rsidP="00CE179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F24927" w:rsidRPr="00054DD8">
        <w:rPr>
          <w:rFonts w:ascii="Arial" w:eastAsia="Arial" w:hAnsi="Arial" w:cs="Arial"/>
          <w:color w:val="FF0000"/>
          <w:sz w:val="24"/>
          <w:szCs w:val="24"/>
        </w:rPr>
        <w:t>ПАРТНЕРСТВО МЕЖДУ ПОСТАВЩИКАМИ И ДИЗАЙНЕРАМИ ИНТЕРЬЕРА</w:t>
      </w:r>
    </w:p>
    <w:p w14:paraId="2DBA3A76" w14:textId="622CD301" w:rsidR="0015377A" w:rsidRPr="0002163E" w:rsidRDefault="0015377A" w:rsidP="0015377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E64345E" w14:textId="28BCBF2B" w:rsidR="000E547A" w:rsidRPr="00F24927" w:rsidRDefault="00997464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мы уже обсудили</w:t>
      </w:r>
      <w:r w:rsidR="009B0306" w:rsidRPr="0002163E"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="00F24927">
        <w:rPr>
          <w:rFonts w:ascii="Arial" w:eastAsia="Arial" w:hAnsi="Arial" w:cs="Arial"/>
          <w:color w:val="252525"/>
          <w:sz w:val="24"/>
          <w:szCs w:val="24"/>
        </w:rPr>
        <w:t xml:space="preserve">Почему компания называется </w:t>
      </w:r>
      <w:r w:rsidR="00F24927" w:rsidRPr="00054DD8">
        <w:rPr>
          <w:rFonts w:ascii="Arial" w:eastAsia="Arial" w:hAnsi="Arial" w:cs="Arial"/>
          <w:color w:val="252525"/>
          <w:sz w:val="24"/>
          <w:szCs w:val="24"/>
        </w:rPr>
        <w:t>Skill Mebel</w:t>
      </w:r>
      <w:r w:rsidR="00F24927">
        <w:rPr>
          <w:rFonts w:ascii="Arial" w:eastAsia="Arial" w:hAnsi="Arial" w:cs="Arial"/>
          <w:color w:val="252525"/>
          <w:sz w:val="24"/>
          <w:szCs w:val="24"/>
        </w:rPr>
        <w:t xml:space="preserve">, как работает компания и какие у нее амбициозные планы и дальше. </w:t>
      </w:r>
    </w:p>
    <w:p w14:paraId="156BBFCC" w14:textId="61A9BC70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7AF11E4" w14:textId="5DBCCEC1" w:rsidR="0015377A" w:rsidRPr="000E448C" w:rsidRDefault="00F24927" w:rsidP="0015377A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Хорошо. </w:t>
      </w:r>
      <w:r w:rsidR="0015377A">
        <w:rPr>
          <w:rFonts w:ascii="Arial" w:eastAsia="Arial" w:hAnsi="Arial" w:cs="Arial"/>
          <w:color w:val="252525"/>
          <w:sz w:val="24"/>
          <w:szCs w:val="24"/>
        </w:rPr>
        <w:t>Давай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те теперь </w:t>
      </w:r>
      <w:r w:rsidR="00381A01">
        <w:rPr>
          <w:rFonts w:ascii="Arial" w:eastAsia="Arial" w:hAnsi="Arial" w:cs="Arial"/>
          <w:color w:val="252525"/>
          <w:sz w:val="24"/>
          <w:szCs w:val="24"/>
        </w:rPr>
        <w:t>поговорим о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партнерстве</w:t>
      </w:r>
      <w:r w:rsidR="00085AB7">
        <w:rPr>
          <w:rFonts w:ascii="Arial" w:eastAsia="Arial" w:hAnsi="Arial" w:cs="Arial"/>
          <w:color w:val="252525"/>
          <w:sz w:val="24"/>
          <w:szCs w:val="24"/>
        </w:rPr>
        <w:t>, но на начальном уровне, когда еще никто не скем не знаком.</w:t>
      </w:r>
    </w:p>
    <w:p w14:paraId="65AE629C" w14:textId="6E09D4BC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3316E1" w14:textId="5DA77D86" w:rsidR="0015377A" w:rsidRDefault="00F2492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 в</w:t>
      </w:r>
      <w:r w:rsidR="0015377A">
        <w:rPr>
          <w:rFonts w:ascii="Arial" w:eastAsia="Arial" w:hAnsi="Arial" w:cs="Arial"/>
          <w:color w:val="252525"/>
          <w:sz w:val="24"/>
          <w:szCs w:val="24"/>
        </w:rPr>
        <w:t xml:space="preserve">ыбрать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мебельную компанию? Заказчику и как выбрать дизайнеру, </w:t>
      </w:r>
      <w:r w:rsidR="00381A01">
        <w:rPr>
          <w:rFonts w:ascii="Arial" w:eastAsia="Arial" w:hAnsi="Arial" w:cs="Arial"/>
          <w:color w:val="252525"/>
          <w:sz w:val="24"/>
          <w:szCs w:val="24"/>
        </w:rPr>
        <w:t>мебельный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компаний очень много.</w:t>
      </w:r>
    </w:p>
    <w:p w14:paraId="701A8B7F" w14:textId="77777777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913B4F" w14:textId="55F37548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На что стоит обратить внимание заказчику и дизайнеру при выборе мебельной компании?</w:t>
      </w:r>
    </w:p>
    <w:p w14:paraId="57E8DC44" w14:textId="77777777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1E1084E" w14:textId="3A4D773E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85AB7">
        <w:rPr>
          <w:rFonts w:ascii="Arial" w:eastAsia="Arial" w:hAnsi="Arial" w:cs="Arial"/>
          <w:color w:val="252525"/>
          <w:sz w:val="24"/>
          <w:szCs w:val="24"/>
        </w:rPr>
        <w:t>Какие ключевые выгоды даёт сотрудничество с дизайнерами интерьера?</w:t>
      </w:r>
    </w:p>
    <w:p w14:paraId="7A8D5714" w14:textId="77777777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7DDA34B" w14:textId="0357FB65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Вас чаще рекомендует дизайнер дизайнеру или заказчик?</w:t>
      </w:r>
    </w:p>
    <w:p w14:paraId="52332B44" w14:textId="100FA9FF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3F94A64" w14:textId="4F62D663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Какая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взаимосвязь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должна быть заказчик-дизайнер-</w:t>
      </w:r>
      <w:r w:rsidR="00381A01">
        <w:rPr>
          <w:rFonts w:ascii="Arial" w:eastAsia="Arial" w:hAnsi="Arial" w:cs="Arial"/>
          <w:color w:val="252525"/>
          <w:sz w:val="24"/>
          <w:szCs w:val="24"/>
        </w:rPr>
        <w:t>столярки</w:t>
      </w:r>
      <w:r>
        <w:rPr>
          <w:rFonts w:ascii="Arial" w:eastAsia="Arial" w:hAnsi="Arial" w:cs="Arial"/>
          <w:color w:val="252525"/>
          <w:sz w:val="24"/>
          <w:szCs w:val="24"/>
        </w:rPr>
        <w:t>-строитель?</w:t>
      </w:r>
    </w:p>
    <w:p w14:paraId="21E3CD2D" w14:textId="07FF9327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4B77806" w14:textId="0A306274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Какие данные должен предоставить дизайнер (тз) а какие сам </w:t>
      </w:r>
      <w:r w:rsidR="00381A01">
        <w:rPr>
          <w:rFonts w:ascii="Arial" w:eastAsia="Arial" w:hAnsi="Arial" w:cs="Arial"/>
          <w:color w:val="252525"/>
          <w:sz w:val="24"/>
          <w:szCs w:val="24"/>
        </w:rPr>
        <w:t>столярки</w:t>
      </w:r>
      <w:r>
        <w:rPr>
          <w:rFonts w:ascii="Arial" w:eastAsia="Arial" w:hAnsi="Arial" w:cs="Arial"/>
          <w:color w:val="252525"/>
          <w:sz w:val="24"/>
          <w:szCs w:val="24"/>
        </w:rPr>
        <w:t>, чертежи?</w:t>
      </w:r>
    </w:p>
    <w:p w14:paraId="30DAC756" w14:textId="541DF4C0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9D17C81" w14:textId="13AC42E5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Вы даете советы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дизайнеру</w:t>
      </w:r>
      <w:r>
        <w:rPr>
          <w:rFonts w:ascii="Arial" w:eastAsia="Arial" w:hAnsi="Arial" w:cs="Arial"/>
          <w:color w:val="252525"/>
          <w:sz w:val="24"/>
          <w:szCs w:val="24"/>
        </w:rPr>
        <w:t>, что вот так было бы лучше?</w:t>
      </w:r>
    </w:p>
    <w:p w14:paraId="500600D1" w14:textId="77777777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B704E53" w14:textId="0940F8DD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85AB7">
        <w:rPr>
          <w:rFonts w:ascii="Arial" w:eastAsia="Arial" w:hAnsi="Arial" w:cs="Arial"/>
          <w:color w:val="252525"/>
          <w:sz w:val="24"/>
          <w:szCs w:val="24"/>
        </w:rPr>
        <w:t>Какие советы вы бы дали молодым предпринимателям, которые хотят строить бизнес на партнёрстве?</w:t>
      </w:r>
    </w:p>
    <w:p w14:paraId="752992F5" w14:textId="77777777" w:rsidR="00CE179E" w:rsidRDefault="00CE179E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5FBCB31" w14:textId="3C4C9234" w:rsidR="00CE179E" w:rsidRPr="00CE179E" w:rsidRDefault="00CE179E" w:rsidP="0015377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E179E">
        <w:rPr>
          <w:rFonts w:ascii="Arial" w:eastAsia="Arial" w:hAnsi="Arial" w:cs="Arial"/>
          <w:color w:val="FF0000"/>
          <w:sz w:val="24"/>
          <w:szCs w:val="24"/>
        </w:rPr>
        <w:t xml:space="preserve">Отлично, </w:t>
      </w:r>
      <w:r w:rsidR="00381A01" w:rsidRPr="00CE179E">
        <w:rPr>
          <w:rFonts w:ascii="Arial" w:eastAsia="Arial" w:hAnsi="Arial" w:cs="Arial"/>
          <w:color w:val="FF0000"/>
          <w:sz w:val="24"/>
          <w:szCs w:val="24"/>
        </w:rPr>
        <w:t>да,</w:t>
      </w:r>
      <w:r w:rsidRPr="00CE179E">
        <w:rPr>
          <w:rFonts w:ascii="Arial" w:eastAsia="Arial" w:hAnsi="Arial" w:cs="Arial"/>
          <w:color w:val="FF0000"/>
          <w:sz w:val="24"/>
          <w:szCs w:val="24"/>
        </w:rPr>
        <w:t xml:space="preserve"> найти хорошего партнера это счастье. И конечно, чего бы нам не пели в </w:t>
      </w:r>
      <w:r w:rsidR="00381A01" w:rsidRPr="00CE179E">
        <w:rPr>
          <w:rFonts w:ascii="Arial" w:eastAsia="Arial" w:hAnsi="Arial" w:cs="Arial"/>
          <w:color w:val="FF0000"/>
          <w:sz w:val="24"/>
          <w:szCs w:val="24"/>
        </w:rPr>
        <w:t>песни,</w:t>
      </w:r>
      <w:r w:rsidRPr="00CE179E"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что один в поле воин</w:t>
      </w:r>
      <w:r w:rsidRPr="00CE179E">
        <w:rPr>
          <w:rFonts w:ascii="Arial" w:eastAsia="Arial" w:hAnsi="Arial" w:cs="Arial"/>
          <w:color w:val="FF0000"/>
          <w:sz w:val="24"/>
          <w:szCs w:val="24"/>
        </w:rPr>
        <w:t>, я конечно считаю, что один в поле не воин!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вместе все намного круче!</w:t>
      </w:r>
    </w:p>
    <w:p w14:paraId="5F0A293A" w14:textId="77777777" w:rsidR="00F24927" w:rsidRDefault="00F2492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A5C789" w14:textId="0F3A472C" w:rsidR="00456094" w:rsidRPr="0002163E" w:rsidRDefault="00DD39C1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  <w:r w:rsidR="00CE179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E179E" w:rsidRPr="00CE179E">
        <w:rPr>
          <w:rFonts w:ascii="Arial" w:eastAsia="Arial" w:hAnsi="Arial" w:cs="Arial"/>
          <w:color w:val="FF0000"/>
          <w:sz w:val="24"/>
          <w:szCs w:val="24"/>
        </w:rPr>
        <w:t>Bearwolf - Один В Поле Воин</w:t>
      </w:r>
      <w:r w:rsidR="00CE179E">
        <w:rPr>
          <w:rFonts w:ascii="Arial" w:eastAsia="Arial" w:hAnsi="Arial" w:cs="Arial"/>
          <w:color w:val="FF0000"/>
          <w:sz w:val="24"/>
          <w:szCs w:val="24"/>
        </w:rPr>
        <w:t xml:space="preserve"> 2,04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5F5A0224" w:rsidR="00725C48" w:rsidRDefault="00995C41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95C41">
        <w:rPr>
          <w:rFonts w:ascii="Arial" w:hAnsi="Arial" w:cs="Arial"/>
          <w:color w:val="4472C4" w:themeColor="accent1"/>
          <w:sz w:val="24"/>
          <w:szCs w:val="24"/>
        </w:rPr>
        <w:t>Вопросы</w:t>
      </w:r>
    </w:p>
    <w:p w14:paraId="009BB986" w14:textId="77777777" w:rsidR="00CE179E" w:rsidRDefault="00CE179E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2E7AF8AE" w14:textId="77777777" w:rsidR="00CE179E" w:rsidRPr="00CE179E" w:rsidRDefault="00CE179E" w:rsidP="00CE179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CE179E">
        <w:rPr>
          <w:rFonts w:ascii="Arial" w:hAnsi="Arial" w:cs="Arial"/>
          <w:color w:val="4472C4" w:themeColor="accent1"/>
          <w:sz w:val="24"/>
          <w:szCs w:val="24"/>
        </w:rPr>
        <w:t>Как проверить качество фурнитуры и механизмов в шкафах и кухнях?</w:t>
      </w:r>
    </w:p>
    <w:p w14:paraId="3EA3032E" w14:textId="77777777" w:rsidR="00CE179E" w:rsidRPr="00CE179E" w:rsidRDefault="00CE179E" w:rsidP="00CE179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CE179E">
        <w:rPr>
          <w:rFonts w:ascii="Arial" w:hAnsi="Arial" w:cs="Arial"/>
          <w:color w:val="4472C4" w:themeColor="accent1"/>
          <w:sz w:val="24"/>
          <w:szCs w:val="24"/>
        </w:rPr>
        <w:t>Как правильно ухаживать за корпусной мебелью, чтобы она дольше сохраняла внешний вид?</w:t>
      </w:r>
    </w:p>
    <w:p w14:paraId="0EBDCFA2" w14:textId="77777777" w:rsidR="00CE179E" w:rsidRPr="00CE179E" w:rsidRDefault="00CE179E" w:rsidP="00CE179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CE179E">
        <w:rPr>
          <w:rFonts w:ascii="Arial" w:hAnsi="Arial" w:cs="Arial"/>
          <w:color w:val="4472C4" w:themeColor="accent1"/>
          <w:sz w:val="24"/>
          <w:szCs w:val="24"/>
        </w:rPr>
        <w:t>Почему у одной и той же на вид мебели может быть такая разница в цене?</w:t>
      </w:r>
    </w:p>
    <w:p w14:paraId="22D33E1D" w14:textId="77777777" w:rsidR="00CE179E" w:rsidRPr="00CE179E" w:rsidRDefault="00CE179E" w:rsidP="00CE179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CE179E">
        <w:rPr>
          <w:rFonts w:ascii="Arial" w:hAnsi="Arial" w:cs="Arial"/>
          <w:color w:val="4472C4" w:themeColor="accent1"/>
          <w:sz w:val="24"/>
          <w:szCs w:val="24"/>
        </w:rPr>
        <w:t>Сколько по времени обычно занимает производство мебели на заказ?</w:t>
      </w:r>
    </w:p>
    <w:p w14:paraId="1D02A439" w14:textId="77777777" w:rsidR="00CE179E" w:rsidRPr="00CE179E" w:rsidRDefault="00CE179E" w:rsidP="00CE179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CE179E">
        <w:rPr>
          <w:rFonts w:ascii="Arial" w:hAnsi="Arial" w:cs="Arial"/>
          <w:color w:val="4472C4" w:themeColor="accent1"/>
          <w:sz w:val="24"/>
          <w:szCs w:val="24"/>
        </w:rPr>
        <w:t>Есть ли возможность увидеть примеры готовых работ перед заказом?</w:t>
      </w:r>
    </w:p>
    <w:p w14:paraId="2EB8EBA9" w14:textId="77777777" w:rsidR="00CE179E" w:rsidRPr="00CE179E" w:rsidRDefault="00CE179E" w:rsidP="00CE179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CE179E">
        <w:rPr>
          <w:rFonts w:ascii="Arial" w:hAnsi="Arial" w:cs="Arial"/>
          <w:color w:val="4472C4" w:themeColor="accent1"/>
          <w:sz w:val="24"/>
          <w:szCs w:val="24"/>
        </w:rPr>
        <w:lastRenderedPageBreak/>
        <w:t>Как выбрать правильный цвет мебели, чтобы он сочетался с интерьером?</w:t>
      </w:r>
    </w:p>
    <w:p w14:paraId="07358EEF" w14:textId="77777777" w:rsidR="00CE179E" w:rsidRPr="00CE179E" w:rsidRDefault="00CE179E" w:rsidP="00CE179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CE179E">
        <w:rPr>
          <w:rFonts w:ascii="Arial" w:hAnsi="Arial" w:cs="Arial"/>
          <w:color w:val="4472C4" w:themeColor="accent1"/>
          <w:sz w:val="24"/>
          <w:szCs w:val="24"/>
        </w:rPr>
        <w:t>Можно ли заказать мебель с установкой, или лучше искать монтажников отдельно?</w:t>
      </w:r>
    </w:p>
    <w:p w14:paraId="4B3D07F2" w14:textId="2CB926D1" w:rsidR="00CE179E" w:rsidRDefault="00CE179E" w:rsidP="00CE179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CE179E">
        <w:rPr>
          <w:rFonts w:ascii="Arial" w:hAnsi="Arial" w:cs="Arial"/>
          <w:color w:val="4472C4" w:themeColor="accent1"/>
          <w:sz w:val="24"/>
          <w:szCs w:val="24"/>
        </w:rPr>
        <w:t>Какие ошибки чаще всего совершают люди при заказе корпусной мебели?</w:t>
      </w:r>
    </w:p>
    <w:p w14:paraId="70EF8DEE" w14:textId="77777777" w:rsidR="00995C41" w:rsidRDefault="00995C4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3DD26EFF" w14:textId="77777777" w:rsidR="00085AB7" w:rsidRPr="00F24927" w:rsidRDefault="00CE2DA2" w:rsidP="00085AB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621AEB">
        <w:rPr>
          <w:rFonts w:ascii="Arial" w:eastAsia="Arial" w:hAnsi="Arial" w:cs="Arial"/>
          <w:color w:val="FF0000"/>
        </w:rPr>
        <w:t xml:space="preserve">И </w:t>
      </w:r>
      <w:r w:rsidR="00621AEB" w:rsidRPr="00621AEB">
        <w:rPr>
          <w:rFonts w:ascii="Arial" w:eastAsia="Arial" w:hAnsi="Arial" w:cs="Arial"/>
          <w:color w:val="FF0000"/>
        </w:rPr>
        <w:t xml:space="preserve">в гостях у меня </w:t>
      </w:r>
      <w:r w:rsidR="00085AB7" w:rsidRPr="00F24927">
        <w:rPr>
          <w:rFonts w:ascii="Arial" w:hAnsi="Arial" w:cs="Arial"/>
          <w:color w:val="FF0000"/>
        </w:rPr>
        <w:t>Ксения Рахимова Предприниматель и основатель производства корпусной мебели Skill mebel</w:t>
      </w:r>
    </w:p>
    <w:p w14:paraId="27C9839A" w14:textId="4CF8F53E" w:rsidR="00601698" w:rsidRPr="00601698" w:rsidRDefault="00601698" w:rsidP="00601698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2EA6272" w14:textId="16F80D3C" w:rsidR="00085AB7" w:rsidRDefault="00601698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Давай теперь в продолжении темы поговорим про </w:t>
      </w:r>
      <w:r w:rsidR="00381A01">
        <w:rPr>
          <w:rFonts w:ascii="Arial" w:eastAsia="Arial" w:hAnsi="Arial" w:cs="Arial"/>
          <w:color w:val="252525"/>
          <w:sz w:val="24"/>
          <w:szCs w:val="24"/>
        </w:rPr>
        <w:t>партнёрство</w:t>
      </w:r>
      <w:r w:rsidR="00085AB7">
        <w:rPr>
          <w:rFonts w:ascii="Arial" w:eastAsia="Arial" w:hAnsi="Arial" w:cs="Arial"/>
          <w:color w:val="252525"/>
          <w:sz w:val="24"/>
          <w:szCs w:val="24"/>
        </w:rPr>
        <w:t xml:space="preserve">, когда вот уже сработался дизайнер и поставщик. А </w:t>
      </w:r>
      <w:r w:rsidR="00381A01">
        <w:rPr>
          <w:rFonts w:ascii="Arial" w:eastAsia="Arial" w:hAnsi="Arial" w:cs="Arial"/>
          <w:color w:val="252525"/>
          <w:sz w:val="24"/>
          <w:szCs w:val="24"/>
        </w:rPr>
        <w:t>дальше,</w:t>
      </w:r>
      <w:r w:rsidR="00085AB7">
        <w:rPr>
          <w:rFonts w:ascii="Arial" w:eastAsia="Arial" w:hAnsi="Arial" w:cs="Arial"/>
          <w:color w:val="252525"/>
          <w:sz w:val="24"/>
          <w:szCs w:val="24"/>
        </w:rPr>
        <w:t xml:space="preserve"> что, </w:t>
      </w:r>
    </w:p>
    <w:p w14:paraId="73F78C27" w14:textId="77777777" w:rsidR="00085AB7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0EA39A2" w14:textId="0782D224" w:rsidR="003956FA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Как еще можно </w:t>
      </w:r>
      <w:r w:rsidR="00381A01">
        <w:rPr>
          <w:rFonts w:ascii="Arial" w:eastAsia="Arial" w:hAnsi="Arial" w:cs="Arial"/>
          <w:color w:val="252525"/>
          <w:sz w:val="24"/>
          <w:szCs w:val="24"/>
        </w:rPr>
        <w:t>взаимодействовать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вместе и усиливать другу друга?</w:t>
      </w:r>
    </w:p>
    <w:p w14:paraId="7191416B" w14:textId="72C06F86" w:rsidR="00085AB7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Совместные </w:t>
      </w:r>
      <w:r w:rsidR="00085AB7">
        <w:rPr>
          <w:rFonts w:ascii="Arial" w:eastAsia="Arial" w:hAnsi="Arial" w:cs="Arial"/>
          <w:color w:val="252525"/>
          <w:sz w:val="24"/>
          <w:szCs w:val="24"/>
        </w:rPr>
        <w:t>Выставки, мероприятия</w:t>
      </w:r>
      <w:r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2FB16091" w14:textId="77777777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A2C72E9" w14:textId="6AAF650D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Вы проводите </w:t>
      </w:r>
      <w:r w:rsidR="00381A01">
        <w:rPr>
          <w:rFonts w:ascii="Arial" w:eastAsia="Arial" w:hAnsi="Arial" w:cs="Arial"/>
          <w:color w:val="252525"/>
          <w:sz w:val="24"/>
          <w:szCs w:val="24"/>
        </w:rPr>
        <w:t>совместные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мероприятия, </w:t>
      </w:r>
      <w:r w:rsidR="00381A01">
        <w:rPr>
          <w:rFonts w:ascii="Arial" w:eastAsia="Arial" w:hAnsi="Arial" w:cs="Arial"/>
          <w:color w:val="252525"/>
          <w:sz w:val="24"/>
          <w:szCs w:val="24"/>
        </w:rPr>
        <w:t>бизнес-завтраки там</w:t>
      </w:r>
      <w:r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754FFAC4" w14:textId="77777777" w:rsidR="00085AB7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CFC3E6C" w14:textId="577B2784" w:rsidR="00085AB7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85AB7">
        <w:rPr>
          <w:rFonts w:ascii="Arial" w:eastAsia="Arial" w:hAnsi="Arial" w:cs="Arial"/>
          <w:color w:val="252525"/>
          <w:sz w:val="24"/>
          <w:szCs w:val="24"/>
        </w:rPr>
        <w:t>Какие плюсы даёт участие в выставках и как правильно выстраивать там партнёрские отношения?</w:t>
      </w:r>
      <w:r w:rsidR="00FE385F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5C4ECE2C" w14:textId="6B676299" w:rsidR="00FE385F" w:rsidRDefault="00FE385F" w:rsidP="00085AB7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  <w:u w:val="single"/>
        </w:rPr>
      </w:pPr>
      <w:r w:rsidRPr="00FE385F"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Мне это очень актуально сейчас, ищу </w:t>
      </w:r>
      <w:r w:rsidR="00381A01" w:rsidRPr="00FE385F">
        <w:rPr>
          <w:rFonts w:ascii="Arial" w:eastAsia="Arial" w:hAnsi="Arial" w:cs="Arial"/>
          <w:color w:val="FF0000"/>
          <w:sz w:val="24"/>
          <w:szCs w:val="24"/>
          <w:u w:val="single"/>
        </w:rPr>
        <w:t>партнёров</w:t>
      </w:r>
      <w:r w:rsidRPr="00FE385F"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для выставки, минут рекламы.</w:t>
      </w:r>
    </w:p>
    <w:p w14:paraId="043A0479" w14:textId="77777777" w:rsidR="00FE385F" w:rsidRDefault="00FE385F" w:rsidP="00085AB7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  <w:u w:val="single"/>
        </w:rPr>
      </w:pPr>
    </w:p>
    <w:p w14:paraId="290E946A" w14:textId="7556DDE6" w:rsidR="00FE385F" w:rsidRDefault="00FE385F" w:rsidP="00085AB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E385F">
        <w:rPr>
          <w:rFonts w:ascii="Arial" w:eastAsia="Arial" w:hAnsi="Arial" w:cs="Arial"/>
          <w:sz w:val="24"/>
          <w:szCs w:val="24"/>
        </w:rPr>
        <w:t>Зачем вообще участвовать в выставках?</w:t>
      </w:r>
    </w:p>
    <w:p w14:paraId="1FF54B6D" w14:textId="777E1AB1" w:rsidR="00FE385F" w:rsidRPr="00FE385F" w:rsidRDefault="00FE385F" w:rsidP="00085AB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Лучше с дизайнером на стенде или одному?</w:t>
      </w:r>
    </w:p>
    <w:p w14:paraId="6DB1B45E" w14:textId="77777777" w:rsidR="00085AB7" w:rsidRPr="00085AB7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53F907D" w14:textId="04E75EA9" w:rsidR="00085AB7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Вы одна из немногих компаний, </w:t>
      </w:r>
      <w:r w:rsidR="00FE385F">
        <w:rPr>
          <w:rFonts w:ascii="Arial" w:eastAsia="Arial" w:hAnsi="Arial" w:cs="Arial"/>
          <w:color w:val="252525"/>
          <w:sz w:val="24"/>
          <w:szCs w:val="24"/>
        </w:rPr>
        <w:t xml:space="preserve">которую я знаю,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которая выходит на публичные выступления. Ведет подкасты, записывает много роликов. Помогает ли это вам в бизнесе? </w:t>
      </w:r>
    </w:p>
    <w:p w14:paraId="65CF5C0E" w14:textId="77777777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D9C5C7C" w14:textId="6875CA78" w:rsidR="00085AB7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85AB7">
        <w:rPr>
          <w:rFonts w:ascii="Arial" w:eastAsia="Arial" w:hAnsi="Arial" w:cs="Arial"/>
          <w:color w:val="252525"/>
          <w:sz w:val="24"/>
          <w:szCs w:val="24"/>
        </w:rPr>
        <w:t>Как правильно презентовать себя и свою компанию на публичных мероприятиях</w:t>
      </w:r>
      <w:r w:rsidR="00366679">
        <w:rPr>
          <w:rFonts w:ascii="Arial" w:eastAsia="Arial" w:hAnsi="Arial" w:cs="Arial"/>
          <w:color w:val="252525"/>
          <w:sz w:val="24"/>
          <w:szCs w:val="24"/>
        </w:rPr>
        <w:t>, выступлениях</w:t>
      </w:r>
      <w:r w:rsidRPr="00085AB7"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6664B60A" w14:textId="77777777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C2135EE" w14:textId="279036F7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FE385F">
        <w:rPr>
          <w:rFonts w:ascii="Arial" w:eastAsia="Arial" w:hAnsi="Arial" w:cs="Arial"/>
          <w:color w:val="252525"/>
          <w:sz w:val="24"/>
          <w:szCs w:val="24"/>
        </w:rPr>
        <w:t>Какие форматы партнёрского продвижения наиболее эффективны?</w:t>
      </w:r>
    </w:p>
    <w:p w14:paraId="242C211B" w14:textId="77777777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B63D653" w14:textId="605B45B4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FE385F">
        <w:rPr>
          <w:rFonts w:ascii="Arial" w:eastAsia="Arial" w:hAnsi="Arial" w:cs="Arial"/>
          <w:color w:val="252525"/>
          <w:sz w:val="24"/>
          <w:szCs w:val="24"/>
        </w:rPr>
        <w:t>Стоит ли поставщику мебели выходить на рынок с личным брендом?</w:t>
      </w:r>
    </w:p>
    <w:p w14:paraId="4BA0CB21" w14:textId="77777777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765218" w14:textId="7A9F437B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FE385F">
        <w:rPr>
          <w:rFonts w:ascii="Arial" w:eastAsia="Arial" w:hAnsi="Arial" w:cs="Arial"/>
          <w:color w:val="252525"/>
          <w:sz w:val="24"/>
          <w:szCs w:val="24"/>
        </w:rPr>
        <w:t>Какие ошибки часто совершают компании в партнёрском продвижении?</w:t>
      </w:r>
    </w:p>
    <w:p w14:paraId="522F6E39" w14:textId="77777777" w:rsidR="00085AB7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FC77547" w14:textId="3C85B19A" w:rsidR="00085AB7" w:rsidRPr="00CE179E" w:rsidRDefault="00CE179E" w:rsidP="00085AB7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E179E">
        <w:rPr>
          <w:rFonts w:ascii="Arial" w:eastAsia="Arial" w:hAnsi="Arial" w:cs="Arial"/>
          <w:color w:val="FF0000"/>
          <w:sz w:val="24"/>
          <w:szCs w:val="24"/>
        </w:rPr>
        <w:t xml:space="preserve">Отлично, обсудили мы совместные мероприятия, выставки и публичность и уходим на музыкальную паузу и песня </w:t>
      </w:r>
      <w:r w:rsidRPr="00CE179E">
        <w:rPr>
          <w:rFonts w:ascii="Arial" w:eastAsia="Arial" w:hAnsi="Arial" w:cs="Arial"/>
          <w:color w:val="FF0000"/>
          <w:sz w:val="24"/>
          <w:szCs w:val="24"/>
          <w:u w:val="single"/>
        </w:rPr>
        <w:t>Я звезда</w:t>
      </w:r>
      <w:r w:rsidRPr="00CE179E">
        <w:rPr>
          <w:rFonts w:ascii="Arial" w:eastAsia="Arial" w:hAnsi="Arial" w:cs="Arial"/>
          <w:color w:val="FF0000"/>
          <w:sz w:val="24"/>
          <w:szCs w:val="24"/>
        </w:rPr>
        <w:t>, как тяжело быть звездой!</w:t>
      </w:r>
    </w:p>
    <w:p w14:paraId="433E753A" w14:textId="77777777" w:rsidR="00CE179E" w:rsidRPr="00601698" w:rsidRDefault="00CE179E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49814FC" w14:textId="739EF5F2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CE179E">
        <w:rPr>
          <w:rFonts w:ascii="Arial" w:hAnsi="Arial" w:cs="Arial"/>
          <w:b/>
          <w:bCs/>
          <w:color w:val="FF0000"/>
          <w:sz w:val="24"/>
          <w:szCs w:val="24"/>
        </w:rPr>
        <w:t>3,22</w:t>
      </w:r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55096B7" w14:textId="5E79DA2A" w:rsidR="00725C48" w:rsidRDefault="00DD39C1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Вопросы в</w:t>
      </w:r>
      <w:r w:rsidR="008D1206"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2BF72013" w14:textId="77777777" w:rsidR="00CE179E" w:rsidRDefault="00CE179E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DF4C7E9" w14:textId="77777777" w:rsidR="00CE179E" w:rsidRPr="00CE179E" w:rsidRDefault="00CE179E" w:rsidP="00CE179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CE179E">
        <w:rPr>
          <w:rFonts w:ascii="Arial" w:hAnsi="Arial" w:cs="Arial"/>
          <w:color w:val="0070C0"/>
          <w:sz w:val="24"/>
          <w:szCs w:val="24"/>
        </w:rPr>
        <w:t>Есть ли у вас скидки или бонусные программы для дизайнеров?</w:t>
      </w:r>
    </w:p>
    <w:p w14:paraId="22A5FAA8" w14:textId="77777777" w:rsidR="00CE179E" w:rsidRPr="00CE179E" w:rsidRDefault="00CE179E" w:rsidP="00CE179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CE179E">
        <w:rPr>
          <w:rFonts w:ascii="Arial" w:hAnsi="Arial" w:cs="Arial"/>
          <w:color w:val="0070C0"/>
          <w:sz w:val="24"/>
          <w:szCs w:val="24"/>
        </w:rPr>
        <w:t>Какие сложности чаще всего возникают в процессе сотрудничества с дизайнерами?</w:t>
      </w:r>
    </w:p>
    <w:p w14:paraId="548DBDAC" w14:textId="77777777" w:rsidR="00CE179E" w:rsidRPr="00CE179E" w:rsidRDefault="00CE179E" w:rsidP="00CE179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CE179E">
        <w:rPr>
          <w:rFonts w:ascii="Arial" w:hAnsi="Arial" w:cs="Arial"/>
          <w:color w:val="0070C0"/>
          <w:sz w:val="24"/>
          <w:szCs w:val="24"/>
        </w:rPr>
        <w:t>Можете ли вы дорабатывать мебельные конструкции под нестандартные проекты?</w:t>
      </w:r>
    </w:p>
    <w:p w14:paraId="5CB243A1" w14:textId="77777777" w:rsidR="00CE179E" w:rsidRPr="00CE179E" w:rsidRDefault="00CE179E" w:rsidP="00CE179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CE179E">
        <w:rPr>
          <w:rFonts w:ascii="Arial" w:hAnsi="Arial" w:cs="Arial"/>
          <w:color w:val="0070C0"/>
          <w:sz w:val="24"/>
          <w:szCs w:val="24"/>
        </w:rPr>
        <w:t>Как решаются вопросы гарантии на мебель, особенно в случае дизайнерских заказов?</w:t>
      </w:r>
    </w:p>
    <w:p w14:paraId="3DD950A7" w14:textId="77777777" w:rsidR="00CE179E" w:rsidRPr="00CE179E" w:rsidRDefault="00CE179E" w:rsidP="00CE179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CE179E">
        <w:rPr>
          <w:rFonts w:ascii="Arial" w:hAnsi="Arial" w:cs="Arial"/>
          <w:color w:val="0070C0"/>
          <w:sz w:val="24"/>
          <w:szCs w:val="24"/>
        </w:rPr>
        <w:t>Как происходит согласование технических решений между вами и дизайнером?</w:t>
      </w:r>
    </w:p>
    <w:p w14:paraId="18144130" w14:textId="54F7F65A" w:rsidR="00CE179E" w:rsidRDefault="00CE179E" w:rsidP="00CE179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CE179E">
        <w:rPr>
          <w:rFonts w:ascii="Arial" w:hAnsi="Arial" w:cs="Arial"/>
          <w:color w:val="0070C0"/>
          <w:sz w:val="24"/>
          <w:szCs w:val="24"/>
        </w:rPr>
        <w:lastRenderedPageBreak/>
        <w:t>Насколько гибкий у вас ассортимент — можно ли подбирать материалы и цвета индивидуально?</w:t>
      </w:r>
    </w:p>
    <w:p w14:paraId="6B2572A2" w14:textId="77777777" w:rsidR="003956FA" w:rsidRP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092B6944" w14:textId="4FD0E703" w:rsidR="003F6C57" w:rsidRPr="003F232B" w:rsidRDefault="003F6C57" w:rsidP="00CE179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700CC794" w14:textId="2C109837" w:rsidR="00FE385F" w:rsidRPr="00F24927" w:rsidRDefault="00CE2DA2" w:rsidP="00FE385F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А мы продолжаем разговор с моим гостем </w:t>
      </w:r>
      <w:r w:rsidR="00381A01" w:rsidRPr="00F24927">
        <w:rPr>
          <w:rFonts w:ascii="Arial" w:hAnsi="Arial" w:cs="Arial"/>
          <w:color w:val="FF0000"/>
        </w:rPr>
        <w:t>Ксени</w:t>
      </w:r>
      <w:r w:rsidR="00381A01">
        <w:rPr>
          <w:rFonts w:ascii="Arial" w:hAnsi="Arial" w:cs="Arial"/>
          <w:color w:val="FF0000"/>
        </w:rPr>
        <w:t xml:space="preserve">ей </w:t>
      </w:r>
      <w:r w:rsidR="00381A01" w:rsidRPr="00F24927">
        <w:rPr>
          <w:rFonts w:ascii="Arial" w:hAnsi="Arial" w:cs="Arial"/>
          <w:color w:val="FF0000"/>
        </w:rPr>
        <w:t>Рахимовой</w:t>
      </w:r>
      <w:r w:rsidR="00FE385F" w:rsidRPr="00F24927">
        <w:rPr>
          <w:rFonts w:ascii="Arial" w:hAnsi="Arial" w:cs="Arial"/>
          <w:color w:val="FF0000"/>
        </w:rPr>
        <w:t xml:space="preserve"> Предпринимател</w:t>
      </w:r>
      <w:r w:rsidR="00FE385F">
        <w:rPr>
          <w:rFonts w:ascii="Arial" w:hAnsi="Arial" w:cs="Arial"/>
          <w:color w:val="FF0000"/>
        </w:rPr>
        <w:t>ем</w:t>
      </w:r>
      <w:r w:rsidR="00FE385F" w:rsidRPr="00F24927">
        <w:rPr>
          <w:rFonts w:ascii="Arial" w:hAnsi="Arial" w:cs="Arial"/>
          <w:color w:val="FF0000"/>
        </w:rPr>
        <w:t xml:space="preserve"> и основател</w:t>
      </w:r>
      <w:r w:rsidR="00FE385F">
        <w:rPr>
          <w:rFonts w:ascii="Arial" w:hAnsi="Arial" w:cs="Arial"/>
          <w:color w:val="FF0000"/>
        </w:rPr>
        <w:t>ем</w:t>
      </w:r>
      <w:r w:rsidR="00FE385F" w:rsidRPr="00F24927">
        <w:rPr>
          <w:rFonts w:ascii="Arial" w:hAnsi="Arial" w:cs="Arial"/>
          <w:color w:val="FF0000"/>
        </w:rPr>
        <w:t xml:space="preserve"> производства корпусной мебели Skill mebel</w:t>
      </w:r>
    </w:p>
    <w:p w14:paraId="09FC1E1D" w14:textId="35517B4B" w:rsidR="003956FA" w:rsidRPr="001321DF" w:rsidRDefault="003956FA" w:rsidP="003956FA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FB0EFA9" w14:textId="281BF1B7" w:rsidR="00725C48" w:rsidRPr="0002163E" w:rsidRDefault="00725C4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0226DEB" w14:textId="2E21DC79" w:rsidR="00566BC7" w:rsidRDefault="00CE2DA2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поговорили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 xml:space="preserve">о </w:t>
      </w:r>
      <w:r w:rsidR="00FE385F">
        <w:rPr>
          <w:rFonts w:ascii="Arial" w:eastAsia="Arial" w:hAnsi="Arial" w:cs="Arial"/>
          <w:color w:val="252525"/>
          <w:sz w:val="24"/>
          <w:szCs w:val="24"/>
        </w:rPr>
        <w:t xml:space="preserve">что за компания </w:t>
      </w:r>
      <w:r w:rsidR="00FE385F" w:rsidRPr="00F24927">
        <w:rPr>
          <w:rFonts w:ascii="Arial" w:hAnsi="Arial" w:cs="Arial"/>
          <w:color w:val="FF0000"/>
        </w:rPr>
        <w:t>Skill mebel</w:t>
      </w:r>
      <w:r w:rsidR="00FE385F">
        <w:rPr>
          <w:rFonts w:ascii="Arial" w:hAnsi="Arial" w:cs="Arial"/>
          <w:color w:val="FF0000"/>
        </w:rPr>
        <w:t xml:space="preserve">, чем она занимается, что производит, </w:t>
      </w:r>
      <w:r w:rsidR="00381A01">
        <w:rPr>
          <w:rFonts w:ascii="Arial" w:hAnsi="Arial" w:cs="Arial"/>
          <w:color w:val="FF0000"/>
        </w:rPr>
        <w:t>поговори</w:t>
      </w:r>
      <w:r w:rsidR="00FE385F">
        <w:rPr>
          <w:rFonts w:ascii="Arial" w:hAnsi="Arial" w:cs="Arial"/>
          <w:color w:val="FF0000"/>
        </w:rPr>
        <w:t xml:space="preserve"> про </w:t>
      </w:r>
      <w:r w:rsidR="00381A01">
        <w:rPr>
          <w:rFonts w:ascii="Arial" w:hAnsi="Arial" w:cs="Arial"/>
          <w:color w:val="FF0000"/>
        </w:rPr>
        <w:t>то,</w:t>
      </w:r>
      <w:r w:rsidR="00FE385F">
        <w:rPr>
          <w:rFonts w:ascii="Arial" w:hAnsi="Arial" w:cs="Arial"/>
          <w:color w:val="FF0000"/>
        </w:rPr>
        <w:t xml:space="preserve"> как выбрать правильно мебельную компанию, про </w:t>
      </w:r>
      <w:r w:rsidR="00381A01">
        <w:rPr>
          <w:rFonts w:ascii="Arial" w:hAnsi="Arial" w:cs="Arial"/>
          <w:color w:val="FF0000"/>
        </w:rPr>
        <w:t>взаимосвязь</w:t>
      </w:r>
      <w:r w:rsidR="00FE385F">
        <w:rPr>
          <w:rFonts w:ascii="Arial" w:hAnsi="Arial" w:cs="Arial"/>
          <w:color w:val="FF0000"/>
        </w:rPr>
        <w:t xml:space="preserve"> дизайнер*мебельщик заказчик, про </w:t>
      </w:r>
      <w:r w:rsidR="00381A01">
        <w:rPr>
          <w:rFonts w:ascii="Arial" w:hAnsi="Arial" w:cs="Arial"/>
          <w:color w:val="FF0000"/>
        </w:rPr>
        <w:t>партнёрство</w:t>
      </w:r>
      <w:r w:rsidR="00FE385F">
        <w:rPr>
          <w:rFonts w:ascii="Arial" w:hAnsi="Arial" w:cs="Arial"/>
          <w:color w:val="FF0000"/>
        </w:rPr>
        <w:t>, публичные выступления и почему нужно участвовать на крупных выставках.</w:t>
      </w:r>
    </w:p>
    <w:p w14:paraId="7195E109" w14:textId="1DE6FB46" w:rsidR="003956FA" w:rsidRDefault="003956FA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5B776C" w14:textId="0985D6B1" w:rsidR="00B21EC0" w:rsidRDefault="003956FA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Продолжаем</w:t>
      </w:r>
      <w:r w:rsidR="00FE385F">
        <w:rPr>
          <w:rFonts w:ascii="Arial" w:eastAsia="Arial" w:hAnsi="Arial" w:cs="Arial"/>
          <w:color w:val="252525"/>
          <w:sz w:val="24"/>
          <w:szCs w:val="24"/>
        </w:rPr>
        <w:t xml:space="preserve">. И теперь вот о чем, мы </w:t>
      </w:r>
      <w:r w:rsidR="00381A01">
        <w:rPr>
          <w:rFonts w:ascii="Arial" w:eastAsia="Arial" w:hAnsi="Arial" w:cs="Arial"/>
          <w:color w:val="252525"/>
          <w:sz w:val="24"/>
          <w:szCs w:val="24"/>
        </w:rPr>
        <w:t>поговорили</w:t>
      </w:r>
      <w:r w:rsidR="00FE385F">
        <w:rPr>
          <w:rFonts w:ascii="Arial" w:eastAsia="Arial" w:hAnsi="Arial" w:cs="Arial"/>
          <w:color w:val="252525"/>
          <w:sz w:val="24"/>
          <w:szCs w:val="24"/>
        </w:rPr>
        <w:t xml:space="preserve"> как круто участвовать вместе и как все радостно и весело. Но </w:t>
      </w:r>
      <w:r w:rsidR="00AA68AB">
        <w:rPr>
          <w:rFonts w:ascii="Arial" w:eastAsia="Arial" w:hAnsi="Arial" w:cs="Arial"/>
          <w:color w:val="252525"/>
          <w:sz w:val="24"/>
          <w:szCs w:val="24"/>
        </w:rPr>
        <w:t>и и на луне есть темные пятна.</w:t>
      </w:r>
    </w:p>
    <w:p w14:paraId="1F744486" w14:textId="77777777" w:rsidR="00AA68AB" w:rsidRDefault="00AA68AB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992E65" w14:textId="04474379" w:rsidR="00AA68AB" w:rsidRDefault="00AA68AB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Бывают ли у вас конфликты с дизайнерами?</w:t>
      </w:r>
    </w:p>
    <w:p w14:paraId="7DA73803" w14:textId="77777777" w:rsidR="00AA68AB" w:rsidRDefault="00AA68AB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A0BC67B" w14:textId="61C01958" w:rsidR="00AA68AB" w:rsidRDefault="00AA68AB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A68AB">
        <w:rPr>
          <w:rFonts w:ascii="Arial" w:eastAsia="Arial" w:hAnsi="Arial" w:cs="Arial"/>
          <w:color w:val="252525"/>
          <w:sz w:val="24"/>
          <w:szCs w:val="24"/>
        </w:rPr>
        <w:t>Какие основные причины конфликтов между поставщиками и дизайнерами?</w:t>
      </w:r>
    </w:p>
    <w:p w14:paraId="50AA6545" w14:textId="77777777" w:rsidR="00AA68AB" w:rsidRDefault="00AA68AB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3FED175" w14:textId="0E95F9AD" w:rsidR="00AA68AB" w:rsidRDefault="00AA68AB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A68AB">
        <w:rPr>
          <w:rFonts w:ascii="Arial" w:eastAsia="Arial" w:hAnsi="Arial" w:cs="Arial"/>
          <w:color w:val="252525"/>
          <w:sz w:val="24"/>
          <w:szCs w:val="24"/>
        </w:rPr>
        <w:t>Какие методы позволяют урегулировать конфликты на ранней стадии?</w:t>
      </w:r>
    </w:p>
    <w:p w14:paraId="2A7EFFE8" w14:textId="77777777" w:rsidR="00AA68AB" w:rsidRDefault="00AA68AB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44D5558" w14:textId="77777777" w:rsidR="00AA68AB" w:rsidRDefault="00AA68AB" w:rsidP="00AA68A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A68AB">
        <w:rPr>
          <w:rFonts w:ascii="Arial" w:eastAsia="Arial" w:hAnsi="Arial" w:cs="Arial"/>
          <w:color w:val="252525"/>
          <w:sz w:val="24"/>
          <w:szCs w:val="24"/>
        </w:rPr>
        <w:t>Как выстроить грамотную систему коммуникации, чтобы избежать недопонимания?</w:t>
      </w:r>
    </w:p>
    <w:p w14:paraId="77CA1372" w14:textId="77777777" w:rsidR="00AA68AB" w:rsidRPr="00AA68AB" w:rsidRDefault="00AA68AB" w:rsidP="00AA68A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DB414F7" w14:textId="35CFE351" w:rsidR="00AA68AB" w:rsidRDefault="00AA68AB" w:rsidP="00AA68A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A68AB">
        <w:rPr>
          <w:rFonts w:ascii="Arial" w:eastAsia="Arial" w:hAnsi="Arial" w:cs="Arial"/>
          <w:color w:val="252525"/>
          <w:sz w:val="24"/>
          <w:szCs w:val="24"/>
        </w:rPr>
        <w:t>Что делать, если партнёр нарушает договорённости?</w:t>
      </w:r>
    </w:p>
    <w:p w14:paraId="557B9B2E" w14:textId="77777777" w:rsidR="00AA68AB" w:rsidRDefault="00AA68AB" w:rsidP="00AA68A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CF2B6F" w14:textId="43A5BBBA" w:rsidR="00AA68AB" w:rsidRDefault="00AA68AB" w:rsidP="00AA68A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A68AB">
        <w:rPr>
          <w:rFonts w:ascii="Arial" w:eastAsia="Arial" w:hAnsi="Arial" w:cs="Arial"/>
          <w:color w:val="252525"/>
          <w:sz w:val="24"/>
          <w:szCs w:val="24"/>
        </w:rPr>
        <w:t>Как избежать разногласий при совместной реализации крупных проектов?</w:t>
      </w:r>
    </w:p>
    <w:p w14:paraId="491840CC" w14:textId="77777777" w:rsidR="00AA68AB" w:rsidRDefault="00AA68AB" w:rsidP="00AA68A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4C6EE7D" w14:textId="3D4F8656" w:rsidR="009400B8" w:rsidRDefault="00CE179E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E179E">
        <w:rPr>
          <w:rFonts w:ascii="Arial" w:eastAsia="Arial" w:hAnsi="Arial" w:cs="Arial"/>
          <w:color w:val="FF0000"/>
          <w:sz w:val="24"/>
          <w:szCs w:val="24"/>
        </w:rPr>
        <w:t xml:space="preserve">хорошо, а у нас музыкальная пауза р песня про луну, но не про тёмные пятна, а про </w:t>
      </w:r>
      <w:r w:rsidR="00381A01" w:rsidRPr="00CE179E">
        <w:rPr>
          <w:rFonts w:ascii="Arial" w:eastAsia="Arial" w:hAnsi="Arial" w:cs="Arial"/>
          <w:color w:val="FF0000"/>
          <w:sz w:val="24"/>
          <w:szCs w:val="24"/>
        </w:rPr>
        <w:t>серебряную</w:t>
      </w:r>
      <w:r w:rsidRPr="00CE179E">
        <w:rPr>
          <w:rFonts w:ascii="Arial" w:eastAsia="Arial" w:hAnsi="Arial" w:cs="Arial"/>
          <w:color w:val="FF0000"/>
          <w:sz w:val="24"/>
          <w:szCs w:val="24"/>
        </w:rPr>
        <w:t xml:space="preserve"> лунную дорожку, поехали))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CE179E">
        <w:rPr>
          <w:rFonts w:ascii="Arial" w:eastAsia="Arial" w:hAnsi="Arial" w:cs="Arial"/>
          <w:color w:val="FF0000"/>
          <w:sz w:val="24"/>
          <w:szCs w:val="24"/>
          <w:u w:val="single"/>
        </w:rPr>
        <w:t>Юрий Антонов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577B8A01" w14:textId="77777777" w:rsidR="00827186" w:rsidRPr="0002163E" w:rsidRDefault="00827186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6AD5F29D" w:rsidR="006D2029" w:rsidRPr="001321DF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E179E">
        <w:rPr>
          <w:rFonts w:ascii="Arial" w:eastAsia="Arial" w:hAnsi="Arial" w:cs="Arial"/>
          <w:b/>
          <w:bCs/>
          <w:color w:val="FF0000"/>
          <w:sz w:val="24"/>
          <w:szCs w:val="24"/>
        </w:rPr>
        <w:t>5,08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482EACDC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  <w:r w:rsidR="00504EF3">
        <w:rPr>
          <w:rFonts w:ascii="Arial" w:eastAsia="Arial" w:hAnsi="Arial" w:cs="Arial"/>
          <w:color w:val="1447FF"/>
          <w:sz w:val="24"/>
          <w:szCs w:val="24"/>
        </w:rPr>
        <w:t>из ВК</w:t>
      </w:r>
    </w:p>
    <w:p w14:paraId="2D82A06B" w14:textId="77777777" w:rsidR="00CE179E" w:rsidRDefault="00CE179E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7A1035F" w14:textId="7D69B529" w:rsidR="00CE179E" w:rsidRPr="00CE179E" w:rsidRDefault="00CE179E" w:rsidP="00CE179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К</w:t>
      </w:r>
      <w:r w:rsidRPr="00CE179E">
        <w:rPr>
          <w:rFonts w:ascii="Arial" w:eastAsia="Arial" w:hAnsi="Arial" w:cs="Arial"/>
          <w:color w:val="1447FF"/>
          <w:sz w:val="24"/>
          <w:szCs w:val="24"/>
        </w:rPr>
        <w:t>акие сроки у вас стандартные для производства мебели на заказ?</w:t>
      </w:r>
    </w:p>
    <w:p w14:paraId="470B0676" w14:textId="77777777" w:rsidR="00CE179E" w:rsidRPr="00CE179E" w:rsidRDefault="00CE179E" w:rsidP="00CE179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CE179E">
        <w:rPr>
          <w:rFonts w:ascii="Arial" w:eastAsia="Arial" w:hAnsi="Arial" w:cs="Arial"/>
          <w:color w:val="1447FF"/>
          <w:sz w:val="24"/>
          <w:szCs w:val="24"/>
        </w:rPr>
        <w:t>Что делать, если клиент хочет уникальное решение, а в каталоге такого нет?</w:t>
      </w:r>
    </w:p>
    <w:p w14:paraId="0D03CA7E" w14:textId="77777777" w:rsidR="00CE179E" w:rsidRPr="00CE179E" w:rsidRDefault="00CE179E" w:rsidP="00CE179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CE179E">
        <w:rPr>
          <w:rFonts w:ascii="Arial" w:eastAsia="Arial" w:hAnsi="Arial" w:cs="Arial"/>
          <w:color w:val="1447FF"/>
          <w:sz w:val="24"/>
          <w:szCs w:val="24"/>
        </w:rPr>
        <w:t>Насколько удобно сотрудничать с вами при реализации крупных проектов?</w:t>
      </w:r>
    </w:p>
    <w:p w14:paraId="657BED48" w14:textId="77777777" w:rsidR="00CE179E" w:rsidRPr="00CE179E" w:rsidRDefault="00CE179E" w:rsidP="00CE179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CE179E">
        <w:rPr>
          <w:rFonts w:ascii="Arial" w:eastAsia="Arial" w:hAnsi="Arial" w:cs="Arial"/>
          <w:color w:val="1447FF"/>
          <w:sz w:val="24"/>
          <w:szCs w:val="24"/>
        </w:rPr>
        <w:t>Работаете ли вы только с жилыми интерьерами, или делаете мебель и для коммерческих объектов?</w:t>
      </w:r>
    </w:p>
    <w:p w14:paraId="46C5959D" w14:textId="5E4AD51F" w:rsidR="00CE179E" w:rsidRDefault="00CE179E" w:rsidP="00CE179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CE179E">
        <w:rPr>
          <w:rFonts w:ascii="Arial" w:eastAsia="Arial" w:hAnsi="Arial" w:cs="Arial"/>
          <w:color w:val="1447FF"/>
          <w:sz w:val="24"/>
          <w:szCs w:val="24"/>
        </w:rPr>
        <w:t>Можно ли заказать мебель в разобранном виде, если монтаж будет делать сторонняя команда?</w:t>
      </w:r>
    </w:p>
    <w:p w14:paraId="07272584" w14:textId="77777777" w:rsidR="00CE179E" w:rsidRPr="00CE179E" w:rsidRDefault="00CE179E" w:rsidP="00CE179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CE179E">
        <w:rPr>
          <w:rFonts w:ascii="Arial" w:hAnsi="Arial" w:cs="Arial"/>
          <w:color w:val="4472C4" w:themeColor="accent1"/>
          <w:sz w:val="24"/>
          <w:szCs w:val="24"/>
        </w:rPr>
        <w:t>Что делать, если мебель привезли с браком или она не соответствует заказу?</w:t>
      </w:r>
    </w:p>
    <w:p w14:paraId="6EEA570B" w14:textId="77777777" w:rsidR="003E4DEE" w:rsidRDefault="003E4DEE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AFA9B6C" w14:textId="628AFED1" w:rsidR="003F232B" w:rsidRPr="003F232B" w:rsidRDefault="003F232B" w:rsidP="00CE179E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(7)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1D24B" w14:textId="5A7F1F05" w:rsidR="003F232B" w:rsidRPr="00B21EC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r w:rsidR="00381A01"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истории</w:t>
      </w:r>
    </w:p>
    <w:p w14:paraId="513D4822" w14:textId="068289A9" w:rsidR="003F232B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 факт</w:t>
      </w:r>
    </w:p>
    <w:p w14:paraId="58E7DF80" w14:textId="77777777" w:rsidR="00B21EC0" w:rsidRPr="00B21EC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1F68912F" w14:textId="77777777" w:rsidR="00AA68AB" w:rsidRPr="00F24927" w:rsidRDefault="003F232B" w:rsidP="00AA68AB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lastRenderedPageBreak/>
        <w:t xml:space="preserve">И напоминаю, что наша тема </w:t>
      </w:r>
      <w:r w:rsidR="00AA68AB">
        <w:rPr>
          <w:rFonts w:ascii="Arial" w:eastAsia="Arial" w:hAnsi="Arial" w:cs="Arial"/>
          <w:color w:val="FF0000"/>
        </w:rPr>
        <w:t xml:space="preserve">сегодня </w:t>
      </w:r>
      <w:r w:rsidR="00AA68AB" w:rsidRPr="00054DD8">
        <w:rPr>
          <w:rFonts w:ascii="Arial" w:eastAsia="Arial" w:hAnsi="Arial" w:cs="Arial"/>
          <w:color w:val="FF0000"/>
        </w:rPr>
        <w:t>ПАРТНЕРСТВО МЕЖДУ ПОСТАВЩИКАМИ И ДИЗАЙНЕРАМИ ИНТЕРЬЕРА</w:t>
      </w:r>
      <w:r w:rsidR="00AA68AB">
        <w:rPr>
          <w:rFonts w:ascii="Arial" w:eastAsia="Arial" w:hAnsi="Arial" w:cs="Arial"/>
          <w:color w:val="FF0000"/>
        </w:rPr>
        <w:t xml:space="preserve"> и мой гость </w:t>
      </w:r>
      <w:r w:rsidR="00AA68AB" w:rsidRPr="00F24927">
        <w:rPr>
          <w:rFonts w:ascii="Arial" w:hAnsi="Arial" w:cs="Arial"/>
          <w:color w:val="FF0000"/>
        </w:rPr>
        <w:t>Ксения Рахимова Предприниматель и основатель производства корпусной мебели Skill mebel</w:t>
      </w:r>
    </w:p>
    <w:p w14:paraId="2FE1DA5A" w14:textId="099681BB" w:rsidR="00AA68AB" w:rsidRPr="001321DF" w:rsidRDefault="00AA68AB" w:rsidP="00AA68AB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EAD82F4" w14:textId="7E02F93E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</w:t>
      </w:r>
      <w:r w:rsidR="00381A01" w:rsidRPr="0002163E">
        <w:rPr>
          <w:rFonts w:ascii="Arial" w:hAnsi="Arial" w:cs="Arial"/>
          <w:color w:val="FF0000"/>
          <w:sz w:val="24"/>
          <w:szCs w:val="24"/>
        </w:rPr>
        <w:t>факты.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2EE5EFF1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5F219E5C" w14:textId="77777777" w:rsidR="00AA68AB" w:rsidRDefault="00AA68A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0CCB54D" w14:textId="31272E1E" w:rsidR="00AA68AB" w:rsidRDefault="00AA68A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A68AB">
        <w:rPr>
          <w:rFonts w:ascii="Arial" w:eastAsia="Arial" w:hAnsi="Arial" w:cs="Arial"/>
          <w:color w:val="252525"/>
          <w:sz w:val="24"/>
          <w:szCs w:val="24"/>
        </w:rPr>
        <w:t>Слово «сундук» русский язык позаимствовал из тюркского, а сами «сандыки» на Руси стали встречаться в обиходе после частых визитов татарских воинов. Они не только хранили в сундуках пожитки, но и хоронили павших воинов.</w:t>
      </w:r>
    </w:p>
    <w:p w14:paraId="5ACC13FE" w14:textId="77777777" w:rsidR="00AA68AB" w:rsidRDefault="00AA68A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B8873A" w14:textId="2B869EAC" w:rsidR="00AA68AB" w:rsidRDefault="00AA68A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A68AB">
        <w:rPr>
          <w:rFonts w:ascii="Arial" w:eastAsia="Arial" w:hAnsi="Arial" w:cs="Arial"/>
          <w:color w:val="252525"/>
          <w:sz w:val="24"/>
          <w:szCs w:val="24"/>
        </w:rPr>
        <w:t>истинным шедевром дорожного сундука</w:t>
      </w:r>
      <w:r>
        <w:rPr>
          <w:rFonts w:ascii="Arial" w:eastAsia="Arial" w:hAnsi="Arial" w:cs="Arial"/>
          <w:color w:val="252525"/>
          <w:sz w:val="24"/>
          <w:szCs w:val="24"/>
        </w:rPr>
        <w:t>-</w:t>
      </w:r>
      <w:r w:rsidR="00381A01">
        <w:rPr>
          <w:rFonts w:ascii="Arial" w:eastAsia="Arial" w:hAnsi="Arial" w:cs="Arial"/>
          <w:color w:val="252525"/>
          <w:sz w:val="24"/>
          <w:szCs w:val="24"/>
        </w:rPr>
        <w:t xml:space="preserve">трансформера </w:t>
      </w:r>
      <w:r w:rsidR="00381A01" w:rsidRPr="00AA68AB">
        <w:rPr>
          <w:rFonts w:ascii="Arial" w:eastAsia="Arial" w:hAnsi="Arial" w:cs="Arial"/>
          <w:color w:val="252525"/>
          <w:sz w:val="24"/>
          <w:szCs w:val="24"/>
        </w:rPr>
        <w:t>является</w:t>
      </w:r>
      <w:r w:rsidRPr="00AA68AB">
        <w:rPr>
          <w:rFonts w:ascii="Arial" w:eastAsia="Arial" w:hAnsi="Arial" w:cs="Arial"/>
          <w:color w:val="252525"/>
          <w:sz w:val="24"/>
          <w:szCs w:val="24"/>
        </w:rPr>
        <w:t xml:space="preserve"> тот, что был изготовлен для императора Александра III. В собранном виде — это обычный сундук, но стоило откинуть крышку, и под ней обнаруживалась кровать, а чтобы у царя во время сна не свешивались ноги, справа выдвигалась специальная подставка. Сама же откинутая крышка превращалась в туалетный столик: с зеркалом, раковиной и туалетными принадлежностями. Нашлось в сундуке место для хранения табака, головных уборов, элементов амуниции, аптечки</w:t>
      </w:r>
      <w:r w:rsidR="00F82BD0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Pr="00AA68AB">
        <w:rPr>
          <w:rFonts w:ascii="Arial" w:eastAsia="Arial" w:hAnsi="Arial" w:cs="Arial"/>
          <w:color w:val="252525"/>
          <w:sz w:val="24"/>
          <w:szCs w:val="24"/>
        </w:rPr>
        <w:t>постельных принадлежностей, фонаря, и что особенно удивительно, приспособления для растяжения перчаток. Из сундука также можно было достать мебельный гарнитур — складной стол с конторкой и пару кресел.</w:t>
      </w:r>
    </w:p>
    <w:p w14:paraId="13255523" w14:textId="77777777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772BA17" w14:textId="0FDFAE10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А вы изготавливаете мебель трансформер?</w:t>
      </w:r>
    </w:p>
    <w:p w14:paraId="1D53B373" w14:textId="77777777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7F26EE5" w14:textId="6A14D3A2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Знаете ли вы, </w:t>
      </w:r>
      <w:r w:rsidRPr="00F82BD0">
        <w:rPr>
          <w:rFonts w:ascii="Arial" w:eastAsia="Arial" w:hAnsi="Arial" w:cs="Arial"/>
          <w:color w:val="252525"/>
          <w:sz w:val="24"/>
          <w:szCs w:val="24"/>
        </w:rPr>
        <w:t>что впервые надувную мебель придумали еще в конце 19 века? Инженер Линфорт Руд решил накачивать спальные матрасы в поездах горячим паром. Однако в то время еще не умели изготавливать современные резиновые матрасы. В итоге некачественные изделия прямо во время движения поезда лопались и обжигали спящих пассажиров, из-за чего от этой идеи пришлось отказаться.</w:t>
      </w:r>
    </w:p>
    <w:p w14:paraId="174FE03E" w14:textId="77777777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F0B12B0" w14:textId="50AFA6E3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О шкафе купе ходят разные версии. </w:t>
      </w:r>
      <w:r w:rsidR="00381A01">
        <w:rPr>
          <w:rFonts w:ascii="Arial" w:eastAsia="Arial" w:hAnsi="Arial" w:cs="Arial"/>
          <w:color w:val="252525"/>
          <w:sz w:val="24"/>
          <w:szCs w:val="24"/>
        </w:rPr>
        <w:t>Точно,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как он появился </w:t>
      </w:r>
      <w:r w:rsidR="00381A01">
        <w:rPr>
          <w:rFonts w:ascii="Arial" w:eastAsia="Arial" w:hAnsi="Arial" w:cs="Arial"/>
          <w:color w:val="252525"/>
          <w:sz w:val="24"/>
          <w:szCs w:val="24"/>
        </w:rPr>
        <w:t>никто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не знает.</w:t>
      </w:r>
    </w:p>
    <w:p w14:paraId="289EB127" w14:textId="52A15176" w:rsidR="00366679" w:rsidRDefault="00366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По одной из версий, впервые такой предмет мебели стали использовать заграницей. В Калифорнии, еще в 50-е годы 20 века, вместо привычных ширм применяли двери, двигающиеся на роликах. Первоначально их изготавливали из дерева, позже добавляли элементы зеркала.</w:t>
      </w:r>
      <w:r w:rsidRPr="00366679">
        <w:rPr>
          <w:rFonts w:ascii="Arial" w:eastAsia="Arial" w:hAnsi="Arial" w:cs="Arial"/>
          <w:color w:val="252525"/>
          <w:sz w:val="24"/>
          <w:szCs w:val="24"/>
        </w:rPr>
        <w:br/>
        <w:t xml:space="preserve">Делали это, в первую </w:t>
      </w:r>
      <w:r w:rsidR="00381A01" w:rsidRPr="00366679">
        <w:rPr>
          <w:rFonts w:ascii="Arial" w:eastAsia="Arial" w:hAnsi="Arial" w:cs="Arial"/>
          <w:color w:val="252525"/>
          <w:sz w:val="24"/>
          <w:szCs w:val="24"/>
        </w:rPr>
        <w:t>очередь для того, чтобы</w:t>
      </w:r>
      <w:r w:rsidRPr="00366679">
        <w:rPr>
          <w:rFonts w:ascii="Arial" w:eastAsia="Arial" w:hAnsi="Arial" w:cs="Arial"/>
          <w:color w:val="252525"/>
          <w:sz w:val="24"/>
          <w:szCs w:val="24"/>
        </w:rPr>
        <w:t xml:space="preserve"> освободить как можно больше пространства в комнатах. </w:t>
      </w:r>
    </w:p>
    <w:p w14:paraId="53DE7F1E" w14:textId="77777777" w:rsidR="00366679" w:rsidRDefault="00366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BAB7415" w14:textId="59D80953" w:rsidR="00366679" w:rsidRDefault="00366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Согласно другой теории, создание шкафа-купе – разработка самого Наполеона Бонапарта. Правитель родился в обеспеченной семье, в которой ценили чистоту, порядок. Сам Наполеон не терпел разбросанных по комнате вещей, поэтому приказывал прятать их за ширму, которая впоследствии приобрела вид современного шкафа-купе.</w:t>
      </w:r>
    </w:p>
    <w:p w14:paraId="48AA66EF" w14:textId="77777777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5A1094D" w14:textId="692C4CA9" w:rsidR="00366679" w:rsidRDefault="00366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А вы часто </w:t>
      </w:r>
      <w:r w:rsidR="00381A01">
        <w:rPr>
          <w:rFonts w:ascii="Arial" w:eastAsia="Arial" w:hAnsi="Arial" w:cs="Arial"/>
          <w:color w:val="252525"/>
          <w:sz w:val="24"/>
          <w:szCs w:val="24"/>
        </w:rPr>
        <w:t>изготавливаете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шкафы купе или сейчас уже реже?</w:t>
      </w:r>
    </w:p>
    <w:p w14:paraId="282983B5" w14:textId="2217EB58" w:rsidR="00366679" w:rsidRDefault="00366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Как </w:t>
      </w:r>
      <w:proofErr w:type="spellStart"/>
      <w:r w:rsidR="00381A01">
        <w:rPr>
          <w:rFonts w:ascii="Arial" w:eastAsia="Arial" w:hAnsi="Arial" w:cs="Arial"/>
          <w:color w:val="252525"/>
          <w:sz w:val="24"/>
          <w:szCs w:val="24"/>
        </w:rPr>
        <w:t>самик</w:t>
      </w:r>
      <w:proofErr w:type="spellEnd"/>
      <w:r w:rsidR="00381A01">
        <w:rPr>
          <w:rFonts w:ascii="Arial" w:eastAsia="Arial" w:hAnsi="Arial" w:cs="Arial"/>
          <w:color w:val="252525"/>
          <w:sz w:val="24"/>
          <w:szCs w:val="24"/>
        </w:rPr>
        <w:t xml:space="preserve"> ним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относитесь?</w:t>
      </w:r>
    </w:p>
    <w:p w14:paraId="4632C97E" w14:textId="2568B18E" w:rsidR="00B21EC0" w:rsidRDefault="00B21EC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33D49A" w14:textId="2D34A693" w:rsidR="00725C48" w:rsidRDefault="003D18F2" w:rsidP="00366679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3B04B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и слушаем </w:t>
      </w:r>
      <w:r w:rsidR="00CE179E">
        <w:rPr>
          <w:rFonts w:ascii="Arial" w:eastAsia="Arial" w:hAnsi="Arial" w:cs="Arial"/>
          <w:color w:val="FF0000"/>
          <w:sz w:val="24"/>
          <w:szCs w:val="24"/>
        </w:rPr>
        <w:t xml:space="preserve">песню про </w:t>
      </w:r>
    </w:p>
    <w:p w14:paraId="133DA52A" w14:textId="77777777" w:rsidR="00366679" w:rsidRPr="0002163E" w:rsidRDefault="00366679" w:rsidP="0036667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4B2CD2" w14:textId="3EF606BD" w:rsidR="00725C48" w:rsidRPr="0002163E" w:rsidRDefault="00DD39C1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5 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124EF7AD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3DDD64E2" w14:textId="77777777" w:rsidR="00CE179E" w:rsidRDefault="00CE179E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60D6A529" w14:textId="77777777" w:rsidR="00CE179E" w:rsidRPr="00CE179E" w:rsidRDefault="00CE179E" w:rsidP="00CE179E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CE179E">
        <w:rPr>
          <w:rFonts w:ascii="Arial" w:eastAsia="Arial" w:hAnsi="Arial" w:cs="Arial"/>
          <w:color w:val="1447FF"/>
          <w:sz w:val="24"/>
          <w:szCs w:val="24"/>
        </w:rPr>
        <w:t>Какие самые частые ошибки совершают дизайнеры при заказе корпусной мебели?</w:t>
      </w:r>
    </w:p>
    <w:p w14:paraId="258B0324" w14:textId="77777777" w:rsidR="00CE179E" w:rsidRPr="00CE179E" w:rsidRDefault="00CE179E" w:rsidP="00CE179E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CE179E">
        <w:rPr>
          <w:rFonts w:ascii="Arial" w:eastAsia="Arial" w:hAnsi="Arial" w:cs="Arial"/>
          <w:color w:val="1447FF"/>
          <w:sz w:val="24"/>
          <w:szCs w:val="24"/>
        </w:rPr>
        <w:t>Как выстроена логистика — насколько оперативно доставляется мебель?</w:t>
      </w:r>
    </w:p>
    <w:p w14:paraId="0B14F892" w14:textId="61044F79" w:rsidR="00CE179E" w:rsidRPr="00CE179E" w:rsidRDefault="00CE179E" w:rsidP="00CE179E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CE179E">
        <w:rPr>
          <w:rFonts w:ascii="Arial" w:eastAsia="Arial" w:hAnsi="Arial" w:cs="Arial"/>
          <w:color w:val="1447FF"/>
          <w:sz w:val="24"/>
          <w:szCs w:val="24"/>
        </w:rPr>
        <w:t>Можно ли заранее запросить 3D-модели вашей мебели для интеграции в дизайн-проекты?</w:t>
      </w:r>
    </w:p>
    <w:p w14:paraId="3D01A074" w14:textId="77777777" w:rsidR="003E4DEE" w:rsidRDefault="003E4DEE" w:rsidP="00CE179E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CFFEAB6" w14:textId="77777777" w:rsidR="003E4DEE" w:rsidRDefault="003E4DEE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02756713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2F3F176" w14:textId="77777777" w:rsidR="00366679" w:rsidRPr="00F24927" w:rsidRDefault="00AD38A0" w:rsidP="00366679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>Друзья, вы слушаете радио SMOOTH.LIFE.STYLE и в эфире передача "Вокруг дизайна " с Полиной Чаплановой. Дизайнером интерьера</w:t>
      </w:r>
      <w:r w:rsidR="00811F00">
        <w:rPr>
          <w:rFonts w:ascii="Arial" w:eastAsia="Arial" w:hAnsi="Arial" w:cs="Arial"/>
          <w:color w:val="FF0000"/>
        </w:rPr>
        <w:t xml:space="preserve"> и мой гость </w:t>
      </w:r>
      <w:r w:rsidR="00366679" w:rsidRPr="00F24927">
        <w:rPr>
          <w:rFonts w:ascii="Arial" w:hAnsi="Arial" w:cs="Arial"/>
          <w:color w:val="FF0000"/>
        </w:rPr>
        <w:t>Ксения Рахимова Предприниматель и основатель производства корпусной мебели Skill mebel</w:t>
      </w:r>
    </w:p>
    <w:p w14:paraId="69EC44AC" w14:textId="43833254" w:rsidR="00AD38A0" w:rsidRPr="00E34CF0" w:rsidRDefault="00AD38A0" w:rsidP="00366679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D7D3F88" w14:textId="1F64492E" w:rsidR="00811F00" w:rsidRDefault="00811F0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044FB77" w14:textId="2B54699D" w:rsidR="00550835" w:rsidRDefault="00E34CF0" w:rsidP="00550835">
      <w:pPr>
        <w:spacing w:after="0" w:line="240" w:lineRule="auto"/>
        <w:rPr>
          <w:rFonts w:ascii="Arial" w:hAnsi="Arial" w:cs="Arial"/>
          <w:color w:val="FF0000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Мы </w:t>
      </w:r>
      <w:r w:rsidR="00AE408A">
        <w:rPr>
          <w:rFonts w:ascii="Arial" w:eastAsia="Arial" w:hAnsi="Arial" w:cs="Arial"/>
          <w:color w:val="FF0000"/>
          <w:sz w:val="24"/>
          <w:szCs w:val="24"/>
        </w:rPr>
        <w:t>поговорили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366679" w:rsidRPr="0002163E">
        <w:rPr>
          <w:rFonts w:ascii="Arial" w:eastAsia="Arial" w:hAnsi="Arial" w:cs="Arial"/>
          <w:color w:val="252525"/>
          <w:sz w:val="24"/>
          <w:szCs w:val="24"/>
        </w:rPr>
        <w:t xml:space="preserve">о </w:t>
      </w:r>
      <w:r w:rsidR="00381A01">
        <w:rPr>
          <w:rFonts w:ascii="Arial" w:eastAsia="Arial" w:hAnsi="Arial" w:cs="Arial"/>
          <w:color w:val="252525"/>
          <w:sz w:val="24"/>
          <w:szCs w:val="24"/>
        </w:rPr>
        <w:t>том,</w:t>
      </w:r>
      <w:r w:rsidR="00366679">
        <w:rPr>
          <w:rFonts w:ascii="Arial" w:eastAsia="Arial" w:hAnsi="Arial" w:cs="Arial"/>
          <w:color w:val="252525"/>
          <w:sz w:val="24"/>
          <w:szCs w:val="24"/>
        </w:rPr>
        <w:t xml:space="preserve"> чем занимается мебельная </w:t>
      </w:r>
      <w:r w:rsidR="00381A01">
        <w:rPr>
          <w:rFonts w:ascii="Arial" w:eastAsia="Arial" w:hAnsi="Arial" w:cs="Arial"/>
          <w:color w:val="252525"/>
          <w:sz w:val="24"/>
          <w:szCs w:val="24"/>
        </w:rPr>
        <w:t xml:space="preserve">компания </w:t>
      </w:r>
      <w:proofErr w:type="spellStart"/>
      <w:r w:rsidR="00381A01">
        <w:rPr>
          <w:rFonts w:ascii="Arial" w:eastAsia="Arial" w:hAnsi="Arial" w:cs="Arial"/>
          <w:color w:val="252525"/>
          <w:sz w:val="24"/>
          <w:szCs w:val="24"/>
        </w:rPr>
        <w:t>Skill</w:t>
      </w:r>
      <w:proofErr w:type="spellEnd"/>
      <w:r w:rsidR="00366679" w:rsidRPr="00F24927">
        <w:rPr>
          <w:rFonts w:ascii="Arial" w:hAnsi="Arial" w:cs="Arial"/>
          <w:color w:val="FF0000"/>
        </w:rPr>
        <w:t xml:space="preserve"> </w:t>
      </w:r>
      <w:proofErr w:type="spellStart"/>
      <w:r w:rsidR="00366679" w:rsidRPr="00F24927">
        <w:rPr>
          <w:rFonts w:ascii="Arial" w:hAnsi="Arial" w:cs="Arial"/>
          <w:color w:val="FF0000"/>
        </w:rPr>
        <w:t>mebel</w:t>
      </w:r>
      <w:proofErr w:type="spellEnd"/>
      <w:r w:rsidR="00366679">
        <w:rPr>
          <w:rFonts w:ascii="Arial" w:hAnsi="Arial" w:cs="Arial"/>
          <w:color w:val="FF0000"/>
        </w:rPr>
        <w:t xml:space="preserve">, что производит, </w:t>
      </w:r>
      <w:r w:rsidR="00381A01">
        <w:rPr>
          <w:rFonts w:ascii="Arial" w:hAnsi="Arial" w:cs="Arial"/>
          <w:color w:val="FF0000"/>
        </w:rPr>
        <w:t>поговори</w:t>
      </w:r>
      <w:r w:rsidR="00366679">
        <w:rPr>
          <w:rFonts w:ascii="Arial" w:hAnsi="Arial" w:cs="Arial"/>
          <w:color w:val="FF0000"/>
        </w:rPr>
        <w:t xml:space="preserve"> про </w:t>
      </w:r>
      <w:r w:rsidR="00381A01">
        <w:rPr>
          <w:rFonts w:ascii="Arial" w:hAnsi="Arial" w:cs="Arial"/>
          <w:color w:val="FF0000"/>
        </w:rPr>
        <w:t>то,</w:t>
      </w:r>
      <w:r w:rsidR="00366679">
        <w:rPr>
          <w:rFonts w:ascii="Arial" w:hAnsi="Arial" w:cs="Arial"/>
          <w:color w:val="FF0000"/>
        </w:rPr>
        <w:t xml:space="preserve"> как выбрать правильно мебельную компанию, про взаимодействие поставщика и дизайнера, про медийность и зачем это мебельным компаниям, </w:t>
      </w:r>
      <w:r w:rsidR="00381A01">
        <w:rPr>
          <w:rFonts w:ascii="Arial" w:hAnsi="Arial" w:cs="Arial"/>
          <w:color w:val="FF0000"/>
        </w:rPr>
        <w:t>узнали,</w:t>
      </w:r>
      <w:r w:rsidR="00366679">
        <w:rPr>
          <w:rFonts w:ascii="Arial" w:hAnsi="Arial" w:cs="Arial"/>
          <w:color w:val="FF0000"/>
        </w:rPr>
        <w:t xml:space="preserve"> что возможно </w:t>
      </w:r>
      <w:proofErr w:type="spellStart"/>
      <w:r w:rsidR="00366679">
        <w:rPr>
          <w:rFonts w:ascii="Arial" w:hAnsi="Arial" w:cs="Arial"/>
          <w:color w:val="FF0000"/>
        </w:rPr>
        <w:t>благодоря</w:t>
      </w:r>
      <w:proofErr w:type="spellEnd"/>
      <w:r w:rsidR="00366679">
        <w:rPr>
          <w:rFonts w:ascii="Arial" w:hAnsi="Arial" w:cs="Arial"/>
          <w:color w:val="FF0000"/>
        </w:rPr>
        <w:t xml:space="preserve"> нвполеону появился шкаф-купе</w:t>
      </w:r>
    </w:p>
    <w:p w14:paraId="2098B027" w14:textId="77777777" w:rsidR="00366679" w:rsidRDefault="00366679" w:rsidP="00550835">
      <w:pPr>
        <w:spacing w:after="0" w:line="240" w:lineRule="auto"/>
        <w:rPr>
          <w:rFonts w:ascii="Arial" w:hAnsi="Arial" w:cs="Arial"/>
          <w:color w:val="FF0000"/>
        </w:rPr>
      </w:pPr>
    </w:p>
    <w:p w14:paraId="53DA74AA" w14:textId="6579D193" w:rsidR="00366679" w:rsidRPr="006B1DF3" w:rsidRDefault="00366679" w:rsidP="00550835">
      <w:pPr>
        <w:spacing w:after="0" w:line="240" w:lineRule="auto"/>
        <w:rPr>
          <w:rFonts w:ascii="Arial" w:hAnsi="Arial" w:cs="Arial"/>
        </w:rPr>
      </w:pPr>
      <w:r w:rsidRPr="006B1DF3">
        <w:rPr>
          <w:rFonts w:ascii="Arial" w:hAnsi="Arial" w:cs="Arial"/>
        </w:rPr>
        <w:t>Хорошо.</w:t>
      </w:r>
      <w:r w:rsidR="006B1DF3">
        <w:rPr>
          <w:rFonts w:ascii="Arial" w:hAnsi="Arial" w:cs="Arial"/>
        </w:rPr>
        <w:t xml:space="preserve"> </w:t>
      </w:r>
    </w:p>
    <w:p w14:paraId="072304BF" w14:textId="77777777" w:rsidR="006B1DF3" w:rsidRDefault="006B1DF3" w:rsidP="00550835">
      <w:pPr>
        <w:spacing w:after="0" w:line="240" w:lineRule="auto"/>
        <w:rPr>
          <w:rFonts w:ascii="Arial" w:hAnsi="Arial" w:cs="Arial"/>
          <w:color w:val="FF0000"/>
        </w:rPr>
      </w:pPr>
    </w:p>
    <w:p w14:paraId="3F82CA53" w14:textId="77777777" w:rsidR="00366679" w:rsidRDefault="00366679" w:rsidP="00550835">
      <w:pPr>
        <w:spacing w:after="0" w:line="240" w:lineRule="auto"/>
        <w:rPr>
          <w:rFonts w:ascii="Arial" w:hAnsi="Arial" w:cs="Arial"/>
          <w:color w:val="FF0000"/>
        </w:rPr>
      </w:pPr>
    </w:p>
    <w:p w14:paraId="03FD15A5" w14:textId="07B0B640" w:rsidR="00366679" w:rsidRPr="00366679" w:rsidRDefault="00366679" w:rsidP="00550835">
      <w:pPr>
        <w:spacing w:after="0" w:line="240" w:lineRule="auto"/>
        <w:rPr>
          <w:rFonts w:ascii="Arial" w:hAnsi="Arial" w:cs="Arial"/>
        </w:rPr>
      </w:pPr>
      <w:r w:rsidRPr="00366679">
        <w:rPr>
          <w:rFonts w:ascii="Arial" w:hAnsi="Arial" w:cs="Arial"/>
        </w:rPr>
        <w:t xml:space="preserve">Какие новые </w:t>
      </w:r>
      <w:r w:rsidR="00381A01" w:rsidRPr="00366679">
        <w:rPr>
          <w:rFonts w:ascii="Arial" w:hAnsi="Arial" w:cs="Arial"/>
        </w:rPr>
        <w:t>тенденции в</w:t>
      </w:r>
      <w:r w:rsidRPr="00366679">
        <w:rPr>
          <w:rFonts w:ascii="Arial" w:hAnsi="Arial" w:cs="Arial"/>
        </w:rPr>
        <w:t xml:space="preserve"> партнёрстве вы замечаете?</w:t>
      </w:r>
    </w:p>
    <w:p w14:paraId="2D085A4D" w14:textId="77777777" w:rsidR="00366679" w:rsidRDefault="00366679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712BF96" w14:textId="29576F66" w:rsidR="00366679" w:rsidRDefault="00366679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Как современные технологии влияют на сотрудничество между дизайнерами и производителями?</w:t>
      </w:r>
    </w:p>
    <w:p w14:paraId="746E8AF9" w14:textId="77777777" w:rsidR="00366679" w:rsidRDefault="00366679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418C516" w14:textId="093B31B0" w:rsid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 xml:space="preserve">Будет ли расти доля </w:t>
      </w:r>
      <w:r w:rsidR="00381A01" w:rsidRPr="00366679">
        <w:rPr>
          <w:rFonts w:ascii="Arial" w:eastAsia="Arial" w:hAnsi="Arial" w:cs="Arial"/>
          <w:color w:val="252525"/>
          <w:sz w:val="24"/>
          <w:szCs w:val="24"/>
        </w:rPr>
        <w:t>костюмных</w:t>
      </w:r>
      <w:r w:rsidRPr="00366679">
        <w:rPr>
          <w:rFonts w:ascii="Arial" w:eastAsia="Arial" w:hAnsi="Arial" w:cs="Arial"/>
          <w:color w:val="252525"/>
          <w:sz w:val="24"/>
          <w:szCs w:val="24"/>
        </w:rPr>
        <w:t xml:space="preserve"> мебельных решений в партнёрстве с дизайнерами?</w:t>
      </w:r>
    </w:p>
    <w:p w14:paraId="78E930A3" w14:textId="77777777" w:rsidR="00366679" w:rsidRP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54DA00E" w14:textId="77777777" w:rsid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Как на рынок влияет развитие маркетплейсов и цифровых платформ?</w:t>
      </w:r>
    </w:p>
    <w:p w14:paraId="699E8F54" w14:textId="77777777" w:rsidR="00366679" w:rsidRP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02025E" w14:textId="77777777" w:rsid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Какие перспективы у мебельного рынка в ближайшие 5 лет?</w:t>
      </w:r>
    </w:p>
    <w:p w14:paraId="6AC9AC0B" w14:textId="77777777" w:rsidR="00366679" w:rsidRP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E219C5A" w14:textId="77777777" w:rsid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Насколько сильно изменился подход к партнёрству за последние годы?</w:t>
      </w:r>
    </w:p>
    <w:p w14:paraId="2A791D23" w14:textId="77777777" w:rsidR="00366679" w:rsidRP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0613611" w14:textId="2A77F81F" w:rsid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Какие новые модели взаимодействия между дизайнерами и поставщиками появляются?</w:t>
      </w:r>
    </w:p>
    <w:p w14:paraId="5C3CA0A0" w14:textId="77777777" w:rsidR="006B1DF3" w:rsidRDefault="006B1DF3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0B16170" w14:textId="77777777" w:rsidR="006B1DF3" w:rsidRDefault="006B1DF3" w:rsidP="006B1DF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B1DF3">
        <w:rPr>
          <w:rFonts w:ascii="Arial" w:eastAsia="Arial" w:hAnsi="Arial" w:cs="Arial"/>
          <w:color w:val="252525"/>
          <w:sz w:val="24"/>
          <w:szCs w:val="24"/>
        </w:rPr>
        <w:t>Будет ли актуален тренд на совместные творческие коллаборации?</w:t>
      </w:r>
    </w:p>
    <w:p w14:paraId="46F1731E" w14:textId="77777777" w:rsidR="006B1DF3" w:rsidRPr="006B1DF3" w:rsidRDefault="006B1DF3" w:rsidP="006B1DF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FF3EC1D" w14:textId="77777777" w:rsidR="006B1DF3" w:rsidRDefault="006B1DF3" w:rsidP="006B1DF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B1DF3">
        <w:rPr>
          <w:rFonts w:ascii="Arial" w:eastAsia="Arial" w:hAnsi="Arial" w:cs="Arial"/>
          <w:color w:val="252525"/>
          <w:sz w:val="24"/>
          <w:szCs w:val="24"/>
        </w:rPr>
        <w:t>Как меняется роль клиента в партнёрских процессах?</w:t>
      </w:r>
    </w:p>
    <w:p w14:paraId="4705FB90" w14:textId="77777777" w:rsidR="006B1DF3" w:rsidRPr="006B1DF3" w:rsidRDefault="006B1DF3" w:rsidP="006B1DF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D0B577C" w14:textId="7BB5F9FC" w:rsidR="006B1DF3" w:rsidRDefault="006B1DF3" w:rsidP="006B1DF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B1DF3">
        <w:rPr>
          <w:rFonts w:ascii="Arial" w:eastAsia="Arial" w:hAnsi="Arial" w:cs="Arial"/>
          <w:color w:val="252525"/>
          <w:sz w:val="24"/>
          <w:szCs w:val="24"/>
        </w:rPr>
        <w:t>Какие советы вы бы дали дизайнерам, которые хотят найти надёжного мебельного партнёра?</w:t>
      </w:r>
    </w:p>
    <w:p w14:paraId="4BF6BFFB" w14:textId="77777777" w:rsidR="00366679" w:rsidRPr="00054DD8" w:rsidRDefault="00366679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62CFEDA" w14:textId="02674ECB" w:rsidR="00E34CF0" w:rsidRPr="006B1DF3" w:rsidRDefault="00550835" w:rsidP="005508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6B1DF3">
        <w:rPr>
          <w:rFonts w:ascii="Arial" w:eastAsia="Arial" w:hAnsi="Arial" w:cs="Arial"/>
          <w:color w:val="000000" w:themeColor="text1"/>
          <w:sz w:val="24"/>
          <w:szCs w:val="24"/>
        </w:rPr>
        <w:t>Какие сейчас есть тенденции в корпусной мебели? Что модно?</w:t>
      </w:r>
    </w:p>
    <w:p w14:paraId="2C67AA3C" w14:textId="68264E40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7D194FD" w14:textId="5B0C8920" w:rsidR="00020EF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0AF5830B" w14:textId="07B0FE7D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2C1FAB72" w14:textId="640EECBF" w:rsidR="00550835" w:rsidRPr="00DD39C1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 рубрика БЛИЦ ОПРОС</w:t>
      </w:r>
    </w:p>
    <w:p w14:paraId="00073ACC" w14:textId="77777777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D95BD7" w14:textId="42EE1BE2" w:rsidR="009A6FB4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вопросы. </w:t>
      </w:r>
      <w:r w:rsidR="00381A01" w:rsidRPr="0002163E">
        <w:rPr>
          <w:rFonts w:ascii="Arial" w:eastAsia="Arial" w:hAnsi="Arial" w:cs="Arial"/>
          <w:color w:val="252525"/>
          <w:sz w:val="24"/>
          <w:szCs w:val="24"/>
        </w:rPr>
        <w:t>Отвечай</w:t>
      </w:r>
      <w:r w:rsidR="00381A01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="00381A01" w:rsidRPr="0002163E">
        <w:rPr>
          <w:rFonts w:ascii="Arial" w:eastAsia="Arial" w:hAnsi="Arial" w:cs="Arial"/>
          <w:color w:val="252525"/>
          <w:sz w:val="24"/>
          <w:szCs w:val="24"/>
        </w:rPr>
        <w:t>быстро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 xml:space="preserve">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</w:t>
      </w:r>
      <w:r w:rsidR="006B1DF3">
        <w:rPr>
          <w:rFonts w:ascii="Arial" w:eastAsia="Arial" w:hAnsi="Arial" w:cs="Arial"/>
          <w:color w:val="252525"/>
          <w:sz w:val="24"/>
          <w:szCs w:val="24"/>
        </w:rPr>
        <w:t>айтесь.</w:t>
      </w:r>
    </w:p>
    <w:p w14:paraId="46C73F1C" w14:textId="2D00D548" w:rsidR="00042962" w:rsidRDefault="00042962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A66B7F7" w14:textId="77777777" w:rsidR="006B1DF3" w:rsidRPr="006B1DF3" w:rsidRDefault="006B1DF3" w:rsidP="006B1DF3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B1DF3">
        <w:rPr>
          <w:rFonts w:ascii="Arial" w:eastAsia="Arial" w:hAnsi="Arial" w:cs="Arial"/>
          <w:b/>
          <w:bCs/>
          <w:color w:val="252525"/>
          <w:sz w:val="24"/>
          <w:szCs w:val="24"/>
        </w:rPr>
        <w:t>Классика или минимализм?</w:t>
      </w:r>
    </w:p>
    <w:p w14:paraId="11AC6383" w14:textId="77777777" w:rsidR="006B1DF3" w:rsidRPr="006B1DF3" w:rsidRDefault="006B1DF3" w:rsidP="006B1DF3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B1DF3">
        <w:rPr>
          <w:rFonts w:ascii="Arial" w:eastAsia="Arial" w:hAnsi="Arial" w:cs="Arial"/>
          <w:b/>
          <w:bCs/>
          <w:color w:val="252525"/>
          <w:sz w:val="24"/>
          <w:szCs w:val="24"/>
        </w:rPr>
        <w:t>Светлая мебель или тёмная?</w:t>
      </w:r>
    </w:p>
    <w:p w14:paraId="1D7257D5" w14:textId="77777777" w:rsidR="006B1DF3" w:rsidRPr="006B1DF3" w:rsidRDefault="006B1DF3" w:rsidP="006B1DF3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B1DF3">
        <w:rPr>
          <w:rFonts w:ascii="Arial" w:eastAsia="Arial" w:hAnsi="Arial" w:cs="Arial"/>
          <w:b/>
          <w:bCs/>
          <w:color w:val="252525"/>
          <w:sz w:val="24"/>
          <w:szCs w:val="24"/>
        </w:rPr>
        <w:t>Фурнитура: скрытая или на виду?</w:t>
      </w:r>
    </w:p>
    <w:p w14:paraId="39CDE1DF" w14:textId="46A0458B" w:rsidR="006B1DF3" w:rsidRDefault="006B1DF3" w:rsidP="006B1DF3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B1DF3">
        <w:rPr>
          <w:rFonts w:ascii="Arial" w:eastAsia="Arial" w:hAnsi="Arial" w:cs="Arial"/>
          <w:b/>
          <w:bCs/>
          <w:color w:val="252525"/>
          <w:sz w:val="24"/>
          <w:szCs w:val="24"/>
        </w:rPr>
        <w:t>Кухня или спальня?</w:t>
      </w:r>
    </w:p>
    <w:p w14:paraId="38A62FC4" w14:textId="76591E27" w:rsidR="006B1DF3" w:rsidRDefault="006B1DF3" w:rsidP="006B1DF3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B1DF3">
        <w:rPr>
          <w:rFonts w:ascii="Arial" w:eastAsia="Arial" w:hAnsi="Arial" w:cs="Arial"/>
          <w:b/>
          <w:bCs/>
          <w:color w:val="252525"/>
          <w:sz w:val="24"/>
          <w:szCs w:val="24"/>
        </w:rPr>
        <w:t>Матовый или глянцевый?</w:t>
      </w:r>
    </w:p>
    <w:p w14:paraId="0A4436FE" w14:textId="65505F9E" w:rsidR="006B1DF3" w:rsidRDefault="006B1DF3" w:rsidP="00CE179E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Красный или синий?</w:t>
      </w:r>
    </w:p>
    <w:p w14:paraId="0151F839" w14:textId="7900A7A0" w:rsidR="009A6FB4" w:rsidRPr="00020EF5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29F4A33E" w14:textId="3743B4E0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>, особенно тем, кто планирует или делает ремонт.</w:t>
      </w:r>
      <w:r w:rsidR="006B1DF3"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r w:rsidR="00381A01">
        <w:rPr>
          <w:rFonts w:ascii="Arial" w:eastAsia="Arial" w:hAnsi="Arial" w:cs="Arial"/>
          <w:color w:val="252525"/>
          <w:sz w:val="24"/>
          <w:szCs w:val="24"/>
        </w:rPr>
        <w:t>также</w:t>
      </w:r>
      <w:r w:rsidR="006B1DF3">
        <w:rPr>
          <w:rFonts w:ascii="Arial" w:eastAsia="Arial" w:hAnsi="Arial" w:cs="Arial"/>
          <w:color w:val="252525"/>
          <w:sz w:val="24"/>
          <w:szCs w:val="24"/>
        </w:rPr>
        <w:t xml:space="preserve"> дизайнерам интерьера, кто ищем себе надежных поставщиков.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1B6CB980" w14:textId="2813E03A" w:rsidR="006B1DF3" w:rsidRPr="006B1DF3" w:rsidRDefault="006B1DF3" w:rsidP="006B1DF3">
      <w:pPr>
        <w:pStyle w:val="aa"/>
        <w:shd w:val="clear" w:color="auto" w:fill="FFFFFF"/>
        <w:spacing w:after="0"/>
        <w:rPr>
          <w:rFonts w:ascii="Arial" w:eastAsia="Arial" w:hAnsi="Arial" w:cs="Arial"/>
          <w:color w:val="00B050"/>
          <w:kern w:val="2"/>
          <w14:ligatures w14:val="standardContextual"/>
        </w:rPr>
      </w:pPr>
      <w:r w:rsidRPr="006B1DF3">
        <w:rPr>
          <w:rFonts w:ascii="Arial" w:eastAsia="Arial" w:hAnsi="Arial" w:cs="Arial"/>
          <w:color w:val="00B050"/>
          <w:kern w:val="2"/>
          <w14:ligatures w14:val="standardContextual"/>
        </w:rPr>
        <w:t>мы подробно разобрали тему партнёрства между дизайнерами и поставщиками</w:t>
      </w:r>
      <w:r>
        <w:rPr>
          <w:rFonts w:ascii="Arial" w:eastAsia="Arial" w:hAnsi="Arial" w:cs="Arial"/>
          <w:color w:val="00B050"/>
          <w:kern w:val="2"/>
          <w14:ligatures w14:val="standardContextual"/>
        </w:rPr>
        <w:t>.</w:t>
      </w:r>
      <w:r w:rsidRPr="006B1DF3">
        <w:rPr>
          <w:rFonts w:ascii="Arial" w:eastAsia="Arial" w:hAnsi="Arial" w:cs="Arial"/>
          <w:color w:val="00B050"/>
          <w:kern w:val="2"/>
          <w14:ligatures w14:val="standardContextual"/>
        </w:rPr>
        <w:t xml:space="preserve"> Работа с надёжными партнёрами в мебельном бизнесе — это не просто удобство, а залог качественного результата для клиента. Корпусная мебель играет ключевую роль в создании функционального и эстетичного интерьера, и здесь важно выбирать не только стильные, но и долговечные материалы, работать с проверенными производителями и быть уверенными в качестве исполнения.</w:t>
      </w:r>
    </w:p>
    <w:p w14:paraId="3515255E" w14:textId="77777777" w:rsidR="006B1DF3" w:rsidRPr="006B1DF3" w:rsidRDefault="006B1DF3" w:rsidP="006B1DF3">
      <w:pPr>
        <w:pStyle w:val="aa"/>
        <w:shd w:val="clear" w:color="auto" w:fill="FFFFFF"/>
        <w:spacing w:after="0"/>
        <w:rPr>
          <w:rFonts w:ascii="Arial" w:eastAsia="Arial" w:hAnsi="Arial" w:cs="Arial"/>
          <w:color w:val="00B050"/>
          <w:kern w:val="2"/>
          <w14:ligatures w14:val="standardContextual"/>
        </w:rPr>
      </w:pPr>
      <w:r w:rsidRPr="006B1DF3">
        <w:rPr>
          <w:rFonts w:ascii="Arial" w:eastAsia="Arial" w:hAnsi="Arial" w:cs="Arial"/>
          <w:color w:val="00B050"/>
          <w:kern w:val="2"/>
          <w14:ligatures w14:val="standardContextual"/>
        </w:rPr>
        <w:t>Для дизайнера хорошее партнёрство — это не только удобство в работе, но и возможность предлагать клиентам лучшее решение. Когда поставщик понимает идею проекта, может предложить современные технологии и нестандартные решения, это делает интерьер более продуманным и индивидуальным.</w:t>
      </w:r>
    </w:p>
    <w:p w14:paraId="6F3180A4" w14:textId="0C0D0FA5" w:rsidR="00042962" w:rsidRPr="00042962" w:rsidRDefault="006B1DF3" w:rsidP="006B1DF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</w:rPr>
      </w:pPr>
      <w:r w:rsidRPr="006B1DF3">
        <w:rPr>
          <w:rFonts w:ascii="Arial" w:eastAsia="Arial" w:hAnsi="Arial" w:cs="Arial"/>
          <w:color w:val="00B050"/>
          <w:kern w:val="2"/>
          <w14:ligatures w14:val="standardContextual"/>
        </w:rPr>
        <w:t xml:space="preserve">Поэтому я всегда рекомендую дизайнерам строить долгосрочные отношения с надёжными производителями и поставщиками. Это экономит время, уменьшает риски и в конечном итоге делает нашу работу эффективнее, а </w:t>
      </w:r>
      <w:r w:rsidR="00381A01">
        <w:rPr>
          <w:rFonts w:ascii="Arial" w:eastAsia="Arial" w:hAnsi="Arial" w:cs="Arial"/>
          <w:color w:val="00B050"/>
          <w:kern w:val="2"/>
          <w14:ligatures w14:val="standardContextual"/>
        </w:rPr>
        <w:t xml:space="preserve">заказчика </w:t>
      </w:r>
      <w:r w:rsidR="00381A01" w:rsidRPr="006B1DF3">
        <w:rPr>
          <w:rFonts w:ascii="Arial" w:eastAsia="Arial" w:hAnsi="Arial" w:cs="Arial"/>
          <w:color w:val="00B050"/>
          <w:kern w:val="2"/>
          <w14:ligatures w14:val="standardContextual"/>
        </w:rPr>
        <w:t>счастливее</w:t>
      </w:r>
      <w:r w:rsidRPr="006B1DF3">
        <w:rPr>
          <w:rFonts w:ascii="Arial" w:eastAsia="Arial" w:hAnsi="Arial" w:cs="Arial"/>
          <w:color w:val="00B050"/>
          <w:kern w:val="2"/>
          <w14:ligatures w14:val="standardContextual"/>
        </w:rPr>
        <w:t xml:space="preserve">. </w:t>
      </w:r>
    </w:p>
    <w:p w14:paraId="1BA2638E" w14:textId="77777777" w:rsidR="00961489" w:rsidRPr="0002163E" w:rsidRDefault="00961489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86F029" w14:textId="011694CB" w:rsidR="00AD081D" w:rsidRDefault="006B1DF3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Ксения </w:t>
      </w:r>
      <w:r w:rsidR="00AE408A">
        <w:rPr>
          <w:rFonts w:ascii="Arial" w:eastAsia="Arial" w:hAnsi="Arial" w:cs="Arial"/>
          <w:color w:val="252525"/>
          <w:sz w:val="24"/>
          <w:szCs w:val="24"/>
          <w:u w:val="single"/>
        </w:rPr>
        <w:t>спасибо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большое, что пришл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>и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78F76B2A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6C70B26" w14:textId="1BB76AB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Пару слов чтот бы </w:t>
      </w:r>
      <w:r w:rsidR="006B1DF3">
        <w:rPr>
          <w:rFonts w:ascii="Arial" w:eastAsia="Arial" w:hAnsi="Arial" w:cs="Arial"/>
          <w:color w:val="252525"/>
          <w:sz w:val="24"/>
          <w:szCs w:val="24"/>
          <w:u w:val="single"/>
        </w:rPr>
        <w:t>вы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пожелал</w:t>
      </w:r>
      <w:r w:rsidR="006B1DF3">
        <w:rPr>
          <w:rFonts w:ascii="Arial" w:eastAsia="Arial" w:hAnsi="Arial" w:cs="Arial"/>
          <w:color w:val="252525"/>
          <w:sz w:val="24"/>
          <w:szCs w:val="24"/>
          <w:u w:val="single"/>
        </w:rPr>
        <w:t>и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25D88DD5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02163E" w:rsidSect="00B7624F">
      <w:footerReference w:type="default" r:id="rId8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BCF0" w14:textId="77777777" w:rsidR="00C95B9A" w:rsidRDefault="00C95B9A" w:rsidP="00DD39C1">
      <w:pPr>
        <w:spacing w:after="0" w:line="240" w:lineRule="auto"/>
      </w:pPr>
      <w:r>
        <w:separator/>
      </w:r>
    </w:p>
  </w:endnote>
  <w:endnote w:type="continuationSeparator" w:id="0">
    <w:p w14:paraId="1D6E80E8" w14:textId="77777777" w:rsidR="00C95B9A" w:rsidRDefault="00C95B9A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56E7" w14:textId="77777777" w:rsidR="00C95B9A" w:rsidRDefault="00C95B9A" w:rsidP="00DD39C1">
      <w:pPr>
        <w:spacing w:after="0" w:line="240" w:lineRule="auto"/>
      </w:pPr>
      <w:r>
        <w:separator/>
      </w:r>
    </w:p>
  </w:footnote>
  <w:footnote w:type="continuationSeparator" w:id="0">
    <w:p w14:paraId="13851C69" w14:textId="77777777" w:rsidR="00C95B9A" w:rsidRDefault="00C95B9A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7"/>
  </w:num>
  <w:num w:numId="2" w16cid:durableId="2002153140">
    <w:abstractNumId w:val="8"/>
  </w:num>
  <w:num w:numId="3" w16cid:durableId="1634865847">
    <w:abstractNumId w:val="3"/>
  </w:num>
  <w:num w:numId="4" w16cid:durableId="269975168">
    <w:abstractNumId w:val="1"/>
  </w:num>
  <w:num w:numId="5" w16cid:durableId="2028561929">
    <w:abstractNumId w:val="2"/>
  </w:num>
  <w:num w:numId="6" w16cid:durableId="538397528">
    <w:abstractNumId w:val="6"/>
    <w:lvlOverride w:ilvl="0">
      <w:startOverride w:val="5"/>
    </w:lvlOverride>
  </w:num>
  <w:num w:numId="7" w16cid:durableId="1342052460">
    <w:abstractNumId w:val="6"/>
    <w:lvlOverride w:ilvl="0">
      <w:startOverride w:val="6"/>
    </w:lvlOverride>
  </w:num>
  <w:num w:numId="8" w16cid:durableId="2122649841">
    <w:abstractNumId w:val="9"/>
  </w:num>
  <w:num w:numId="9" w16cid:durableId="2029286596">
    <w:abstractNumId w:val="4"/>
  </w:num>
  <w:num w:numId="10" w16cid:durableId="1288005218">
    <w:abstractNumId w:val="0"/>
  </w:num>
  <w:num w:numId="11" w16cid:durableId="9746781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42962"/>
    <w:rsid w:val="0004433A"/>
    <w:rsid w:val="00054DD8"/>
    <w:rsid w:val="00085AB7"/>
    <w:rsid w:val="000B0B77"/>
    <w:rsid w:val="000E448C"/>
    <w:rsid w:val="000E547A"/>
    <w:rsid w:val="001321DF"/>
    <w:rsid w:val="0015377A"/>
    <w:rsid w:val="00170C39"/>
    <w:rsid w:val="001D228F"/>
    <w:rsid w:val="00255956"/>
    <w:rsid w:val="00296E28"/>
    <w:rsid w:val="002B23E2"/>
    <w:rsid w:val="00347CB4"/>
    <w:rsid w:val="00366679"/>
    <w:rsid w:val="00381A01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4EF2"/>
    <w:rsid w:val="00443200"/>
    <w:rsid w:val="00446A9F"/>
    <w:rsid w:val="004503C0"/>
    <w:rsid w:val="00456094"/>
    <w:rsid w:val="004A005A"/>
    <w:rsid w:val="004A0F36"/>
    <w:rsid w:val="004C09DA"/>
    <w:rsid w:val="004F663E"/>
    <w:rsid w:val="00504EF3"/>
    <w:rsid w:val="00547108"/>
    <w:rsid w:val="00550835"/>
    <w:rsid w:val="00566BC7"/>
    <w:rsid w:val="005D7213"/>
    <w:rsid w:val="00601698"/>
    <w:rsid w:val="00621AEB"/>
    <w:rsid w:val="006B1DF3"/>
    <w:rsid w:val="006C389B"/>
    <w:rsid w:val="006D2029"/>
    <w:rsid w:val="006D5CEE"/>
    <w:rsid w:val="00725C48"/>
    <w:rsid w:val="00757847"/>
    <w:rsid w:val="0076533E"/>
    <w:rsid w:val="007B6D3C"/>
    <w:rsid w:val="0080016F"/>
    <w:rsid w:val="00810D58"/>
    <w:rsid w:val="00811F00"/>
    <w:rsid w:val="00827186"/>
    <w:rsid w:val="00831E47"/>
    <w:rsid w:val="00837438"/>
    <w:rsid w:val="00843C7C"/>
    <w:rsid w:val="00891DA8"/>
    <w:rsid w:val="00891E3F"/>
    <w:rsid w:val="008A6B94"/>
    <w:rsid w:val="008C413E"/>
    <w:rsid w:val="008D1206"/>
    <w:rsid w:val="008F1C81"/>
    <w:rsid w:val="009400B8"/>
    <w:rsid w:val="009448CB"/>
    <w:rsid w:val="009501D5"/>
    <w:rsid w:val="00961489"/>
    <w:rsid w:val="009930F6"/>
    <w:rsid w:val="00995C41"/>
    <w:rsid w:val="00997464"/>
    <w:rsid w:val="009A6FB4"/>
    <w:rsid w:val="009B0306"/>
    <w:rsid w:val="009B6C17"/>
    <w:rsid w:val="009D1941"/>
    <w:rsid w:val="009D196A"/>
    <w:rsid w:val="00A14940"/>
    <w:rsid w:val="00A161FC"/>
    <w:rsid w:val="00A44463"/>
    <w:rsid w:val="00AA68AB"/>
    <w:rsid w:val="00AC522F"/>
    <w:rsid w:val="00AC527B"/>
    <w:rsid w:val="00AD081D"/>
    <w:rsid w:val="00AD38A0"/>
    <w:rsid w:val="00AE408A"/>
    <w:rsid w:val="00B065DA"/>
    <w:rsid w:val="00B0759F"/>
    <w:rsid w:val="00B21EC0"/>
    <w:rsid w:val="00B7624F"/>
    <w:rsid w:val="00BC300E"/>
    <w:rsid w:val="00C95B9A"/>
    <w:rsid w:val="00CA761E"/>
    <w:rsid w:val="00CB6361"/>
    <w:rsid w:val="00CD397D"/>
    <w:rsid w:val="00CE179E"/>
    <w:rsid w:val="00CE241F"/>
    <w:rsid w:val="00CE2DA2"/>
    <w:rsid w:val="00CF201E"/>
    <w:rsid w:val="00D6771D"/>
    <w:rsid w:val="00DC4EAA"/>
    <w:rsid w:val="00DD39C1"/>
    <w:rsid w:val="00DD6831"/>
    <w:rsid w:val="00E34CF0"/>
    <w:rsid w:val="00E77140"/>
    <w:rsid w:val="00E9301D"/>
    <w:rsid w:val="00EA4AB1"/>
    <w:rsid w:val="00EC2F73"/>
    <w:rsid w:val="00EF0FCB"/>
    <w:rsid w:val="00F03B5A"/>
    <w:rsid w:val="00F24927"/>
    <w:rsid w:val="00F6266B"/>
    <w:rsid w:val="00F67332"/>
    <w:rsid w:val="00F82218"/>
    <w:rsid w:val="00F82BD0"/>
    <w:rsid w:val="00F951E8"/>
    <w:rsid w:val="00FA7CB4"/>
    <w:rsid w:val="00FE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9C1"/>
  </w:style>
  <w:style w:type="paragraph" w:styleId="a8">
    <w:name w:val="footer"/>
    <w:basedOn w:val="a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9C1"/>
  </w:style>
  <w:style w:type="paragraph" w:styleId="aa">
    <w:name w:val="Normal (Web)"/>
    <w:basedOn w:val="a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b">
    <w:name w:val="Strong"/>
    <w:basedOn w:val="a0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0"/>
    <w:rsid w:val="00EF0FCB"/>
  </w:style>
  <w:style w:type="character" w:customStyle="1" w:styleId="s1mrcssattr">
    <w:name w:val="s1_mr_css_attr"/>
    <w:basedOn w:val="a0"/>
    <w:rsid w:val="00EF0FCB"/>
  </w:style>
  <w:style w:type="paragraph" w:customStyle="1" w:styleId="p1mrcssattr">
    <w:name w:val="p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2033</Words>
  <Characters>11589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Полина Чапланова</cp:lastModifiedBy>
  <cp:revision>4</cp:revision>
  <dcterms:created xsi:type="dcterms:W3CDTF">2025-02-26T15:21:00Z</dcterms:created>
  <dcterms:modified xsi:type="dcterms:W3CDTF">2025-02-27T06:15:00Z</dcterms:modified>
</cp:coreProperties>
</file>