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05225E8E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98476C">
        <w:rPr>
          <w:rFonts w:cs="Times New Roman"/>
          <w:bCs/>
        </w:rPr>
        <w:t>3</w:t>
      </w:r>
      <w:r w:rsidR="000D2C99">
        <w:rPr>
          <w:rFonts w:cs="Times New Roman"/>
          <w:bCs/>
        </w:rPr>
        <w:t>-2</w:t>
      </w:r>
      <w:r w:rsidR="00E76D5C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65030F">
        <w:rPr>
          <w:rFonts w:cs="Times New Roman"/>
          <w:bCs/>
        </w:rPr>
        <w:t>0</w:t>
      </w:r>
      <w:r w:rsidR="0098476C">
        <w:rPr>
          <w:rFonts w:cs="Times New Roman"/>
          <w:bCs/>
        </w:rPr>
        <w:t>9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DF3B64">
        <w:rPr>
          <w:rFonts w:cs="Times New Roman"/>
          <w:bCs/>
        </w:rPr>
        <w:t>11</w:t>
      </w:r>
      <w:r w:rsidR="000D2C99">
        <w:rPr>
          <w:rFonts w:cs="Times New Roman"/>
          <w:bCs/>
        </w:rPr>
        <w:t xml:space="preserve"> </w:t>
      </w:r>
      <w:r w:rsidR="00DF3B64">
        <w:rPr>
          <w:rFonts w:cs="Times New Roman"/>
          <w:bCs/>
        </w:rPr>
        <w:t>сентября</w:t>
      </w:r>
      <w:r w:rsidR="00E76D5C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E76D5C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5AAF531B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</w:t>
      </w:r>
      <w:r w:rsidR="0098476C">
        <w:rPr>
          <w:rFonts w:cs="Times New Roman"/>
          <w:bCs/>
        </w:rPr>
        <w:t xml:space="preserve"> с размерами от Заказчика</w:t>
      </w:r>
      <w:r w:rsidR="00A55EA2" w:rsidRPr="00B97834">
        <w:rPr>
          <w:rFonts w:cs="Times New Roman"/>
          <w:bCs/>
        </w:rPr>
        <w:t>; *</w:t>
      </w:r>
    </w:p>
    <w:p w14:paraId="4271F139" w14:textId="03DFA65A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оборудования - до </w:t>
      </w:r>
      <w:r w:rsidR="0098476C">
        <w:rPr>
          <w:rFonts w:cs="Times New Roman"/>
          <w:bCs/>
        </w:rPr>
        <w:t>2</w:t>
      </w:r>
      <w:r w:rsidRPr="00B97834">
        <w:rPr>
          <w:rFonts w:cs="Times New Roman"/>
          <w:bCs/>
        </w:rPr>
        <w:t>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4923953D" w14:textId="7E1906B8" w:rsidR="0065030F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расстановки мебели в объеме</w:t>
      </w:r>
    </w:p>
    <w:p w14:paraId="75C8630C" w14:textId="5C76C893" w:rsidR="0065030F" w:rsidRPr="00B97834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План </w:t>
      </w:r>
      <w:r w:rsidR="0098476C">
        <w:rPr>
          <w:rFonts w:cs="Times New Roman"/>
          <w:bCs/>
        </w:rPr>
        <w:t>электрики (розетки и выключатели) с привязками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142AEA7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B01C77">
        <w:rPr>
          <w:rFonts w:cs="Times New Roman"/>
          <w:bCs/>
        </w:rPr>
        <w:t>18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01870847" w:rsidR="00B97834" w:rsidRDefault="00B97834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F02C656" w14:textId="7345CC39" w:rsidR="0065030F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Объемный эскиз в цвете </w:t>
      </w:r>
    </w:p>
    <w:p w14:paraId="623886C5" w14:textId="6403073D" w:rsidR="0065030F" w:rsidRPr="0098476C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t>Развертки- схемы с указанием идеи и внешнего вида материала.</w:t>
      </w:r>
    </w:p>
    <w:p w14:paraId="7A8A84D8" w14:textId="08CBC302" w:rsidR="0098476C" w:rsidRDefault="0098476C" w:rsidP="0098476C">
      <w:pPr>
        <w:pStyle w:val="a3"/>
        <w:numPr>
          <w:ilvl w:val="0"/>
          <w:numId w:val="3"/>
        </w:numPr>
        <w:jc w:val="both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>Спецификация отделочных материалов, мебели, осветительного оборудования с указанием количества, стоимости, контактов поставщика.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588DCE4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B01C77">
        <w:rPr>
          <w:rFonts w:cs="Times New Roman"/>
          <w:bCs/>
        </w:rPr>
        <w:t>18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15B35DB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E76D5C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7CE11D5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98476C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65030F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11F28C74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98476C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98476C">
        <w:rPr>
          <w:b/>
          <w:bCs/>
          <w:color w:val="000000"/>
          <w:szCs w:val="24"/>
        </w:rPr>
        <w:t>3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48791F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39473A" w14:textId="77777777" w:rsidR="0048791F" w:rsidRDefault="0048791F">
      <w:pPr>
        <w:spacing w:after="0" w:line="240" w:lineRule="auto"/>
      </w:pPr>
      <w:r>
        <w:separator/>
      </w:r>
    </w:p>
  </w:endnote>
  <w:endnote w:type="continuationSeparator" w:id="0">
    <w:p w14:paraId="7D25115C" w14:textId="77777777" w:rsidR="0048791F" w:rsidRDefault="0048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FE15B" w14:textId="77777777" w:rsidR="0065030F" w:rsidRDefault="0065030F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089A9" w14:textId="77777777" w:rsidR="0048791F" w:rsidRDefault="0048791F">
      <w:pPr>
        <w:spacing w:after="0" w:line="240" w:lineRule="auto"/>
      </w:pPr>
      <w:r>
        <w:separator/>
      </w:r>
    </w:p>
  </w:footnote>
  <w:footnote w:type="continuationSeparator" w:id="0">
    <w:p w14:paraId="438B0C8A" w14:textId="77777777" w:rsidR="0048791F" w:rsidRDefault="00487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03E88"/>
    <w:multiLevelType w:val="hybridMultilevel"/>
    <w:tmpl w:val="99B68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2"/>
  </w:num>
  <w:num w:numId="2" w16cid:durableId="196547873">
    <w:abstractNumId w:val="1"/>
  </w:num>
  <w:num w:numId="3" w16cid:durableId="117900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65E3D"/>
    <w:rsid w:val="001B0934"/>
    <w:rsid w:val="0048791F"/>
    <w:rsid w:val="0065030F"/>
    <w:rsid w:val="00830FA7"/>
    <w:rsid w:val="0097713E"/>
    <w:rsid w:val="0098476C"/>
    <w:rsid w:val="00A55EA2"/>
    <w:rsid w:val="00AF2F4A"/>
    <w:rsid w:val="00B01C77"/>
    <w:rsid w:val="00B97834"/>
    <w:rsid w:val="00DF3B64"/>
    <w:rsid w:val="00E76D5C"/>
    <w:rsid w:val="00F233F7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5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1549</Characters>
  <Application>Microsoft Office Word</Application>
  <DocSecurity>0</DocSecurity>
  <Lines>28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cp:lastPrinted>2022-11-11T15:23:00Z</cp:lastPrinted>
  <dcterms:created xsi:type="dcterms:W3CDTF">2024-09-06T11:05:00Z</dcterms:created>
  <dcterms:modified xsi:type="dcterms:W3CDTF">2024-09-11T07:43:00Z</dcterms:modified>
</cp:coreProperties>
</file>