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87" w:rsidRDefault="00073287" w:rsidP="00073287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051373B0" wp14:editId="5649D997">
            <wp:extent cx="5940425" cy="3490437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9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Содержание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1. Млекопитающие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Обезьяны. Полуобезьяны. Рукокрылые. Хищники (Часть 1)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2. Млекопитающие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Хищники (Часть 2). Ластоногие. Насекомоядные. Грызуны.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Неполнозубые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3. Млекопитающие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Хоботные. Непарнокопытные. Парнокопытные. Сирены. Китообразные. Сумчатые.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Птицезвери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4. Птицы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Воробьиные. Дятловые. Колибри. Стрижи.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Мышанки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5. Птицы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6. Птицы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Поисковые.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Ластокрылые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Буревестниковые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Боевые.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Шпорцекрылые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Нанду.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Казуаровые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Страусовые</w:t>
      </w:r>
      <w:proofErr w:type="gram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7. Пресмыкающиеся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8. Рыбы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9. Насекомые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Том 10. Низшие животные.</w:t>
      </w:r>
    </w:p>
    <w:p w:rsidR="00073287" w:rsidRDefault="00073287" w:rsidP="00073287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73287" w:rsidRDefault="00073287" w:rsidP="00073287">
      <w:r>
        <w:rPr>
          <w:noProof/>
          <w:lang w:eastAsia="ru-RU"/>
        </w:rPr>
        <w:lastRenderedPageBreak/>
        <w:drawing>
          <wp:inline distT="0" distB="0" distL="0" distR="0" wp14:anchorId="3CE9EDC2" wp14:editId="66F8E838">
            <wp:extent cx="5940425" cy="278965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8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2E04" w:rsidRPr="00EE2E04">
        <w:rPr>
          <w:noProof/>
          <w:lang w:eastAsia="ru-RU"/>
        </w:rPr>
        <w:t xml:space="preserve"> </w:t>
      </w:r>
      <w:r w:rsidR="00EE2E04">
        <w:rPr>
          <w:noProof/>
          <w:lang w:eastAsia="ru-RU"/>
        </w:rPr>
        <w:drawing>
          <wp:inline distT="0" distB="0" distL="0" distR="0" wp14:anchorId="330C3A8E" wp14:editId="696467CD">
            <wp:extent cx="5610225" cy="3667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73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362C7"/>
    <w:multiLevelType w:val="hybridMultilevel"/>
    <w:tmpl w:val="C130E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287"/>
    <w:rsid w:val="00073287"/>
    <w:rsid w:val="00A05380"/>
    <w:rsid w:val="00EE2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3287"/>
  </w:style>
  <w:style w:type="paragraph" w:styleId="a3">
    <w:name w:val="Balloon Text"/>
    <w:basedOn w:val="a"/>
    <w:link w:val="a4"/>
    <w:uiPriority w:val="99"/>
    <w:semiHidden/>
    <w:unhideWhenUsed/>
    <w:rsid w:val="00073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2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3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3287"/>
  </w:style>
  <w:style w:type="paragraph" w:styleId="a3">
    <w:name w:val="Balloon Text"/>
    <w:basedOn w:val="a"/>
    <w:link w:val="a4"/>
    <w:uiPriority w:val="99"/>
    <w:semiHidden/>
    <w:unhideWhenUsed/>
    <w:rsid w:val="000732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2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3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2</cp:revision>
  <cp:lastPrinted>2017-04-12T13:41:00Z</cp:lastPrinted>
  <dcterms:created xsi:type="dcterms:W3CDTF">2017-04-12T13:23:00Z</dcterms:created>
  <dcterms:modified xsi:type="dcterms:W3CDTF">2017-04-12T13:47:00Z</dcterms:modified>
</cp:coreProperties>
</file>